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2CB3" w14:textId="77777777" w:rsidR="00E40419" w:rsidRDefault="00E40419" w:rsidP="00111F4B">
      <w:pPr>
        <w:rPr>
          <w:rFonts w:ascii="Times New Roman"/>
          <w:sz w:val="20"/>
        </w:rPr>
        <w:sectPr w:rsidR="00E40419" w:rsidSect="008316D7">
          <w:headerReference w:type="default" r:id="rId10"/>
          <w:footerReference w:type="default" r:id="rId11"/>
          <w:type w:val="continuous"/>
          <w:pgSz w:w="12240" w:h="15840"/>
          <w:pgMar w:top="1080" w:right="1080" w:bottom="1080" w:left="1080" w:header="0" w:footer="1217" w:gutter="0"/>
          <w:pgNumType w:start="1"/>
          <w:cols w:space="720"/>
          <w:docGrid w:linePitch="299"/>
        </w:sectPr>
      </w:pPr>
    </w:p>
    <w:p w14:paraId="5915A9EB" w14:textId="09F6C4AB" w:rsidR="00A81632" w:rsidRDefault="00A81632" w:rsidP="002219FD">
      <w:pPr>
        <w:rPr>
          <w:rFonts w:ascii="Calibri" w:hAnsi="Calibri"/>
          <w:b/>
          <w:bCs/>
          <w:color w:val="231F20"/>
        </w:rPr>
      </w:pPr>
      <w:bookmarkStart w:id="4" w:name="_Hlk29304258"/>
      <w:bookmarkStart w:id="5" w:name="_Hlk34973999"/>
      <w:r>
        <w:rPr>
          <w:rFonts w:ascii="Calibri" w:hAnsi="Calibri"/>
          <w:b/>
          <w:bCs/>
          <w:color w:val="231F20"/>
        </w:rPr>
        <w:t>Date:</w:t>
      </w:r>
      <w:r>
        <w:rPr>
          <w:rFonts w:ascii="Calibri" w:hAnsi="Calibri"/>
          <w:b/>
          <w:bCs/>
          <w:color w:val="231F20"/>
        </w:rPr>
        <w:tab/>
      </w:r>
      <w:r>
        <w:rPr>
          <w:rFonts w:ascii="Calibri" w:hAnsi="Calibri"/>
          <w:b/>
          <w:bCs/>
          <w:color w:val="231F20"/>
        </w:rPr>
        <w:tab/>
      </w:r>
      <w:r>
        <w:rPr>
          <w:rFonts w:ascii="Calibri" w:hAnsi="Calibri"/>
          <w:b/>
          <w:bCs/>
          <w:color w:val="231F20"/>
        </w:rPr>
        <w:tab/>
      </w:r>
      <w:r w:rsidR="008E657F">
        <w:rPr>
          <w:rFonts w:ascii="Calibri" w:hAnsi="Calibri"/>
          <w:color w:val="231F20"/>
        </w:rPr>
        <w:t xml:space="preserve">April </w:t>
      </w:r>
      <w:r w:rsidR="00540F8D">
        <w:rPr>
          <w:rFonts w:ascii="Calibri" w:hAnsi="Calibri"/>
          <w:color w:val="231F20"/>
        </w:rPr>
        <w:t>19</w:t>
      </w:r>
      <w:r w:rsidR="00961A06">
        <w:rPr>
          <w:rFonts w:ascii="Calibri" w:hAnsi="Calibri"/>
          <w:color w:val="231F20"/>
        </w:rPr>
        <w:t>,</w:t>
      </w:r>
      <w:r w:rsidR="002A4408">
        <w:rPr>
          <w:rFonts w:ascii="Calibri" w:hAnsi="Calibri"/>
          <w:color w:val="231F20"/>
        </w:rPr>
        <w:t xml:space="preserve"> 202</w:t>
      </w:r>
      <w:r w:rsidR="008E657F">
        <w:rPr>
          <w:rFonts w:ascii="Calibri" w:hAnsi="Calibri"/>
          <w:color w:val="231F20"/>
        </w:rPr>
        <w:t>4</w:t>
      </w:r>
    </w:p>
    <w:p w14:paraId="5D196144" w14:textId="67E69F8D" w:rsidR="00540F8D" w:rsidRPr="00540F8D" w:rsidRDefault="00E234A9" w:rsidP="002219FD">
      <w:pPr>
        <w:rPr>
          <w:rFonts w:eastAsiaTheme="minorHAnsi" w:cs="Calibri"/>
          <w:sz w:val="22"/>
          <w:lang w:bidi="ar-SA"/>
        </w:rPr>
      </w:pPr>
      <w:r w:rsidRPr="001D3E11">
        <w:rPr>
          <w:rFonts w:ascii="Calibri" w:hAnsi="Calibri"/>
          <w:b/>
          <w:bCs/>
          <w:color w:val="231F20"/>
        </w:rPr>
        <w:t>Subject:</w:t>
      </w:r>
      <w:r w:rsidRPr="001D3E11">
        <w:rPr>
          <w:rFonts w:ascii="Calibri" w:hAnsi="Calibri"/>
          <w:color w:val="231F20"/>
        </w:rPr>
        <w:t xml:space="preserve"> </w:t>
      </w:r>
      <w:r w:rsidRPr="001D3E11">
        <w:rPr>
          <w:rFonts w:ascii="Calibri" w:hAnsi="Calibri"/>
          <w:color w:val="231F20"/>
        </w:rPr>
        <w:tab/>
      </w:r>
      <w:bookmarkEnd w:id="4"/>
      <w:r w:rsidR="00835204" w:rsidRPr="001D3E11">
        <w:rPr>
          <w:rFonts w:ascii="Calibri" w:hAnsi="Calibri"/>
          <w:color w:val="231F20"/>
        </w:rPr>
        <w:tab/>
      </w:r>
      <w:r w:rsidR="00F06668">
        <w:rPr>
          <w:rFonts w:ascii="Calibri" w:hAnsi="Calibri"/>
          <w:color w:val="231F20"/>
        </w:rPr>
        <w:t>Software</w:t>
      </w:r>
      <w:r w:rsidR="00835204" w:rsidRPr="001D3E11">
        <w:rPr>
          <w:rFonts w:ascii="Calibri" w:hAnsi="Calibri"/>
          <w:color w:val="231F20"/>
        </w:rPr>
        <w:t xml:space="preserve"> </w:t>
      </w:r>
      <w:r w:rsidR="005F2EDA" w:rsidRPr="001D3E11">
        <w:rPr>
          <w:rFonts w:ascii="Calibri" w:hAnsi="Calibri"/>
          <w:color w:val="231F20"/>
        </w:rPr>
        <w:t>i</w:t>
      </w:r>
      <w:r w:rsidR="00835204" w:rsidRPr="001D3E11">
        <w:rPr>
          <w:rFonts w:ascii="Calibri" w:hAnsi="Calibri"/>
          <w:color w:val="231F20"/>
        </w:rPr>
        <w:t>mprovements</w:t>
      </w:r>
      <w:r w:rsidR="00540F8D">
        <w:rPr>
          <w:rFonts w:ascii="Calibri" w:hAnsi="Calibri"/>
          <w:color w:val="231F20"/>
        </w:rPr>
        <w:t xml:space="preserve"> for ECO</w:t>
      </w:r>
      <w:r w:rsidR="00540F8D" w:rsidRPr="00540F8D">
        <w:t>-001383</w:t>
      </w:r>
    </w:p>
    <w:p w14:paraId="0847841A" w14:textId="09F3A20F" w:rsidR="00E234A9" w:rsidRPr="001D3E11" w:rsidRDefault="00E234A9" w:rsidP="002219FD">
      <w:pPr>
        <w:rPr>
          <w:rFonts w:ascii="Calibri" w:hAnsi="Calibri"/>
          <w:szCs w:val="28"/>
        </w:rPr>
      </w:pPr>
      <w:bookmarkStart w:id="6" w:name="_Hlk29304273"/>
      <w:r w:rsidRPr="001D3E11">
        <w:rPr>
          <w:rFonts w:ascii="Calibri" w:hAnsi="Calibri"/>
          <w:b/>
          <w:bCs/>
          <w:color w:val="231F20"/>
        </w:rPr>
        <w:t>Product Line:</w:t>
      </w:r>
      <w:r w:rsidRPr="001D3E11">
        <w:rPr>
          <w:rFonts w:ascii="Calibri" w:hAnsi="Calibri"/>
          <w:color w:val="231F20"/>
        </w:rPr>
        <w:t xml:space="preserve"> </w:t>
      </w:r>
      <w:r w:rsidRPr="001D3E11">
        <w:rPr>
          <w:rFonts w:ascii="Calibri" w:hAnsi="Calibri"/>
          <w:color w:val="231F20"/>
        </w:rPr>
        <w:tab/>
      </w:r>
      <w:bookmarkEnd w:id="6"/>
      <w:r w:rsidR="002174DF">
        <w:rPr>
          <w:rFonts w:ascii="Calibri" w:hAnsi="Calibri"/>
          <w:color w:val="231F20"/>
        </w:rPr>
        <w:t xml:space="preserve">RUBY 10 </w:t>
      </w:r>
    </w:p>
    <w:bookmarkEnd w:id="5"/>
    <w:p w14:paraId="3FE7F3AB" w14:textId="77777777" w:rsidR="009A3F91" w:rsidRDefault="009A3F91" w:rsidP="002F6E75"/>
    <w:p w14:paraId="5925A59B" w14:textId="7940DBF9" w:rsidR="00E40419" w:rsidRPr="003826AA" w:rsidRDefault="00102947" w:rsidP="004547B8">
      <w:pPr>
        <w:pStyle w:val="Heading1"/>
        <w:pBdr>
          <w:top w:val="single" w:sz="4" w:space="1" w:color="auto"/>
        </w:pBdr>
      </w:pPr>
      <w:r>
        <w:rPr>
          <w:rFonts w:ascii="ZWAdobeF" w:hAnsi="ZWAdobeF" w:cs="ZWAdobeF"/>
          <w:b w:val="0"/>
          <w:color w:val="auto"/>
          <w:sz w:val="2"/>
          <w:szCs w:val="2"/>
        </w:rPr>
        <w:t>0B</w:t>
      </w:r>
      <w:r w:rsidR="00835204">
        <w:t>Change De</w:t>
      </w:r>
      <w:r w:rsidR="00042088">
        <w:t>s</w:t>
      </w:r>
      <w:r w:rsidR="00835204">
        <w:t>cription</w:t>
      </w:r>
    </w:p>
    <w:p w14:paraId="5BFA502F" w14:textId="02587D87" w:rsidR="009311FE" w:rsidRDefault="00DD5FFA" w:rsidP="003F46C3">
      <w:pPr>
        <w:pStyle w:val="Bullet"/>
        <w:rPr>
          <w:rFonts w:cstheme="minorHAnsi"/>
        </w:rPr>
      </w:pPr>
      <w:r w:rsidRPr="00032598">
        <w:rPr>
          <w:rFonts w:cstheme="minorHAnsi"/>
        </w:rPr>
        <w:t xml:space="preserve">Improved consistency of brightness throughout images in </w:t>
      </w:r>
      <w:r>
        <w:rPr>
          <w:rFonts w:cstheme="minorHAnsi"/>
        </w:rPr>
        <w:t>high-contrast</w:t>
      </w:r>
      <w:r w:rsidRPr="00032598">
        <w:rPr>
          <w:rFonts w:cstheme="minorHAnsi"/>
        </w:rPr>
        <w:t xml:space="preserve"> color modes</w:t>
      </w:r>
      <w:r>
        <w:rPr>
          <w:rFonts w:cstheme="minorHAnsi"/>
        </w:rPr>
        <w:t>.</w:t>
      </w:r>
    </w:p>
    <w:p w14:paraId="5AE66DC5" w14:textId="37B40470" w:rsidR="000753EE" w:rsidRPr="00032598" w:rsidRDefault="005411C7" w:rsidP="003F46C3">
      <w:pPr>
        <w:pStyle w:val="Bullet"/>
        <w:rPr>
          <w:rFonts w:cstheme="minorHAnsi"/>
        </w:rPr>
      </w:pPr>
      <w:r w:rsidRPr="00032598">
        <w:rPr>
          <w:rFonts w:cstheme="minorHAnsi"/>
        </w:rPr>
        <w:t>Increased the stability of the document han</w:t>
      </w:r>
      <w:r w:rsidR="000753EE" w:rsidRPr="00032598">
        <w:rPr>
          <w:rFonts w:cstheme="minorHAnsi"/>
        </w:rPr>
        <w:t>dler.</w:t>
      </w:r>
    </w:p>
    <w:p w14:paraId="280917AA" w14:textId="0AE7CA19" w:rsidR="001C3877" w:rsidRPr="003826AA" w:rsidRDefault="00102947" w:rsidP="007C32C6">
      <w:pPr>
        <w:pStyle w:val="Heading1"/>
        <w:pBdr>
          <w:top w:val="single" w:sz="4" w:space="1" w:color="auto"/>
        </w:pBdr>
      </w:pPr>
      <w:r>
        <w:rPr>
          <w:rFonts w:ascii="ZWAdobeF" w:hAnsi="ZWAdobeF" w:cs="ZWAdobeF"/>
          <w:b w:val="0"/>
          <w:color w:val="auto"/>
          <w:sz w:val="2"/>
          <w:szCs w:val="2"/>
        </w:rPr>
        <w:t>1B</w:t>
      </w:r>
      <w:r w:rsidR="001C3877">
        <w:t>Update Instructions</w:t>
      </w:r>
    </w:p>
    <w:p w14:paraId="466E8E7A" w14:textId="6E1A37FD" w:rsidR="00102947" w:rsidRDefault="00102947" w:rsidP="00102947">
      <w:pPr>
        <w:pStyle w:val="ListNumber"/>
        <w:numPr>
          <w:ilvl w:val="0"/>
          <w:numId w:val="3"/>
        </w:numPr>
        <w:contextualSpacing w:val="0"/>
      </w:pPr>
      <w:bookmarkStart w:id="7" w:name="_Hlk163716799"/>
      <w:r>
        <w:t>On your RUBY 1</w:t>
      </w:r>
      <w:r w:rsidR="002C0C4B">
        <w:t>0</w:t>
      </w:r>
      <w:r>
        <w:t xml:space="preserve">, go to Advanced mode by tapping the </w:t>
      </w:r>
      <w:r w:rsidRPr="002A3BEE">
        <w:rPr>
          <w:b/>
          <w:bCs/>
        </w:rPr>
        <w:t>Mode</w:t>
      </w:r>
      <w:r>
        <w:t xml:space="preserve"> button, then tapping </w:t>
      </w:r>
      <w:r w:rsidRPr="002A3BEE">
        <w:rPr>
          <w:b/>
          <w:bCs/>
        </w:rPr>
        <w:t>Yes</w:t>
      </w:r>
      <w:r>
        <w:t xml:space="preserve"> on the confirmation screen.</w:t>
      </w:r>
    </w:p>
    <w:p w14:paraId="06B2AB98" w14:textId="470E6BD7" w:rsidR="00080BD3" w:rsidRDefault="00080BD3" w:rsidP="00080BD3">
      <w:pPr>
        <w:pStyle w:val="ListNumber"/>
        <w:numPr>
          <w:ilvl w:val="0"/>
          <w:numId w:val="0"/>
        </w:numPr>
        <w:ind w:left="720"/>
        <w:contextualSpacing w:val="0"/>
      </w:pPr>
      <w:r>
        <w:rPr>
          <w:noProof/>
        </w:rPr>
        <w:drawing>
          <wp:inline distT="0" distB="0" distL="0" distR="0" wp14:anchorId="0F4BEE2D" wp14:editId="6EFCEA5E">
            <wp:extent cx="914400" cy="914400"/>
            <wp:effectExtent l="0" t="0" r="0" b="0"/>
            <wp:docPr id="386" name="Graphic 386" descr="Advanced Mo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Graphic 15370" descr="Advanced Mode ico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4BC8" w14:textId="7354D21B" w:rsidR="00F25567" w:rsidRPr="00F25567" w:rsidRDefault="00F90666" w:rsidP="007571CB">
      <w:pPr>
        <w:pStyle w:val="ListNumber"/>
        <w:numPr>
          <w:ilvl w:val="0"/>
          <w:numId w:val="3"/>
        </w:numPr>
        <w:contextualSpacing w:val="0"/>
      </w:pPr>
      <w:r>
        <w:t>Check your current version o</w:t>
      </w:r>
      <w:r w:rsidR="009F2646">
        <w:t xml:space="preserve">f </w:t>
      </w:r>
      <w:r>
        <w:t xml:space="preserve">RUBY 10 by going to </w:t>
      </w:r>
      <w:r w:rsidRPr="008B415F">
        <w:rPr>
          <w:b/>
          <w:bCs/>
        </w:rPr>
        <w:t xml:space="preserve">Main Menu &gt; </w:t>
      </w:r>
      <w:r w:rsidR="00FD386D">
        <w:rPr>
          <w:b/>
          <w:bCs/>
        </w:rPr>
        <w:t>Information</w:t>
      </w:r>
      <w:r>
        <w:rPr>
          <w:b/>
          <w:bCs/>
        </w:rPr>
        <w:t>.</w:t>
      </w:r>
    </w:p>
    <w:p w14:paraId="32267F44" w14:textId="3B556BF5" w:rsidR="00943DFE" w:rsidRDefault="00080BD3" w:rsidP="007571CB">
      <w:pPr>
        <w:pStyle w:val="ListNumber"/>
        <w:numPr>
          <w:ilvl w:val="0"/>
          <w:numId w:val="0"/>
        </w:numPr>
        <w:spacing w:before="120"/>
        <w:ind w:left="720"/>
        <w:contextualSpacing w:val="0"/>
      </w:pPr>
      <w:r>
        <w:rPr>
          <w:noProof/>
        </w:rPr>
        <w:drawing>
          <wp:inline distT="0" distB="0" distL="0" distR="0" wp14:anchorId="10619AFD" wp14:editId="571B6BA5">
            <wp:extent cx="914400" cy="838899"/>
            <wp:effectExtent l="0" t="0" r="0" b="0"/>
            <wp:docPr id="253" name="Graphic 253" descr="Informati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Graphic 1915" descr="Information ico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30CA" w14:textId="6C0F6EB3" w:rsidR="00463157" w:rsidRDefault="00463157">
      <w:pPr>
        <w:spacing w:after="0"/>
      </w:pPr>
      <w:r>
        <w:br w:type="page"/>
      </w:r>
    </w:p>
    <w:p w14:paraId="2716C782" w14:textId="77777777" w:rsidR="00463157" w:rsidRDefault="00463157" w:rsidP="007571CB">
      <w:pPr>
        <w:pStyle w:val="ListNumber"/>
        <w:numPr>
          <w:ilvl w:val="0"/>
          <w:numId w:val="0"/>
        </w:numPr>
        <w:spacing w:before="120"/>
        <w:ind w:left="720"/>
        <w:contextualSpacing w:val="0"/>
      </w:pPr>
    </w:p>
    <w:p w14:paraId="359EE56F" w14:textId="01FAAF75" w:rsidR="004E14B1" w:rsidRPr="00202570" w:rsidRDefault="001F67A1" w:rsidP="00AF5407">
      <w:pPr>
        <w:pStyle w:val="ListBullet"/>
        <w:numPr>
          <w:ilvl w:val="0"/>
          <w:numId w:val="3"/>
        </w:numPr>
        <w:rPr>
          <w:szCs w:val="28"/>
        </w:rPr>
      </w:pPr>
      <w:r>
        <w:t>If you have version 2</w:t>
      </w:r>
      <w:r w:rsidR="004D6319">
        <w:t xml:space="preserve">.2, go to step </w:t>
      </w:r>
      <w:r w:rsidR="00F25567">
        <w:t>3</w:t>
      </w:r>
      <w:r w:rsidR="004D6319">
        <w:t>a below</w:t>
      </w:r>
      <w:r w:rsidR="003C7C35">
        <w:t>.</w:t>
      </w:r>
      <w:r w:rsidR="004D6319">
        <w:t xml:space="preserve"> If you have </w:t>
      </w:r>
      <w:r w:rsidR="00102947">
        <w:t xml:space="preserve">a more recent </w:t>
      </w:r>
      <w:r w:rsidR="004D6319">
        <w:t xml:space="preserve">version, go to step </w:t>
      </w:r>
      <w:r w:rsidR="00F25567">
        <w:t>3</w:t>
      </w:r>
      <w:r w:rsidR="004D6319">
        <w:t>b.</w:t>
      </w:r>
    </w:p>
    <w:p w14:paraId="6CD31E97" w14:textId="07C3CBFA" w:rsidR="00102947" w:rsidRDefault="00102947" w:rsidP="00102947">
      <w:pPr>
        <w:pStyle w:val="Bullet"/>
        <w:numPr>
          <w:ilvl w:val="1"/>
          <w:numId w:val="3"/>
        </w:numPr>
        <w:ind w:left="1080"/>
      </w:pPr>
      <w:r w:rsidRPr="00721B83">
        <w:t xml:space="preserve">If </w:t>
      </w:r>
      <w:r>
        <w:t xml:space="preserve">you </w:t>
      </w:r>
      <w:r w:rsidRPr="00721B83">
        <w:t xml:space="preserve">have version </w:t>
      </w:r>
      <w:r>
        <w:t>2</w:t>
      </w:r>
      <w:r w:rsidRPr="00721B83">
        <w:t>.2</w:t>
      </w:r>
      <w:r>
        <w:t xml:space="preserve"> or lower</w:t>
      </w:r>
      <w:r w:rsidRPr="00721B83">
        <w:t xml:space="preserve">, you must </w:t>
      </w:r>
      <w:r>
        <w:t>perform two</w:t>
      </w:r>
      <w:r w:rsidRPr="00721B83">
        <w:t xml:space="preserve"> update</w:t>
      </w:r>
      <w:r>
        <w:t xml:space="preserve">s. </w:t>
      </w:r>
      <w:r w:rsidRPr="00721B83">
        <w:t xml:space="preserve">The </w:t>
      </w:r>
      <w:r>
        <w:t>first</w:t>
      </w:r>
      <w:r w:rsidRPr="00721B83">
        <w:t xml:space="preserve"> update will take you to </w:t>
      </w:r>
      <w:r>
        <w:t>2</w:t>
      </w:r>
      <w:r w:rsidRPr="00721B83">
        <w:t xml:space="preserve">.5 and the second will take you to the current release. </w:t>
      </w:r>
      <w:r>
        <w:t>Click</w:t>
      </w:r>
      <w:r w:rsidR="00F25567">
        <w:t xml:space="preserve"> each of the following</w:t>
      </w:r>
      <w:r>
        <w:t xml:space="preserve"> links to download two files.</w:t>
      </w:r>
    </w:p>
    <w:p w14:paraId="15B3E337" w14:textId="5FEC060D" w:rsidR="00C83A45" w:rsidRDefault="002F5CBD" w:rsidP="00F25567">
      <w:pPr>
        <w:pStyle w:val="Bullet"/>
        <w:numPr>
          <w:ilvl w:val="0"/>
          <w:numId w:val="16"/>
        </w:numPr>
        <w:ind w:left="1440"/>
        <w:rPr>
          <w:rFonts w:ascii="Times New Roman" w:eastAsia="Times New Roman" w:hAnsi="Times New Roman" w:cs="Times New Roman"/>
        </w:rPr>
      </w:pPr>
      <w:hyperlink r:id="rId16" w:history="1">
        <w:r w:rsidR="00453272">
          <w:rPr>
            <w:rStyle w:val="Hyperlink"/>
            <w:rFonts w:ascii="Times New Roman" w:eastAsia="Times New Roman" w:hAnsi="Times New Roman" w:cs="Times New Roman"/>
          </w:rPr>
          <w:t>https://vfogroupint.s3.eu-central-1.amazonaws.com/firmware/Ruby/2.5.21/Ruby10-2.5.21_V206-apps%2Bos.vhu</w:t>
        </w:r>
      </w:hyperlink>
    </w:p>
    <w:p w14:paraId="77311CF5" w14:textId="21D2E6BE" w:rsidR="00102947" w:rsidRDefault="002F5CBD" w:rsidP="00F25567">
      <w:pPr>
        <w:pStyle w:val="Bullet"/>
        <w:numPr>
          <w:ilvl w:val="0"/>
          <w:numId w:val="16"/>
        </w:numPr>
        <w:ind w:left="1440"/>
      </w:pPr>
      <w:hyperlink r:id="rId17" w:history="1">
        <w:r w:rsidR="00F25567">
          <w:rPr>
            <w:rStyle w:val="Hyperlink"/>
            <w:rFonts w:ascii="Times New Roman" w:eastAsia="Times New Roman" w:hAnsi="Times New Roman" w:cs="Times New Roman"/>
          </w:rPr>
          <w:t>https://vfogroupint.s3.eu-central-1.amazonaws.com/firmware/Ruby/2.5.21/Ruby10-2.5.21_V206-full.vhu</w:t>
        </w:r>
      </w:hyperlink>
    </w:p>
    <w:p w14:paraId="3BE907F2" w14:textId="437D78DA" w:rsidR="002B3AF2" w:rsidRDefault="00B421EC" w:rsidP="00AF5407">
      <w:pPr>
        <w:pStyle w:val="Bullet"/>
        <w:numPr>
          <w:ilvl w:val="1"/>
          <w:numId w:val="3"/>
        </w:numPr>
        <w:ind w:left="1080"/>
      </w:pPr>
      <w:r>
        <w:t xml:space="preserve">If you have </w:t>
      </w:r>
      <w:r w:rsidR="002F769E">
        <w:t xml:space="preserve">a </w:t>
      </w:r>
      <w:r w:rsidR="00E118CD">
        <w:t xml:space="preserve">version </w:t>
      </w:r>
      <w:r w:rsidR="00322E36">
        <w:t>higher than 2.</w:t>
      </w:r>
      <w:r w:rsidR="00C751D2">
        <w:t>2</w:t>
      </w:r>
      <w:r w:rsidR="00D639B2">
        <w:t>,</w:t>
      </w:r>
      <w:r>
        <w:t xml:space="preserve"> </w:t>
      </w:r>
      <w:r w:rsidR="00A81C7C">
        <w:t>click this link</w:t>
      </w:r>
      <w:r w:rsidR="004B1B31">
        <w:t xml:space="preserve"> to automatically download </w:t>
      </w:r>
      <w:r w:rsidR="00295000">
        <w:t xml:space="preserve">the </w:t>
      </w:r>
      <w:r w:rsidR="00300D48">
        <w:t>file</w:t>
      </w:r>
      <w:r w:rsidR="005E2929">
        <w:t>.</w:t>
      </w:r>
      <w:r w:rsidR="004B1B31">
        <w:t xml:space="preserve"> This </w:t>
      </w:r>
      <w:r w:rsidR="00295000">
        <w:t>file w</w:t>
      </w:r>
      <w:r w:rsidR="00A81C7C">
        <w:t xml:space="preserve">ill update RUBY 10 to </w:t>
      </w:r>
      <w:r w:rsidR="002F769E">
        <w:t>the current</w:t>
      </w:r>
      <w:r w:rsidR="003A557D">
        <w:t xml:space="preserve"> release</w:t>
      </w:r>
      <w:r w:rsidR="00E118CD">
        <w:t>.</w:t>
      </w:r>
    </w:p>
    <w:p w14:paraId="5798E87A" w14:textId="584BED02" w:rsidR="00FA7AB5" w:rsidRDefault="002F5CBD" w:rsidP="00FA7AB5">
      <w:pPr>
        <w:pStyle w:val="Bullet"/>
        <w:numPr>
          <w:ilvl w:val="0"/>
          <w:numId w:val="0"/>
        </w:numPr>
        <w:ind w:left="1080"/>
      </w:pPr>
      <w:hyperlink r:id="rId18" w:history="1">
        <w:r w:rsidR="008D3D24">
          <w:rPr>
            <w:rStyle w:val="Hyperlink"/>
            <w:rFonts w:ascii="Times New Roman" w:eastAsia="Times New Roman" w:hAnsi="Times New Roman" w:cs="Times New Roman"/>
          </w:rPr>
          <w:t>https://vfogroupint.s3.eu-central-1.amazonaws.com/firmware/Ruby/2.5.21/Ruby10-2.5.21_V206-full.vhu</w:t>
        </w:r>
      </w:hyperlink>
    </w:p>
    <w:p w14:paraId="656373E9" w14:textId="35EE340A" w:rsidR="00A90429" w:rsidRDefault="00FD386D" w:rsidP="00373E0E">
      <w:pPr>
        <w:pStyle w:val="Number"/>
        <w:keepNext/>
        <w:keepLines/>
        <w:widowControl/>
        <w:numPr>
          <w:ilvl w:val="0"/>
          <w:numId w:val="0"/>
        </w:numPr>
        <w:ind w:left="720" w:hanging="360"/>
      </w:pPr>
      <w:r>
        <w:t>4</w:t>
      </w:r>
      <w:r w:rsidR="004C3DF7">
        <w:t>.</w:t>
      </w:r>
      <w:r w:rsidR="004C3DF7">
        <w:tab/>
        <w:t xml:space="preserve">Either </w:t>
      </w:r>
      <w:r w:rsidR="00054752">
        <w:t>connect</w:t>
      </w:r>
      <w:r w:rsidR="004C3DF7">
        <w:t xml:space="preserve"> the USB cable or </w:t>
      </w:r>
      <w:r w:rsidR="00054752">
        <w:t xml:space="preserve">insert the </w:t>
      </w:r>
      <w:r w:rsidR="004C3DF7">
        <w:t xml:space="preserve">flash drive into the USB-C port of </w:t>
      </w:r>
      <w:r w:rsidR="000B529F">
        <w:t>your computer</w:t>
      </w:r>
      <w:r w:rsidR="00300D48">
        <w:t>.</w:t>
      </w:r>
    </w:p>
    <w:p w14:paraId="5DEFB942" w14:textId="5F8979C0" w:rsidR="001944A6" w:rsidRDefault="00AF5407" w:rsidP="004C3DF7">
      <w:pPr>
        <w:pStyle w:val="Number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09B7C" wp14:editId="2876B3E1">
                <wp:simplePos x="0" y="0"/>
                <wp:positionH relativeFrom="column">
                  <wp:posOffset>4222750</wp:posOffset>
                </wp:positionH>
                <wp:positionV relativeFrom="paragraph">
                  <wp:posOffset>1488440</wp:posOffset>
                </wp:positionV>
                <wp:extent cx="1055915" cy="10886"/>
                <wp:effectExtent l="38100" t="95250" r="0" b="103505"/>
                <wp:wrapNone/>
                <wp:docPr id="1932164021" name="Straight Arrow Connector 3" descr="P19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5915" cy="10886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119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P19#y1" style="position:absolute;margin-left:332.5pt;margin-top:117.2pt;width:83.15pt;height:.8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" strokecolor="#c00000" strokeweight="3.25pt">
                <v:stroke endarrow="block"/>
              </v:shape>
            </w:pict>
          </mc:Fallback>
        </mc:AlternateContent>
      </w:r>
      <w:r w:rsidR="001777F7" w:rsidRPr="001777F7">
        <w:rPr>
          <w:noProof/>
        </w:rPr>
        <w:drawing>
          <wp:inline distT="0" distB="0" distL="0" distR="0" wp14:anchorId="5B3B8286" wp14:editId="4C569AD7">
            <wp:extent cx="3985200" cy="2171423"/>
            <wp:effectExtent l="0" t="0" r="0" b="635"/>
            <wp:docPr id="2099228738" name="Picture 2" descr="P19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228738" name="Picture 2" descr="P19#yIS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21" cy="219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5DAD" w14:textId="11C51352" w:rsidR="00FD386D" w:rsidRDefault="00FD386D" w:rsidP="00373E0E">
      <w:pPr>
        <w:pStyle w:val="ListBullet2"/>
        <w:numPr>
          <w:ilvl w:val="0"/>
          <w:numId w:val="0"/>
        </w:numPr>
        <w:ind w:left="720" w:hanging="360"/>
        <w:rPr>
          <w:noProof/>
        </w:rPr>
      </w:pPr>
      <w:r>
        <w:t>5</w:t>
      </w:r>
      <w:r w:rsidR="004C3DF7">
        <w:t>.</w:t>
      </w:r>
      <w:r w:rsidR="004C3DF7">
        <w:tab/>
        <w:t xml:space="preserve">Make sure your RUBY 10 has at least 60 percent battery capacity. If not, charge </w:t>
      </w:r>
      <w:r w:rsidR="00C83A45">
        <w:t xml:space="preserve">the device </w:t>
      </w:r>
      <w:r w:rsidR="004C3DF7">
        <w:t xml:space="preserve">until </w:t>
      </w:r>
      <w:r w:rsidR="00260303">
        <w:t>it does.</w:t>
      </w:r>
      <w:r w:rsidR="00463157" w:rsidRPr="00463157">
        <w:rPr>
          <w:noProof/>
        </w:rPr>
        <w:t xml:space="preserve"> </w:t>
      </w:r>
    </w:p>
    <w:p w14:paraId="2FE26ABC" w14:textId="5CD6680B" w:rsidR="00463157" w:rsidRDefault="00463157" w:rsidP="00FD386D">
      <w:pPr>
        <w:pStyle w:val="ListBullet2"/>
        <w:numPr>
          <w:ilvl w:val="0"/>
          <w:numId w:val="0"/>
        </w:numPr>
        <w:ind w:left="1080"/>
        <w:rPr>
          <w:position w:val="6"/>
          <w:sz w:val="96"/>
          <w:szCs w:val="96"/>
        </w:rPr>
      </w:pPr>
      <w:r>
        <w:rPr>
          <w:noProof/>
        </w:rPr>
        <w:drawing>
          <wp:inline distT="0" distB="0" distL="0" distR="0" wp14:anchorId="66F8977B" wp14:editId="69D82C96">
            <wp:extent cx="523875" cy="523875"/>
            <wp:effectExtent l="0" t="0" r="9525" b="9525"/>
            <wp:docPr id="389" name="Graphic 389" descr="Battery icon showing three bars, where each bar is 20 percent power for a total of 60 perc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Graphic 389" descr="Battery icon showing three bars, where each bar is 20 percent power for a total of 60 percen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7ABD72B" w14:textId="683DEDCD" w:rsidR="00E85B87" w:rsidRDefault="00E85B87" w:rsidP="00260303">
      <w:pPr>
        <w:pStyle w:val="Number"/>
        <w:numPr>
          <w:ilvl w:val="0"/>
          <w:numId w:val="0"/>
        </w:numPr>
        <w:ind w:left="720" w:hanging="360"/>
      </w:pPr>
      <w:r>
        <w:t>5.</w:t>
      </w:r>
      <w:r>
        <w:tab/>
        <w:t>If using a flash drive (preferred), copy the file onto the drive. If using</w:t>
      </w:r>
      <w:r w:rsidR="00607BD9">
        <w:t xml:space="preserve"> a USB cable, go to the folder of the downloaded file.</w:t>
      </w:r>
    </w:p>
    <w:p w14:paraId="24641DDE" w14:textId="7851947F" w:rsidR="000714D1" w:rsidRDefault="00FD386D" w:rsidP="00E71D33">
      <w:pPr>
        <w:pStyle w:val="Number"/>
        <w:numPr>
          <w:ilvl w:val="0"/>
          <w:numId w:val="0"/>
        </w:numPr>
        <w:ind w:left="720" w:hanging="360"/>
      </w:pPr>
      <w:r>
        <w:t>6</w:t>
      </w:r>
      <w:r w:rsidR="00813677">
        <w:t>.</w:t>
      </w:r>
      <w:r w:rsidR="00813677">
        <w:tab/>
      </w:r>
      <w:r w:rsidR="000714D1">
        <w:t xml:space="preserve">Either </w:t>
      </w:r>
      <w:r w:rsidR="00F02336">
        <w:t>insert</w:t>
      </w:r>
      <w:r w:rsidR="00E94C65">
        <w:t xml:space="preserve"> </w:t>
      </w:r>
      <w:r w:rsidR="000714D1">
        <w:t>the USB cable or the flash drive</w:t>
      </w:r>
      <w:r w:rsidR="0039513D">
        <w:t xml:space="preserve"> </w:t>
      </w:r>
      <w:r w:rsidR="00E94C65">
        <w:t>i</w:t>
      </w:r>
      <w:r w:rsidR="00F02336">
        <w:t>nto the USB</w:t>
      </w:r>
      <w:r w:rsidR="00921121">
        <w:t>-C port of RUBY 10.</w:t>
      </w:r>
      <w:r w:rsidR="00A20E0D">
        <w:t xml:space="preserve"> If using the cable, </w:t>
      </w:r>
      <w:r w:rsidR="00DB4C04">
        <w:t>put the other end of the cable in the computer.</w:t>
      </w:r>
    </w:p>
    <w:p w14:paraId="14F14B00" w14:textId="519DC00D" w:rsidR="001B42C1" w:rsidRDefault="00FD386D" w:rsidP="00E71D33">
      <w:pPr>
        <w:pStyle w:val="Number"/>
        <w:numPr>
          <w:ilvl w:val="0"/>
          <w:numId w:val="0"/>
        </w:numPr>
        <w:ind w:left="720" w:hanging="360"/>
      </w:pPr>
      <w:r>
        <w:t>7</w:t>
      </w:r>
      <w:r w:rsidR="00757CDD">
        <w:t>.</w:t>
      </w:r>
      <w:r w:rsidR="00757CDD">
        <w:tab/>
        <w:t xml:space="preserve">On RUBY 10, go to </w:t>
      </w:r>
      <w:r w:rsidR="00757CDD" w:rsidRPr="00757CDD">
        <w:rPr>
          <w:b/>
          <w:bCs/>
        </w:rPr>
        <w:t>Main Menu &gt; Settings Menu &gt; System Settings &gt; Update Device</w:t>
      </w:r>
      <w:r w:rsidR="00757CDD">
        <w:t>.</w:t>
      </w:r>
    </w:p>
    <w:p w14:paraId="23A1AE7E" w14:textId="6D35642E" w:rsidR="00757CDD" w:rsidRPr="00B2349F" w:rsidRDefault="00FD386D" w:rsidP="00463157">
      <w:pPr>
        <w:pStyle w:val="Number"/>
        <w:keepNext/>
        <w:keepLines/>
        <w:widowControl/>
        <w:numPr>
          <w:ilvl w:val="0"/>
          <w:numId w:val="0"/>
        </w:numPr>
        <w:ind w:left="720" w:hanging="360"/>
        <w:rPr>
          <w:b/>
          <w:bCs/>
        </w:rPr>
      </w:pPr>
      <w:r>
        <w:t>8</w:t>
      </w:r>
      <w:r w:rsidR="008F6B12">
        <w:t>.</w:t>
      </w:r>
      <w:r w:rsidR="008F6B12">
        <w:tab/>
        <w:t>Select the</w:t>
      </w:r>
      <w:r w:rsidR="00060363">
        <w:t xml:space="preserve"> downloaded file and tap the </w:t>
      </w:r>
      <w:r w:rsidR="00060363" w:rsidRPr="00AE447E">
        <w:rPr>
          <w:b/>
          <w:bCs/>
        </w:rPr>
        <w:t>Update</w:t>
      </w:r>
      <w:r w:rsidR="00060363">
        <w:t xml:space="preserve"> icon.</w:t>
      </w:r>
      <w:r w:rsidR="00B2349F">
        <w:t xml:space="preserve"> If you are running version 2.2 or older, select the first file ending with </w:t>
      </w:r>
      <w:r w:rsidR="00B2349F" w:rsidRPr="00B2349F">
        <w:rPr>
          <w:b/>
          <w:bCs/>
        </w:rPr>
        <w:t>apps%2Bos.vhu</w:t>
      </w:r>
      <w:r w:rsidR="00B2349F">
        <w:rPr>
          <w:b/>
          <w:bCs/>
        </w:rPr>
        <w:t>.</w:t>
      </w:r>
    </w:p>
    <w:p w14:paraId="6D69C0B0" w14:textId="344E7D4C" w:rsidR="00060363" w:rsidRPr="00B2349F" w:rsidRDefault="00060363" w:rsidP="005A371D">
      <w:pPr>
        <w:pStyle w:val="Number"/>
        <w:numPr>
          <w:ilvl w:val="0"/>
          <w:numId w:val="0"/>
        </w:numPr>
        <w:ind w:left="1080" w:hanging="360"/>
        <w:rPr>
          <w:b/>
          <w:bCs/>
        </w:rPr>
      </w:pPr>
      <w:r w:rsidRPr="00B2349F">
        <w:rPr>
          <w:b/>
          <w:bCs/>
          <w:noProof/>
        </w:rPr>
        <w:drawing>
          <wp:inline distT="0" distB="0" distL="0" distR="0" wp14:anchorId="42299E5B" wp14:editId="7E03F16B">
            <wp:extent cx="722376" cy="658368"/>
            <wp:effectExtent l="0" t="0" r="1905" b="8890"/>
            <wp:docPr id="1128901441" name="Graphic 1128901441" descr="Updat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01441" name="Graphic 1128901441" descr="Update ic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9805" w14:textId="29F026F8" w:rsidR="00DD76AB" w:rsidRDefault="00FD386D" w:rsidP="00E71D33">
      <w:pPr>
        <w:pStyle w:val="Number"/>
        <w:numPr>
          <w:ilvl w:val="0"/>
          <w:numId w:val="0"/>
        </w:numPr>
        <w:ind w:left="720" w:hanging="360"/>
        <w:rPr>
          <w:rFonts w:eastAsiaTheme="minorHAnsi" w:cstheme="minorHAnsi"/>
          <w:color w:val="000000"/>
          <w:szCs w:val="28"/>
          <w:lang w:bidi="ar-SA"/>
        </w:rPr>
      </w:pPr>
      <w:r>
        <w:t>9</w:t>
      </w:r>
      <w:r w:rsidR="00DD76AB">
        <w:t>.</w:t>
      </w:r>
      <w:r w:rsidR="00DD76AB">
        <w:tab/>
      </w:r>
      <w:r w:rsidR="00B11457" w:rsidRPr="003B2C03">
        <w:rPr>
          <w:rFonts w:eastAsiaTheme="minorHAnsi" w:cstheme="minorHAnsi"/>
          <w:color w:val="000000"/>
          <w:szCs w:val="28"/>
          <w:lang w:bidi="ar-SA"/>
        </w:rPr>
        <w:t xml:space="preserve">After the update, a confirmation message displays. Tap </w:t>
      </w:r>
      <w:r w:rsidR="00B11457" w:rsidRPr="003B2C03">
        <w:rPr>
          <w:rFonts w:eastAsiaTheme="minorHAnsi" w:cstheme="minorHAnsi"/>
          <w:b/>
          <w:bCs/>
          <w:color w:val="000000"/>
          <w:szCs w:val="28"/>
          <w:lang w:bidi="ar-SA"/>
        </w:rPr>
        <w:t xml:space="preserve">OK </w:t>
      </w:r>
      <w:r w:rsidR="00B11457" w:rsidRPr="003B2C03">
        <w:rPr>
          <w:rFonts w:eastAsiaTheme="minorHAnsi" w:cstheme="minorHAnsi"/>
          <w:color w:val="000000"/>
          <w:szCs w:val="28"/>
          <w:lang w:bidi="ar-SA"/>
        </w:rPr>
        <w:t>and the system automatically restarts.</w:t>
      </w:r>
    </w:p>
    <w:p w14:paraId="568023F0" w14:textId="1119FFC3" w:rsidR="00B2349F" w:rsidRDefault="00FD386D" w:rsidP="00E71D33">
      <w:pPr>
        <w:pStyle w:val="Number"/>
        <w:numPr>
          <w:ilvl w:val="0"/>
          <w:numId w:val="0"/>
        </w:numPr>
        <w:ind w:left="720" w:hanging="360"/>
        <w:rPr>
          <w:rFonts w:eastAsiaTheme="minorHAnsi" w:cstheme="minorHAnsi"/>
          <w:color w:val="000000"/>
          <w:szCs w:val="28"/>
          <w:lang w:bidi="ar-SA"/>
        </w:rPr>
      </w:pPr>
      <w:r>
        <w:rPr>
          <w:rFonts w:eastAsiaTheme="minorHAnsi" w:cstheme="minorHAnsi"/>
          <w:color w:val="000000"/>
          <w:szCs w:val="28"/>
          <w:lang w:bidi="ar-SA"/>
        </w:rPr>
        <w:t>10</w:t>
      </w:r>
      <w:r w:rsidR="00722DAE">
        <w:rPr>
          <w:rFonts w:eastAsiaTheme="minorHAnsi" w:cstheme="minorHAnsi"/>
          <w:color w:val="000000"/>
          <w:szCs w:val="28"/>
          <w:lang w:bidi="ar-SA"/>
        </w:rPr>
        <w:tab/>
        <w:t>If you updated from version 2.2, you must repeat these instructions</w:t>
      </w:r>
      <w:r w:rsidR="009413EB">
        <w:rPr>
          <w:rFonts w:eastAsiaTheme="minorHAnsi" w:cstheme="minorHAnsi"/>
          <w:color w:val="000000"/>
          <w:szCs w:val="28"/>
          <w:lang w:bidi="ar-SA"/>
        </w:rPr>
        <w:t xml:space="preserve"> using </w:t>
      </w:r>
      <w:r w:rsidR="00B2349F">
        <w:rPr>
          <w:rFonts w:eastAsiaTheme="minorHAnsi" w:cstheme="minorHAnsi"/>
          <w:color w:val="000000"/>
          <w:szCs w:val="28"/>
          <w:lang w:bidi="ar-SA"/>
        </w:rPr>
        <w:t>the second link you downloaded, which ends with</w:t>
      </w:r>
      <w:r w:rsidR="00B2349F" w:rsidRPr="00B2349F">
        <w:t xml:space="preserve"> </w:t>
      </w:r>
      <w:r w:rsidR="00B2349F" w:rsidRPr="00B2349F">
        <w:rPr>
          <w:rFonts w:eastAsiaTheme="minorHAnsi" w:cstheme="minorHAnsi"/>
          <w:b/>
          <w:bCs/>
          <w:color w:val="000000"/>
          <w:szCs w:val="28"/>
          <w:lang w:bidi="ar-SA"/>
        </w:rPr>
        <w:t>V206-full.vhu</w:t>
      </w:r>
      <w:r w:rsidR="00B2349F">
        <w:rPr>
          <w:rFonts w:eastAsiaTheme="minorHAnsi" w:cstheme="minorHAnsi"/>
          <w:b/>
          <w:bCs/>
          <w:color w:val="000000"/>
          <w:szCs w:val="28"/>
          <w:lang w:bidi="ar-SA"/>
        </w:rPr>
        <w:t>.</w:t>
      </w:r>
    </w:p>
    <w:p w14:paraId="787DE1EE" w14:textId="73D17675" w:rsidR="009413EB" w:rsidRDefault="009413EB" w:rsidP="00E71D33">
      <w:pPr>
        <w:pStyle w:val="Number"/>
        <w:numPr>
          <w:ilvl w:val="0"/>
          <w:numId w:val="0"/>
        </w:numPr>
        <w:ind w:left="720" w:hanging="360"/>
      </w:pPr>
      <w:r>
        <w:rPr>
          <w:rFonts w:eastAsiaTheme="minorHAnsi" w:cstheme="minorHAnsi"/>
          <w:color w:val="000000"/>
          <w:szCs w:val="28"/>
          <w:lang w:bidi="ar-SA"/>
        </w:rPr>
        <w:t>1</w:t>
      </w:r>
      <w:r w:rsidR="00FD386D">
        <w:rPr>
          <w:rFonts w:eastAsiaTheme="minorHAnsi" w:cstheme="minorHAnsi"/>
          <w:color w:val="000000"/>
          <w:szCs w:val="28"/>
          <w:lang w:bidi="ar-SA"/>
        </w:rPr>
        <w:t>1</w:t>
      </w:r>
      <w:r>
        <w:rPr>
          <w:rFonts w:eastAsiaTheme="minorHAnsi" w:cstheme="minorHAnsi"/>
          <w:color w:val="000000"/>
          <w:szCs w:val="28"/>
          <w:lang w:bidi="ar-SA"/>
        </w:rPr>
        <w:t>.</w:t>
      </w:r>
      <w:r>
        <w:rPr>
          <w:rFonts w:eastAsiaTheme="minorHAnsi" w:cstheme="minorHAnsi"/>
          <w:color w:val="000000"/>
          <w:szCs w:val="28"/>
          <w:lang w:bidi="ar-SA"/>
        </w:rPr>
        <w:tab/>
      </w:r>
      <w:r w:rsidRPr="00780E24">
        <w:t xml:space="preserve">Check your current version on RUBY 10 by going to </w:t>
      </w:r>
      <w:r w:rsidRPr="00780E24">
        <w:rPr>
          <w:b/>
          <w:bCs/>
        </w:rPr>
        <w:t xml:space="preserve">Main Menu &gt; </w:t>
      </w:r>
      <w:r w:rsidR="00373E0E">
        <w:rPr>
          <w:b/>
          <w:bCs/>
        </w:rPr>
        <w:t>Information</w:t>
      </w:r>
      <w:r w:rsidRPr="00780E24">
        <w:rPr>
          <w:b/>
          <w:bCs/>
        </w:rPr>
        <w:t>.</w:t>
      </w:r>
      <w:r>
        <w:rPr>
          <w:b/>
          <w:bCs/>
        </w:rPr>
        <w:t xml:space="preserve"> </w:t>
      </w:r>
      <w:r w:rsidRPr="009413EB">
        <w:t>The version should now be 2.5.21.</w:t>
      </w:r>
    </w:p>
    <w:p w14:paraId="5C532005" w14:textId="61B2E70E" w:rsidR="00820999" w:rsidRDefault="007F4227" w:rsidP="00E71D33">
      <w:pPr>
        <w:pStyle w:val="Number"/>
        <w:numPr>
          <w:ilvl w:val="0"/>
          <w:numId w:val="0"/>
        </w:numPr>
        <w:ind w:left="720" w:hanging="360"/>
      </w:pPr>
      <w:r w:rsidRPr="00E75EDA">
        <w:rPr>
          <w:rFonts w:eastAsiaTheme="minorHAnsi" w:cstheme="minorHAnsi"/>
          <w:b/>
          <w:bCs/>
          <w:color w:val="000000"/>
          <w:szCs w:val="28"/>
          <w:lang w:bidi="ar-SA"/>
        </w:rPr>
        <w:t>Note:</w:t>
      </w:r>
      <w:r>
        <w:t xml:space="preserve"> For more information, </w:t>
      </w:r>
      <w:r w:rsidR="00607636">
        <w:t xml:space="preserve">see </w:t>
      </w:r>
      <w:hyperlink r:id="rId24" w:history="1">
        <w:r w:rsidR="00607636" w:rsidRPr="003662DA">
          <w:rPr>
            <w:rStyle w:val="Hyperlink"/>
            <w:i/>
            <w:iCs/>
          </w:rPr>
          <w:t>RUBY 10 Advanced Features and Functions</w:t>
        </w:r>
      </w:hyperlink>
      <w:r w:rsidR="00607636">
        <w:t>.</w:t>
      </w:r>
    </w:p>
    <w:bookmarkEnd w:id="7"/>
    <w:p w14:paraId="7BE9C3FD" w14:textId="5C24CD60" w:rsidR="003356C9" w:rsidRPr="003826AA" w:rsidRDefault="00102947" w:rsidP="007C32C6">
      <w:pPr>
        <w:pStyle w:val="Heading1"/>
        <w:pBdr>
          <w:top w:val="single" w:sz="4" w:space="1" w:color="auto"/>
        </w:pBdr>
      </w:pPr>
      <w:r>
        <w:rPr>
          <w:rFonts w:ascii="ZWAdobeF" w:hAnsi="ZWAdobeF" w:cs="ZWAdobeF"/>
          <w:b w:val="0"/>
          <w:color w:val="auto"/>
          <w:sz w:val="2"/>
          <w:szCs w:val="2"/>
        </w:rPr>
        <w:t>2B</w:t>
      </w:r>
      <w:r w:rsidR="00A821E9">
        <w:t>Support</w:t>
      </w:r>
    </w:p>
    <w:p w14:paraId="64CAE9F0" w14:textId="77777777" w:rsidR="003356C9" w:rsidRPr="00032598" w:rsidRDefault="003356C9" w:rsidP="003356C9">
      <w:pPr>
        <w:rPr>
          <w:rFonts w:cstheme="minorHAnsi"/>
          <w:szCs w:val="28"/>
          <w:lang w:bidi="ar-SA"/>
        </w:rPr>
      </w:pPr>
      <w:r w:rsidRPr="00032598">
        <w:rPr>
          <w:szCs w:val="28"/>
        </w:rPr>
        <w:t xml:space="preserve">Freedom Scientific also offers free technical support to its U.S. customers using any of the following </w:t>
      </w:r>
      <w:r w:rsidRPr="00032598">
        <w:rPr>
          <w:rFonts w:cstheme="minorHAnsi"/>
          <w:szCs w:val="28"/>
        </w:rPr>
        <w:t>methods:</w:t>
      </w:r>
    </w:p>
    <w:p w14:paraId="577D9AD1" w14:textId="77777777" w:rsidR="003356C9" w:rsidRPr="00032598" w:rsidRDefault="002F5CBD" w:rsidP="003356C9">
      <w:pPr>
        <w:pStyle w:val="ListBullet-Safety"/>
        <w:spacing w:after="0"/>
        <w:rPr>
          <w:rFonts w:asciiTheme="minorHAnsi" w:hAnsiTheme="minorHAnsi" w:cstheme="minorHAnsi"/>
          <w:szCs w:val="28"/>
        </w:rPr>
      </w:pPr>
      <w:hyperlink r:id="rId25" w:history="1">
        <w:r w:rsidR="003356C9" w:rsidRPr="00032598">
          <w:rPr>
            <w:rStyle w:val="Hyperlink"/>
            <w:rFonts w:asciiTheme="minorHAnsi" w:hAnsiTheme="minorHAnsi" w:cstheme="minorHAnsi"/>
            <w:color w:val="3333CC"/>
            <w:szCs w:val="28"/>
            <w:bdr w:val="none" w:sz="0" w:space="0" w:color="auto" w:frame="1"/>
          </w:rPr>
          <w:t>Submit a Technical Support request</w:t>
        </w:r>
      </w:hyperlink>
    </w:p>
    <w:p w14:paraId="08A91CB8" w14:textId="77777777" w:rsidR="003356C9" w:rsidRPr="00032598" w:rsidRDefault="003356C9" w:rsidP="003356C9">
      <w:pPr>
        <w:pStyle w:val="ListBullet-Safety"/>
        <w:spacing w:after="0"/>
        <w:rPr>
          <w:rFonts w:asciiTheme="minorHAnsi" w:hAnsiTheme="minorHAnsi" w:cstheme="minorHAnsi"/>
          <w:szCs w:val="28"/>
        </w:rPr>
      </w:pPr>
      <w:r w:rsidRPr="00032598">
        <w:rPr>
          <w:rFonts w:asciiTheme="minorHAnsi" w:hAnsiTheme="minorHAnsi" w:cstheme="minorHAnsi"/>
          <w:szCs w:val="28"/>
        </w:rPr>
        <w:t>Call +1 (727) 803-8600 weekdays between 8:30 AM and 7:00 PM ET</w:t>
      </w:r>
    </w:p>
    <w:p w14:paraId="5ABF7BAF" w14:textId="77777777" w:rsidR="003356C9" w:rsidRPr="00032598" w:rsidRDefault="003356C9" w:rsidP="003356C9">
      <w:pPr>
        <w:pStyle w:val="ListBullet-Safety"/>
        <w:rPr>
          <w:rFonts w:asciiTheme="minorHAnsi" w:hAnsiTheme="minorHAnsi" w:cstheme="minorHAnsi"/>
          <w:szCs w:val="28"/>
        </w:rPr>
      </w:pPr>
      <w:r w:rsidRPr="00032598">
        <w:rPr>
          <w:rFonts w:asciiTheme="minorHAnsi" w:hAnsiTheme="minorHAnsi" w:cstheme="minorHAnsi"/>
          <w:szCs w:val="28"/>
        </w:rPr>
        <w:t>Send an email to </w:t>
      </w:r>
      <w:hyperlink r:id="rId26" w:history="1">
        <w:r w:rsidRPr="00032598">
          <w:rPr>
            <w:rStyle w:val="Hyperlink"/>
            <w:rFonts w:asciiTheme="minorHAnsi" w:hAnsiTheme="minorHAnsi" w:cstheme="minorHAnsi"/>
            <w:color w:val="3333CC"/>
            <w:szCs w:val="28"/>
            <w:bdr w:val="none" w:sz="0" w:space="0" w:color="auto" w:frame="1"/>
          </w:rPr>
          <w:t>support@freedomscientific.com</w:t>
        </w:r>
      </w:hyperlink>
    </w:p>
    <w:p w14:paraId="3C8C91E4" w14:textId="77777777" w:rsidR="002C0657" w:rsidRDefault="003356C9" w:rsidP="003A6E4D">
      <w:pPr>
        <w:rPr>
          <w:rFonts w:cstheme="minorHAnsi"/>
          <w:szCs w:val="28"/>
        </w:rPr>
        <w:sectPr w:rsidR="002C0657" w:rsidSect="008316D7">
          <w:headerReference w:type="default" r:id="rId27"/>
          <w:footerReference w:type="default" r:id="rId28"/>
          <w:type w:val="continuous"/>
          <w:pgSz w:w="12240" w:h="15840"/>
          <w:pgMar w:top="1080" w:right="1080" w:bottom="1080" w:left="1080" w:header="0" w:footer="720" w:gutter="0"/>
          <w:cols w:space="720"/>
          <w:titlePg/>
          <w:docGrid w:linePitch="299"/>
        </w:sectPr>
      </w:pPr>
      <w:r w:rsidRPr="00032598">
        <w:rPr>
          <w:rFonts w:cstheme="minorHAnsi"/>
          <w:szCs w:val="28"/>
        </w:rPr>
        <w:t>International customers are supported by their local dealer or distributor. Use our </w:t>
      </w:r>
      <w:hyperlink r:id="rId29" w:history="1">
        <w:r w:rsidRPr="00032598">
          <w:rPr>
            <w:rStyle w:val="Hyperlink"/>
            <w:rFonts w:cstheme="minorHAnsi"/>
            <w:color w:val="3333CC"/>
            <w:szCs w:val="28"/>
            <w:bdr w:val="none" w:sz="0" w:space="0" w:color="auto" w:frame="1"/>
          </w:rPr>
          <w:t>dealer locator</w:t>
        </w:r>
      </w:hyperlink>
      <w:r w:rsidRPr="00032598">
        <w:rPr>
          <w:rFonts w:cstheme="minorHAnsi"/>
          <w:szCs w:val="28"/>
        </w:rPr>
        <w:t xml:space="preserve"> to find the dealer serving your area. </w:t>
      </w:r>
    </w:p>
    <w:p w14:paraId="5AA6826B" w14:textId="5A07ECE2" w:rsidR="004064D6" w:rsidRDefault="00E949F6" w:rsidP="002C0657">
      <w:pPr>
        <w:pStyle w:val="BodyText"/>
      </w:pPr>
      <w:r>
        <w:t>DOC-001052</w:t>
      </w:r>
    </w:p>
    <w:p w14:paraId="23735BCA" w14:textId="29B5B26B" w:rsidR="002F5CBD" w:rsidRDefault="002F5CBD" w:rsidP="002C0657">
      <w:pPr>
        <w:pStyle w:val="BodyText"/>
        <w:rPr>
          <w:noProof/>
        </w:rPr>
      </w:pPr>
      <w:r>
        <w:t>ECO-001418</w:t>
      </w:r>
    </w:p>
    <w:sectPr w:rsidR="002F5CBD" w:rsidSect="008316D7">
      <w:headerReference w:type="default" r:id="rId30"/>
      <w:footerReference w:type="default" r:id="rId31"/>
      <w:pgSz w:w="12240" w:h="15840"/>
      <w:pgMar w:top="1080" w:right="1080" w:bottom="1080" w:left="1080" w:header="0" w:footer="12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0C41" w14:textId="77777777" w:rsidR="008316D7" w:rsidRDefault="008316D7">
      <w:r>
        <w:separator/>
      </w:r>
    </w:p>
  </w:endnote>
  <w:endnote w:type="continuationSeparator" w:id="0">
    <w:p w14:paraId="0E24DE40" w14:textId="77777777" w:rsidR="008316D7" w:rsidRDefault="008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2113417"/>
  <w:bookmarkStart w:id="3" w:name="_Hlk22113418"/>
  <w:p w14:paraId="209C2A02" w14:textId="03B5E4C7" w:rsidR="00E40419" w:rsidRPr="008E074E" w:rsidRDefault="00975E88" w:rsidP="008E074E">
    <w:pPr>
      <w:spacing w:after="0"/>
      <w:ind w:left="14"/>
      <w:rPr>
        <w:rFonts w:cstheme="minorHAnsi"/>
        <w:i/>
        <w:iCs/>
        <w:sz w:val="24"/>
        <w:szCs w:val="2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FCF7EE2" wp14:editId="5C0DB220">
              <wp:simplePos x="0" y="0"/>
              <wp:positionH relativeFrom="margin">
                <wp:align>left</wp:align>
              </wp:positionH>
              <wp:positionV relativeFrom="bottomMargin">
                <wp:posOffset>350520</wp:posOffset>
              </wp:positionV>
              <wp:extent cx="6493510" cy="305435"/>
              <wp:effectExtent l="0" t="0" r="2540" b="18415"/>
              <wp:wrapNone/>
              <wp:docPr id="25" name="Text Box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35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03B79" w14:textId="15DF4491" w:rsidR="008E074E" w:rsidRPr="00DD06EE" w:rsidRDefault="008E074E" w:rsidP="008E074E">
                          <w:pPr>
                            <w:spacing w:before="10"/>
                            <w:ind w:left="20"/>
                            <w:rPr>
                              <w:rFonts w:cstheme="minorHAns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Copyright © 20</w:t>
                          </w:r>
                          <w:r w:rsidR="00E52848"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2</w:t>
                          </w:r>
                          <w:r w:rsidR="00DD4E70"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4</w:t>
                          </w:r>
                          <w:r w:rsidR="00E52848"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by </w:t>
                          </w:r>
                          <w:r w:rsidR="002C45E4"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 xml:space="preserve">Freedom </w:t>
                          </w:r>
                          <w:r w:rsidR="00306D67"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Scientific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 w:rsidR="0014045F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DF3F37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 </w:t>
                          </w:r>
                          <w:r w:rsidR="0014045F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>1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6563A06" w14:textId="77777777" w:rsidR="008E074E" w:rsidRPr="00DD06EE" w:rsidRDefault="008E074E" w:rsidP="008E074E">
                          <w:pPr>
                            <w:spacing w:before="10"/>
                            <w:rPr>
                              <w:i/>
                              <w:iCs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7EE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&quot;&quot;" style="position:absolute;left:0;text-align:left;margin-left:0;margin-top:27.6pt;width:511.3pt;height:24.05pt;z-index:-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" filled="f" stroked="f">
              <v:textbox inset="0,0,0,0">
                <w:txbxContent>
                  <w:p w14:paraId="05E03B79" w14:textId="15DF4491" w:rsidR="008E074E" w:rsidRPr="00DD06EE" w:rsidRDefault="008E074E" w:rsidP="008E074E">
                    <w:pPr>
                      <w:spacing w:before="10"/>
                      <w:ind w:left="20"/>
                      <w:rPr>
                        <w:rFonts w:cstheme="minorHAnsi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Copyright © 20</w:t>
                    </w:r>
                    <w:r w:rsidR="00E52848"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2</w:t>
                    </w:r>
                    <w:r w:rsidR="00DD4E70"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4</w:t>
                    </w:r>
                    <w:r w:rsidR="00E52848"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by </w:t>
                    </w:r>
                    <w:r w:rsidR="002C45E4"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 xml:space="preserve">Freedom </w:t>
                    </w:r>
                    <w:r w:rsidR="00306D67"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Scientific</w:t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 w:rsidR="0014045F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="00DF3F37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  </w:t>
                    </w:r>
                    <w:r w:rsidR="0014045F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  </w: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Page </w: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t>1</w:t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  <w:p w14:paraId="06563A06" w14:textId="77777777" w:rsidR="008E074E" w:rsidRPr="00DD06EE" w:rsidRDefault="008E074E" w:rsidP="008E074E">
                    <w:pPr>
                      <w:spacing w:before="10"/>
                      <w:rPr>
                        <w:i/>
                        <w:iCs/>
                        <w:sz w:val="3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6ED703BA" wp14:editId="3F5A9AA2">
          <wp:simplePos x="0" y="0"/>
          <wp:positionH relativeFrom="column">
            <wp:posOffset>3970020</wp:posOffset>
          </wp:positionH>
          <wp:positionV relativeFrom="paragraph">
            <wp:posOffset>217805</wp:posOffset>
          </wp:positionV>
          <wp:extent cx="1988820" cy="693420"/>
          <wp:effectExtent l="0" t="0" r="0" b="0"/>
          <wp:wrapThrough wrapText="bothSides">
            <wp:wrapPolygon edited="0">
              <wp:start x="1034" y="0"/>
              <wp:lineTo x="0" y="2967"/>
              <wp:lineTo x="0" y="10088"/>
              <wp:lineTo x="207" y="20769"/>
              <wp:lineTo x="1862" y="20769"/>
              <wp:lineTo x="21103" y="19582"/>
              <wp:lineTo x="21310" y="16022"/>
              <wp:lineTo x="21310" y="13648"/>
              <wp:lineTo x="20483" y="9495"/>
              <wp:lineTo x="20897" y="5934"/>
              <wp:lineTo x="14690" y="2374"/>
              <wp:lineTo x="4138" y="0"/>
              <wp:lineTo x="1034" y="0"/>
            </wp:wrapPolygon>
          </wp:wrapThrough>
          <wp:docPr id="81117976" name="Picture 81117976" descr="Freedom Scient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om Scienti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7F5E85BA" wp14:editId="3CA5A27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46760" cy="201295"/>
              <wp:effectExtent l="0" t="0" r="0" b="8255"/>
              <wp:wrapNone/>
              <wp:docPr id="12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6760" cy="201295"/>
                      </a:xfrm>
                      <a:custGeom>
                        <a:avLst/>
                        <a:gdLst>
                          <a:gd name="T0" fmla="+- 0 12240 11064"/>
                          <a:gd name="T1" fmla="*/ T0 w 1176"/>
                          <a:gd name="T2" fmla="+- 0 15120 15120"/>
                          <a:gd name="T3" fmla="*/ 15120 h 317"/>
                          <a:gd name="T4" fmla="+- 0 11184 11064"/>
                          <a:gd name="T5" fmla="*/ T4 w 1176"/>
                          <a:gd name="T6" fmla="+- 0 15120 15120"/>
                          <a:gd name="T7" fmla="*/ 15120 h 317"/>
                          <a:gd name="T8" fmla="+- 0 11115 11064"/>
                          <a:gd name="T9" fmla="*/ T8 w 1176"/>
                          <a:gd name="T10" fmla="+- 0 15122 15120"/>
                          <a:gd name="T11" fmla="*/ 15122 h 317"/>
                          <a:gd name="T12" fmla="+- 0 11079 11064"/>
                          <a:gd name="T13" fmla="*/ T12 w 1176"/>
                          <a:gd name="T14" fmla="+- 0 15135 15120"/>
                          <a:gd name="T15" fmla="*/ 15135 h 317"/>
                          <a:gd name="T16" fmla="+- 0 11066 11064"/>
                          <a:gd name="T17" fmla="*/ T16 w 1176"/>
                          <a:gd name="T18" fmla="+- 0 15171 15120"/>
                          <a:gd name="T19" fmla="*/ 15171 h 317"/>
                          <a:gd name="T20" fmla="+- 0 11064 11064"/>
                          <a:gd name="T21" fmla="*/ T20 w 1176"/>
                          <a:gd name="T22" fmla="+- 0 15240 15120"/>
                          <a:gd name="T23" fmla="*/ 15240 h 317"/>
                          <a:gd name="T24" fmla="+- 0 11064 11064"/>
                          <a:gd name="T25" fmla="*/ T24 w 1176"/>
                          <a:gd name="T26" fmla="+- 0 15317 15120"/>
                          <a:gd name="T27" fmla="*/ 15317 h 317"/>
                          <a:gd name="T28" fmla="+- 0 11066 11064"/>
                          <a:gd name="T29" fmla="*/ T28 w 1176"/>
                          <a:gd name="T30" fmla="+- 0 15386 15120"/>
                          <a:gd name="T31" fmla="*/ 15386 h 317"/>
                          <a:gd name="T32" fmla="+- 0 11079 11064"/>
                          <a:gd name="T33" fmla="*/ T32 w 1176"/>
                          <a:gd name="T34" fmla="+- 0 15422 15120"/>
                          <a:gd name="T35" fmla="*/ 15422 h 317"/>
                          <a:gd name="T36" fmla="+- 0 11115 11064"/>
                          <a:gd name="T37" fmla="*/ T36 w 1176"/>
                          <a:gd name="T38" fmla="+- 0 15435 15120"/>
                          <a:gd name="T39" fmla="*/ 15435 h 317"/>
                          <a:gd name="T40" fmla="+- 0 11184 11064"/>
                          <a:gd name="T41" fmla="*/ T40 w 1176"/>
                          <a:gd name="T42" fmla="+- 0 15437 15120"/>
                          <a:gd name="T43" fmla="*/ 15437 h 317"/>
                          <a:gd name="T44" fmla="+- 0 12240 11064"/>
                          <a:gd name="T45" fmla="*/ T44 w 1176"/>
                          <a:gd name="T46" fmla="+- 0 15437 15120"/>
                          <a:gd name="T47" fmla="*/ 15437 h 317"/>
                          <a:gd name="T48" fmla="+- 0 12240 11064"/>
                          <a:gd name="T49" fmla="*/ T48 w 1176"/>
                          <a:gd name="T50" fmla="+- 0 15120 15120"/>
                          <a:gd name="T51" fmla="*/ 15120 h 3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76" h="317">
                            <a:moveTo>
                              <a:pt x="1176" y="0"/>
                            </a:moveTo>
                            <a:lnTo>
                              <a:pt x="120" y="0"/>
                            </a:lnTo>
                            <a:lnTo>
                              <a:pt x="51" y="2"/>
                            </a:lnTo>
                            <a:lnTo>
                              <a:pt x="15" y="15"/>
                            </a:lnTo>
                            <a:lnTo>
                              <a:pt x="2" y="51"/>
                            </a:lnTo>
                            <a:lnTo>
                              <a:pt x="0" y="120"/>
                            </a:lnTo>
                            <a:lnTo>
                              <a:pt x="0" y="197"/>
                            </a:lnTo>
                            <a:lnTo>
                              <a:pt x="2" y="266"/>
                            </a:lnTo>
                            <a:lnTo>
                              <a:pt x="15" y="302"/>
                            </a:lnTo>
                            <a:lnTo>
                              <a:pt x="51" y="315"/>
                            </a:lnTo>
                            <a:lnTo>
                              <a:pt x="120" y="317"/>
                            </a:lnTo>
                            <a:lnTo>
                              <a:pt x="1176" y="317"/>
                            </a:lnTo>
                            <a:lnTo>
                              <a:pt x="1176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98942C" id="Freeform 8" o:spid="_x0000_s1026" alt="&quot;&quot;" style="position:absolute;margin-left:7.6pt;margin-top:0;width:58.8pt;height:15.85pt;z-index:-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17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" path="m1176,l120,,51,2,15,15,2,51,,120r,77l2,266r13,36l51,315r69,2l1176,317,1176,xe" fillcolor="#0070c0" stroked="f">
              <v:path arrowok="t" o:connecttype="custom" o:connectlocs="746760,9601200;76200,9601200;32385,9602470;9525,9610725;1270,9633585;0,9677400;0,9726295;1270,9770110;9525,9792970;32385,9801225;76200,9802495;746760,9802495;746760,9601200" o:connectangles="0,0,0,0,0,0,0,0,0,0,0,0,0"/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47A4264F" wp14:editId="18A8A4D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43400" cy="201295"/>
              <wp:effectExtent l="0" t="0" r="0" b="8255"/>
              <wp:wrapNone/>
              <wp:docPr id="13" name="Freeform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0" cy="201295"/>
                      </a:xfrm>
                      <a:custGeom>
                        <a:avLst/>
                        <a:gdLst>
                          <a:gd name="T0" fmla="*/ 6720 w 6840"/>
                          <a:gd name="T1" fmla="+- 0 15120 15120"/>
                          <a:gd name="T2" fmla="*/ 15120 h 317"/>
                          <a:gd name="T3" fmla="*/ 0 w 6840"/>
                          <a:gd name="T4" fmla="+- 0 15120 15120"/>
                          <a:gd name="T5" fmla="*/ 15120 h 317"/>
                          <a:gd name="T6" fmla="*/ 0 w 6840"/>
                          <a:gd name="T7" fmla="+- 0 15437 15120"/>
                          <a:gd name="T8" fmla="*/ 15437 h 317"/>
                          <a:gd name="T9" fmla="*/ 6720 w 6840"/>
                          <a:gd name="T10" fmla="+- 0 15437 15120"/>
                          <a:gd name="T11" fmla="*/ 15437 h 317"/>
                          <a:gd name="T12" fmla="*/ 6789 w 6840"/>
                          <a:gd name="T13" fmla="+- 0 15435 15120"/>
                          <a:gd name="T14" fmla="*/ 15435 h 317"/>
                          <a:gd name="T15" fmla="*/ 6825 w 6840"/>
                          <a:gd name="T16" fmla="+- 0 15422 15120"/>
                          <a:gd name="T17" fmla="*/ 15422 h 317"/>
                          <a:gd name="T18" fmla="*/ 6838 w 6840"/>
                          <a:gd name="T19" fmla="+- 0 15386 15120"/>
                          <a:gd name="T20" fmla="*/ 15386 h 317"/>
                          <a:gd name="T21" fmla="*/ 6840 w 6840"/>
                          <a:gd name="T22" fmla="+- 0 15317 15120"/>
                          <a:gd name="T23" fmla="*/ 15317 h 317"/>
                          <a:gd name="T24" fmla="*/ 6840 w 6840"/>
                          <a:gd name="T25" fmla="+- 0 15240 15120"/>
                          <a:gd name="T26" fmla="*/ 15240 h 317"/>
                          <a:gd name="T27" fmla="*/ 6838 w 6840"/>
                          <a:gd name="T28" fmla="+- 0 15171 15120"/>
                          <a:gd name="T29" fmla="*/ 15171 h 317"/>
                          <a:gd name="T30" fmla="*/ 6825 w 6840"/>
                          <a:gd name="T31" fmla="+- 0 15135 15120"/>
                          <a:gd name="T32" fmla="*/ 15135 h 317"/>
                          <a:gd name="T33" fmla="*/ 6789 w 6840"/>
                          <a:gd name="T34" fmla="+- 0 15122 15120"/>
                          <a:gd name="T35" fmla="*/ 15122 h 317"/>
                          <a:gd name="T36" fmla="*/ 6720 w 6840"/>
                          <a:gd name="T37" fmla="+- 0 15120 15120"/>
                          <a:gd name="T38" fmla="*/ 15120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6840" h="317">
                            <a:moveTo>
                              <a:pt x="672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6720" y="317"/>
                            </a:lnTo>
                            <a:lnTo>
                              <a:pt x="6789" y="315"/>
                            </a:lnTo>
                            <a:lnTo>
                              <a:pt x="6825" y="302"/>
                            </a:lnTo>
                            <a:lnTo>
                              <a:pt x="6838" y="266"/>
                            </a:lnTo>
                            <a:lnTo>
                              <a:pt x="6840" y="197"/>
                            </a:lnTo>
                            <a:lnTo>
                              <a:pt x="6840" y="120"/>
                            </a:lnTo>
                            <a:lnTo>
                              <a:pt x="6838" y="51"/>
                            </a:lnTo>
                            <a:lnTo>
                              <a:pt x="6825" y="15"/>
                            </a:lnTo>
                            <a:lnTo>
                              <a:pt x="6789" y="2"/>
                            </a:lnTo>
                            <a:lnTo>
                              <a:pt x="6720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771D2" id="Freeform 9" o:spid="_x0000_s1026" alt="&quot;&quot;" style="position:absolute;margin-left:0;margin-top:0;width:342pt;height:15.85pt;z-index:-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coordsize="68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" path="m6720,l,,,317r6720,l6789,315r36,-13l6838,266r2,-69l6840,120r-2,-69l6825,15,6789,2,6720,xe" fillcolor="#0070c0" stroked="f">
              <v:path arrowok="t" o:connecttype="custom" o:connectlocs="4267200,9601200;0,9601200;0,9802495;4267200,9802495;4311015,9801225;4333875,9792970;4342130,9770110;4343400,9726295;4343400,9677400;4342130,9633585;4333875,9610725;4311015,9602470;4267200,9601200" o:connectangles="0,0,0,0,0,0,0,0,0,0,0,0,0"/>
              <w10:wrap anchorx="page" anchory="page"/>
            </v:shape>
          </w:pict>
        </mc:Fallback>
      </mc:AlternateConten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5AC8" w14:textId="74322CA2" w:rsidR="00A62D62" w:rsidRPr="008E074E" w:rsidRDefault="002379AD" w:rsidP="008E074E">
    <w:pPr>
      <w:spacing w:after="0"/>
      <w:ind w:left="14"/>
      <w:rPr>
        <w:rFonts w:cstheme="minorHAnsi"/>
        <w:i/>
        <w:iCs/>
        <w:sz w:val="24"/>
        <w:szCs w:val="2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BD444F7" wp14:editId="2CC4C105">
              <wp:simplePos x="0" y="0"/>
              <wp:positionH relativeFrom="page">
                <wp:posOffset>775970</wp:posOffset>
              </wp:positionH>
              <wp:positionV relativeFrom="page">
                <wp:posOffset>9543415</wp:posOffset>
              </wp:positionV>
              <wp:extent cx="6493510" cy="305435"/>
              <wp:effectExtent l="635" t="1270" r="1905" b="0"/>
              <wp:wrapNone/>
              <wp:docPr id="1405696354" name="Text Box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35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C6B52" w14:textId="77777777" w:rsidR="00A62D62" w:rsidRPr="00DD06EE" w:rsidRDefault="00A62D62" w:rsidP="008E074E">
                          <w:pPr>
                            <w:spacing w:before="10"/>
                            <w:ind w:left="20"/>
                            <w:rPr>
                              <w:rFonts w:cstheme="minorHAns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Copyright © 2024 by Freedom Scientific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>1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38AE1C54" w14:textId="77777777" w:rsidR="00A62D62" w:rsidRPr="00DD06EE" w:rsidRDefault="00A62D62" w:rsidP="008E074E">
                          <w:pPr>
                            <w:spacing w:before="10"/>
                            <w:rPr>
                              <w:i/>
                              <w:iCs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444F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left:0;text-align:left;margin-left:61.1pt;margin-top:751.45pt;width:511.3pt;height:24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" filled="f" stroked="f">
              <v:textbox inset="0,0,0,0">
                <w:txbxContent>
                  <w:p w14:paraId="52FC6B52" w14:textId="77777777" w:rsidR="00A62D62" w:rsidRPr="00DD06EE" w:rsidRDefault="00A62D62" w:rsidP="008E074E">
                    <w:pPr>
                      <w:spacing w:before="10"/>
                      <w:ind w:left="20"/>
                      <w:rPr>
                        <w:rFonts w:cstheme="minorHAnsi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Copyright © 2024 by Freedom Scientific</w:t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Page </w: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t>1</w:t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  <w:p w14:paraId="38AE1C54" w14:textId="77777777" w:rsidR="00A62D62" w:rsidRPr="00DD06EE" w:rsidRDefault="00A62D62" w:rsidP="008E074E">
                    <w:pPr>
                      <w:spacing w:before="10"/>
                      <w:rPr>
                        <w:i/>
                        <w:iCs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0593864C" wp14:editId="4F41ACE2">
          <wp:simplePos x="0" y="0"/>
          <wp:positionH relativeFrom="column">
            <wp:posOffset>4053840</wp:posOffset>
          </wp:positionH>
          <wp:positionV relativeFrom="paragraph">
            <wp:posOffset>-102235</wp:posOffset>
          </wp:positionV>
          <wp:extent cx="1988820" cy="693420"/>
          <wp:effectExtent l="0" t="0" r="0" b="0"/>
          <wp:wrapThrough wrapText="bothSides">
            <wp:wrapPolygon edited="0">
              <wp:start x="1034" y="0"/>
              <wp:lineTo x="0" y="2967"/>
              <wp:lineTo x="0" y="10088"/>
              <wp:lineTo x="207" y="20769"/>
              <wp:lineTo x="1862" y="20769"/>
              <wp:lineTo x="21103" y="19582"/>
              <wp:lineTo x="21310" y="16022"/>
              <wp:lineTo x="21310" y="13648"/>
              <wp:lineTo x="20483" y="9495"/>
              <wp:lineTo x="20897" y="5934"/>
              <wp:lineTo x="14690" y="2374"/>
              <wp:lineTo x="4138" y="0"/>
              <wp:lineTo x="1034" y="0"/>
            </wp:wrapPolygon>
          </wp:wrapThrough>
          <wp:docPr id="359449592" name="Picture 359449592" descr="Freedom Scient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om Scienti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6CF2C5B" wp14:editId="67F20FA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46760" cy="201295"/>
              <wp:effectExtent l="0" t="0" r="0" b="8255"/>
              <wp:wrapNone/>
              <wp:docPr id="366403348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6760" cy="201295"/>
                      </a:xfrm>
                      <a:custGeom>
                        <a:avLst/>
                        <a:gdLst>
                          <a:gd name="T0" fmla="+- 0 12240 11064"/>
                          <a:gd name="T1" fmla="*/ T0 w 1176"/>
                          <a:gd name="T2" fmla="+- 0 15120 15120"/>
                          <a:gd name="T3" fmla="*/ 15120 h 317"/>
                          <a:gd name="T4" fmla="+- 0 11184 11064"/>
                          <a:gd name="T5" fmla="*/ T4 w 1176"/>
                          <a:gd name="T6" fmla="+- 0 15120 15120"/>
                          <a:gd name="T7" fmla="*/ 15120 h 317"/>
                          <a:gd name="T8" fmla="+- 0 11115 11064"/>
                          <a:gd name="T9" fmla="*/ T8 w 1176"/>
                          <a:gd name="T10" fmla="+- 0 15122 15120"/>
                          <a:gd name="T11" fmla="*/ 15122 h 317"/>
                          <a:gd name="T12" fmla="+- 0 11079 11064"/>
                          <a:gd name="T13" fmla="*/ T12 w 1176"/>
                          <a:gd name="T14" fmla="+- 0 15135 15120"/>
                          <a:gd name="T15" fmla="*/ 15135 h 317"/>
                          <a:gd name="T16" fmla="+- 0 11066 11064"/>
                          <a:gd name="T17" fmla="*/ T16 w 1176"/>
                          <a:gd name="T18" fmla="+- 0 15171 15120"/>
                          <a:gd name="T19" fmla="*/ 15171 h 317"/>
                          <a:gd name="T20" fmla="+- 0 11064 11064"/>
                          <a:gd name="T21" fmla="*/ T20 w 1176"/>
                          <a:gd name="T22" fmla="+- 0 15240 15120"/>
                          <a:gd name="T23" fmla="*/ 15240 h 317"/>
                          <a:gd name="T24" fmla="+- 0 11064 11064"/>
                          <a:gd name="T25" fmla="*/ T24 w 1176"/>
                          <a:gd name="T26" fmla="+- 0 15317 15120"/>
                          <a:gd name="T27" fmla="*/ 15317 h 317"/>
                          <a:gd name="T28" fmla="+- 0 11066 11064"/>
                          <a:gd name="T29" fmla="*/ T28 w 1176"/>
                          <a:gd name="T30" fmla="+- 0 15386 15120"/>
                          <a:gd name="T31" fmla="*/ 15386 h 317"/>
                          <a:gd name="T32" fmla="+- 0 11079 11064"/>
                          <a:gd name="T33" fmla="*/ T32 w 1176"/>
                          <a:gd name="T34" fmla="+- 0 15422 15120"/>
                          <a:gd name="T35" fmla="*/ 15422 h 317"/>
                          <a:gd name="T36" fmla="+- 0 11115 11064"/>
                          <a:gd name="T37" fmla="*/ T36 w 1176"/>
                          <a:gd name="T38" fmla="+- 0 15435 15120"/>
                          <a:gd name="T39" fmla="*/ 15435 h 317"/>
                          <a:gd name="T40" fmla="+- 0 11184 11064"/>
                          <a:gd name="T41" fmla="*/ T40 w 1176"/>
                          <a:gd name="T42" fmla="+- 0 15437 15120"/>
                          <a:gd name="T43" fmla="*/ 15437 h 317"/>
                          <a:gd name="T44" fmla="+- 0 12240 11064"/>
                          <a:gd name="T45" fmla="*/ T44 w 1176"/>
                          <a:gd name="T46" fmla="+- 0 15437 15120"/>
                          <a:gd name="T47" fmla="*/ 15437 h 317"/>
                          <a:gd name="T48" fmla="+- 0 12240 11064"/>
                          <a:gd name="T49" fmla="*/ T48 w 1176"/>
                          <a:gd name="T50" fmla="+- 0 15120 15120"/>
                          <a:gd name="T51" fmla="*/ 15120 h 3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76" h="317">
                            <a:moveTo>
                              <a:pt x="1176" y="0"/>
                            </a:moveTo>
                            <a:lnTo>
                              <a:pt x="120" y="0"/>
                            </a:lnTo>
                            <a:lnTo>
                              <a:pt x="51" y="2"/>
                            </a:lnTo>
                            <a:lnTo>
                              <a:pt x="15" y="15"/>
                            </a:lnTo>
                            <a:lnTo>
                              <a:pt x="2" y="51"/>
                            </a:lnTo>
                            <a:lnTo>
                              <a:pt x="0" y="120"/>
                            </a:lnTo>
                            <a:lnTo>
                              <a:pt x="0" y="197"/>
                            </a:lnTo>
                            <a:lnTo>
                              <a:pt x="2" y="266"/>
                            </a:lnTo>
                            <a:lnTo>
                              <a:pt x="15" y="302"/>
                            </a:lnTo>
                            <a:lnTo>
                              <a:pt x="51" y="315"/>
                            </a:lnTo>
                            <a:lnTo>
                              <a:pt x="120" y="317"/>
                            </a:lnTo>
                            <a:lnTo>
                              <a:pt x="1176" y="317"/>
                            </a:lnTo>
                            <a:lnTo>
                              <a:pt x="1176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DF167" id="Freeform 8" o:spid="_x0000_s1026" alt="&quot;&quot;" style="position:absolute;margin-left:7.6pt;margin-top:0;width:58.8pt;height:15.85pt;z-index:-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coordsize="117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" path="m1176,l120,,51,2,15,15,2,51,,120r,77l2,266r13,36l51,315r69,2l1176,317,1176,xe" fillcolor="#0070c0" stroked="f">
              <v:path arrowok="t" o:connecttype="custom" o:connectlocs="746760,9601200;76200,9601200;32385,9602470;9525,9610725;1270,9633585;0,9677400;0,9726295;1270,9770110;9525,9792970;32385,9801225;76200,9802495;746760,9802495;746760,9601200" o:connectangles="0,0,0,0,0,0,0,0,0,0,0,0,0"/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86C43C" wp14:editId="6FFFCF8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43400" cy="201295"/>
              <wp:effectExtent l="0" t="0" r="0" b="8255"/>
              <wp:wrapNone/>
              <wp:docPr id="492627368" name="Freeform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0" cy="201295"/>
                      </a:xfrm>
                      <a:custGeom>
                        <a:avLst/>
                        <a:gdLst>
                          <a:gd name="T0" fmla="*/ 6720 w 6840"/>
                          <a:gd name="T1" fmla="+- 0 15120 15120"/>
                          <a:gd name="T2" fmla="*/ 15120 h 317"/>
                          <a:gd name="T3" fmla="*/ 0 w 6840"/>
                          <a:gd name="T4" fmla="+- 0 15120 15120"/>
                          <a:gd name="T5" fmla="*/ 15120 h 317"/>
                          <a:gd name="T6" fmla="*/ 0 w 6840"/>
                          <a:gd name="T7" fmla="+- 0 15437 15120"/>
                          <a:gd name="T8" fmla="*/ 15437 h 317"/>
                          <a:gd name="T9" fmla="*/ 6720 w 6840"/>
                          <a:gd name="T10" fmla="+- 0 15437 15120"/>
                          <a:gd name="T11" fmla="*/ 15437 h 317"/>
                          <a:gd name="T12" fmla="*/ 6789 w 6840"/>
                          <a:gd name="T13" fmla="+- 0 15435 15120"/>
                          <a:gd name="T14" fmla="*/ 15435 h 317"/>
                          <a:gd name="T15" fmla="*/ 6825 w 6840"/>
                          <a:gd name="T16" fmla="+- 0 15422 15120"/>
                          <a:gd name="T17" fmla="*/ 15422 h 317"/>
                          <a:gd name="T18" fmla="*/ 6838 w 6840"/>
                          <a:gd name="T19" fmla="+- 0 15386 15120"/>
                          <a:gd name="T20" fmla="*/ 15386 h 317"/>
                          <a:gd name="T21" fmla="*/ 6840 w 6840"/>
                          <a:gd name="T22" fmla="+- 0 15317 15120"/>
                          <a:gd name="T23" fmla="*/ 15317 h 317"/>
                          <a:gd name="T24" fmla="*/ 6840 w 6840"/>
                          <a:gd name="T25" fmla="+- 0 15240 15120"/>
                          <a:gd name="T26" fmla="*/ 15240 h 317"/>
                          <a:gd name="T27" fmla="*/ 6838 w 6840"/>
                          <a:gd name="T28" fmla="+- 0 15171 15120"/>
                          <a:gd name="T29" fmla="*/ 15171 h 317"/>
                          <a:gd name="T30" fmla="*/ 6825 w 6840"/>
                          <a:gd name="T31" fmla="+- 0 15135 15120"/>
                          <a:gd name="T32" fmla="*/ 15135 h 317"/>
                          <a:gd name="T33" fmla="*/ 6789 w 6840"/>
                          <a:gd name="T34" fmla="+- 0 15122 15120"/>
                          <a:gd name="T35" fmla="*/ 15122 h 317"/>
                          <a:gd name="T36" fmla="*/ 6720 w 6840"/>
                          <a:gd name="T37" fmla="+- 0 15120 15120"/>
                          <a:gd name="T38" fmla="*/ 15120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6840" h="317">
                            <a:moveTo>
                              <a:pt x="672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6720" y="317"/>
                            </a:lnTo>
                            <a:lnTo>
                              <a:pt x="6789" y="315"/>
                            </a:lnTo>
                            <a:lnTo>
                              <a:pt x="6825" y="302"/>
                            </a:lnTo>
                            <a:lnTo>
                              <a:pt x="6838" y="266"/>
                            </a:lnTo>
                            <a:lnTo>
                              <a:pt x="6840" y="197"/>
                            </a:lnTo>
                            <a:lnTo>
                              <a:pt x="6840" y="120"/>
                            </a:lnTo>
                            <a:lnTo>
                              <a:pt x="6838" y="51"/>
                            </a:lnTo>
                            <a:lnTo>
                              <a:pt x="6825" y="15"/>
                            </a:lnTo>
                            <a:lnTo>
                              <a:pt x="6789" y="2"/>
                            </a:lnTo>
                            <a:lnTo>
                              <a:pt x="6720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4FC78" id="Freeform 9" o:spid="_x0000_s1026" alt="&quot;&quot;" style="position:absolute;margin-left:0;margin-top:0;width:342pt;height:15.85pt;z-index:-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coordsize="68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" path="m6720,l,,,317r6720,l6789,315r36,-13l6838,266r2,-69l6840,120r-2,-69l6825,15,6789,2,6720,xe" fillcolor="#0070c0" stroked="f">
              <v:path arrowok="t" o:connecttype="custom" o:connectlocs="4267200,9601200;0,9601200;0,9802495;4267200,9802495;4311015,9801225;4333875,9792970;4342130,9770110;4343400,9726295;4343400,9677400;4342130,9633585;4333875,9610725;4311015,9602470;4267200,9601200" o:connectangles="0,0,0,0,0,0,0,0,0,0,0,0,0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0C93" w14:textId="77777777" w:rsidR="00A62D62" w:rsidRPr="008E074E" w:rsidRDefault="00A62D62" w:rsidP="008E074E">
    <w:pPr>
      <w:spacing w:after="0"/>
      <w:ind w:left="14"/>
      <w:rPr>
        <w:rFonts w:cstheme="minorHAnsi"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51A529C2" wp14:editId="291DC8D0">
          <wp:simplePos x="0" y="0"/>
          <wp:positionH relativeFrom="column">
            <wp:posOffset>3901440</wp:posOffset>
          </wp:positionH>
          <wp:positionV relativeFrom="paragraph">
            <wp:posOffset>7620</wp:posOffset>
          </wp:positionV>
          <wp:extent cx="1988820" cy="693420"/>
          <wp:effectExtent l="0" t="0" r="0" b="0"/>
          <wp:wrapThrough wrapText="bothSides">
            <wp:wrapPolygon edited="0">
              <wp:start x="1034" y="0"/>
              <wp:lineTo x="0" y="2967"/>
              <wp:lineTo x="0" y="10088"/>
              <wp:lineTo x="207" y="20769"/>
              <wp:lineTo x="1862" y="20769"/>
              <wp:lineTo x="21103" y="19582"/>
              <wp:lineTo x="21310" y="16022"/>
              <wp:lineTo x="21310" y="13648"/>
              <wp:lineTo x="20483" y="9495"/>
              <wp:lineTo x="20897" y="5934"/>
              <wp:lineTo x="14690" y="2374"/>
              <wp:lineTo x="4138" y="0"/>
              <wp:lineTo x="1034" y="0"/>
            </wp:wrapPolygon>
          </wp:wrapThrough>
          <wp:docPr id="20526254" name="Picture 20526254" descr="Freedom Scienti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edom Scientif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86DCFB" wp14:editId="0ED86918">
              <wp:simplePos x="0" y="0"/>
              <wp:positionH relativeFrom="page">
                <wp:posOffset>715010</wp:posOffset>
              </wp:positionH>
              <wp:positionV relativeFrom="page">
                <wp:posOffset>9202420</wp:posOffset>
              </wp:positionV>
              <wp:extent cx="6493510" cy="305435"/>
              <wp:effectExtent l="635" t="1270" r="1905" b="0"/>
              <wp:wrapNone/>
              <wp:docPr id="382882052" name="Text Box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35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40D60" w14:textId="77777777" w:rsidR="00A62D62" w:rsidRPr="00DD06EE" w:rsidRDefault="00A62D62" w:rsidP="008E074E">
                          <w:pPr>
                            <w:spacing w:before="10"/>
                            <w:ind w:left="20"/>
                            <w:rPr>
                              <w:rFonts w:cstheme="minorHAnsi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HAnsi"/>
                              <w:i/>
                              <w:iCs/>
                              <w:color w:val="222222"/>
                              <w:sz w:val="24"/>
                              <w:szCs w:val="24"/>
                              <w:shd w:val="clear" w:color="auto" w:fill="FFFFFF"/>
                            </w:rPr>
                            <w:t>Copyright © 2024 by Freedom Scientific</w:t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ab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 xml:space="preserve">Page 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t>1</w:t>
                          </w:r>
                          <w:r w:rsidRPr="00DD06EE">
                            <w:rPr>
                              <w:rFonts w:cstheme="minorHAnsi"/>
                              <w:i/>
                              <w:iCs/>
                              <w:noProof/>
                              <w:color w:val="231F20"/>
                              <w:spacing w:val="-1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6D1DBB6" w14:textId="77777777" w:rsidR="00A62D62" w:rsidRPr="00DD06EE" w:rsidRDefault="00A62D62" w:rsidP="008E074E">
                          <w:pPr>
                            <w:spacing w:before="10"/>
                            <w:rPr>
                              <w:i/>
                              <w:iCs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6DC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56.3pt;margin-top:724.6pt;width:511.3pt;height:24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" filled="f" stroked="f">
              <v:textbox inset="0,0,0,0">
                <w:txbxContent>
                  <w:p w14:paraId="1C940D60" w14:textId="77777777" w:rsidR="00A62D62" w:rsidRPr="00DD06EE" w:rsidRDefault="00A62D62" w:rsidP="008E074E">
                    <w:pPr>
                      <w:spacing w:before="10"/>
                      <w:ind w:left="20"/>
                      <w:rPr>
                        <w:rFonts w:cstheme="minorHAnsi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i/>
                        <w:iCs/>
                        <w:color w:val="222222"/>
                        <w:sz w:val="24"/>
                        <w:szCs w:val="24"/>
                        <w:shd w:val="clear" w:color="auto" w:fill="FFFFFF"/>
                      </w:rPr>
                      <w:t>Copyright © 2024 by Freedom Scientific</w:t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ab/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t xml:space="preserve">Page </w: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begin"/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DD06EE">
                      <w:rPr>
                        <w:rFonts w:cstheme="minorHAnsi"/>
                        <w:i/>
                        <w:iCs/>
                        <w:color w:val="231F20"/>
                        <w:spacing w:val="-10"/>
                        <w:sz w:val="24"/>
                        <w:szCs w:val="24"/>
                      </w:rPr>
                      <w:fldChar w:fldCharType="separate"/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t>1</w:t>
                    </w:r>
                    <w:r w:rsidRPr="00DD06EE">
                      <w:rPr>
                        <w:rFonts w:cstheme="minorHAnsi"/>
                        <w:i/>
                        <w:iCs/>
                        <w:noProof/>
                        <w:color w:val="231F20"/>
                        <w:spacing w:val="-10"/>
                        <w:sz w:val="24"/>
                        <w:szCs w:val="24"/>
                      </w:rPr>
                      <w:fldChar w:fldCharType="end"/>
                    </w:r>
                  </w:p>
                  <w:p w14:paraId="76D1DBB6" w14:textId="77777777" w:rsidR="00A62D62" w:rsidRPr="00DD06EE" w:rsidRDefault="00A62D62" w:rsidP="008E074E">
                    <w:pPr>
                      <w:spacing w:before="10"/>
                      <w:rPr>
                        <w:i/>
                        <w:iCs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1F448461" wp14:editId="22973BB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4343400" cy="201295"/>
              <wp:effectExtent l="0" t="0" r="0" b="8255"/>
              <wp:wrapNone/>
              <wp:docPr id="2033237415" name="Freeform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3400" cy="201295"/>
                      </a:xfrm>
                      <a:custGeom>
                        <a:avLst/>
                        <a:gdLst>
                          <a:gd name="T0" fmla="*/ 6720 w 6840"/>
                          <a:gd name="T1" fmla="+- 0 15120 15120"/>
                          <a:gd name="T2" fmla="*/ 15120 h 317"/>
                          <a:gd name="T3" fmla="*/ 0 w 6840"/>
                          <a:gd name="T4" fmla="+- 0 15120 15120"/>
                          <a:gd name="T5" fmla="*/ 15120 h 317"/>
                          <a:gd name="T6" fmla="*/ 0 w 6840"/>
                          <a:gd name="T7" fmla="+- 0 15437 15120"/>
                          <a:gd name="T8" fmla="*/ 15437 h 317"/>
                          <a:gd name="T9" fmla="*/ 6720 w 6840"/>
                          <a:gd name="T10" fmla="+- 0 15437 15120"/>
                          <a:gd name="T11" fmla="*/ 15437 h 317"/>
                          <a:gd name="T12" fmla="*/ 6789 w 6840"/>
                          <a:gd name="T13" fmla="+- 0 15435 15120"/>
                          <a:gd name="T14" fmla="*/ 15435 h 317"/>
                          <a:gd name="T15" fmla="*/ 6825 w 6840"/>
                          <a:gd name="T16" fmla="+- 0 15422 15120"/>
                          <a:gd name="T17" fmla="*/ 15422 h 317"/>
                          <a:gd name="T18" fmla="*/ 6838 w 6840"/>
                          <a:gd name="T19" fmla="+- 0 15386 15120"/>
                          <a:gd name="T20" fmla="*/ 15386 h 317"/>
                          <a:gd name="T21" fmla="*/ 6840 w 6840"/>
                          <a:gd name="T22" fmla="+- 0 15317 15120"/>
                          <a:gd name="T23" fmla="*/ 15317 h 317"/>
                          <a:gd name="T24" fmla="*/ 6840 w 6840"/>
                          <a:gd name="T25" fmla="+- 0 15240 15120"/>
                          <a:gd name="T26" fmla="*/ 15240 h 317"/>
                          <a:gd name="T27" fmla="*/ 6838 w 6840"/>
                          <a:gd name="T28" fmla="+- 0 15171 15120"/>
                          <a:gd name="T29" fmla="*/ 15171 h 317"/>
                          <a:gd name="T30" fmla="*/ 6825 w 6840"/>
                          <a:gd name="T31" fmla="+- 0 15135 15120"/>
                          <a:gd name="T32" fmla="*/ 15135 h 317"/>
                          <a:gd name="T33" fmla="*/ 6789 w 6840"/>
                          <a:gd name="T34" fmla="+- 0 15122 15120"/>
                          <a:gd name="T35" fmla="*/ 15122 h 317"/>
                          <a:gd name="T36" fmla="*/ 6720 w 6840"/>
                          <a:gd name="T37" fmla="+- 0 15120 15120"/>
                          <a:gd name="T38" fmla="*/ 15120 h 31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6840" h="317">
                            <a:moveTo>
                              <a:pt x="6720" y="0"/>
                            </a:moveTo>
                            <a:lnTo>
                              <a:pt x="0" y="0"/>
                            </a:lnTo>
                            <a:lnTo>
                              <a:pt x="0" y="317"/>
                            </a:lnTo>
                            <a:lnTo>
                              <a:pt x="6720" y="317"/>
                            </a:lnTo>
                            <a:lnTo>
                              <a:pt x="6789" y="315"/>
                            </a:lnTo>
                            <a:lnTo>
                              <a:pt x="6825" y="302"/>
                            </a:lnTo>
                            <a:lnTo>
                              <a:pt x="6838" y="266"/>
                            </a:lnTo>
                            <a:lnTo>
                              <a:pt x="6840" y="197"/>
                            </a:lnTo>
                            <a:lnTo>
                              <a:pt x="6840" y="120"/>
                            </a:lnTo>
                            <a:lnTo>
                              <a:pt x="6838" y="51"/>
                            </a:lnTo>
                            <a:lnTo>
                              <a:pt x="6825" y="15"/>
                            </a:lnTo>
                            <a:lnTo>
                              <a:pt x="6789" y="2"/>
                            </a:lnTo>
                            <a:lnTo>
                              <a:pt x="6720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B3F53" id="Freeform 9" o:spid="_x0000_s1026" alt="&quot;&quot;" style="position:absolute;margin-left:0;margin-top:756pt;width:342pt;height:15.8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" path="m6720,l,,,317r6720,l6789,315r36,-13l6838,266r2,-69l6840,120r-2,-69l6825,15,6789,2,6720,xe" fillcolor="#0070c0" stroked="f">
              <v:path arrowok="t" o:connecttype="custom" o:connectlocs="4267200,9601200;0,9601200;0,9802495;4267200,9802495;4311015,9801225;4333875,9792970;4342130,9770110;4343400,9726295;4343400,9677400;4342130,9633585;4333875,9610725;4311015,9602470;4267200,9601200" o:connectangles="0,0,0,0,0,0,0,0,0,0,0,0,0"/>
              <w10:wrap anchorx="page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EDB3B25" wp14:editId="5B78B57C">
              <wp:simplePos x="0" y="0"/>
              <wp:positionH relativeFrom="page">
                <wp:posOffset>7025640</wp:posOffset>
              </wp:positionH>
              <wp:positionV relativeFrom="page">
                <wp:posOffset>9601200</wp:posOffset>
              </wp:positionV>
              <wp:extent cx="746760" cy="201295"/>
              <wp:effectExtent l="0" t="0" r="0" b="8255"/>
              <wp:wrapNone/>
              <wp:docPr id="1711822906" name="Freeform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6760" cy="201295"/>
                      </a:xfrm>
                      <a:custGeom>
                        <a:avLst/>
                        <a:gdLst>
                          <a:gd name="T0" fmla="+- 0 12240 11064"/>
                          <a:gd name="T1" fmla="*/ T0 w 1176"/>
                          <a:gd name="T2" fmla="+- 0 15120 15120"/>
                          <a:gd name="T3" fmla="*/ 15120 h 317"/>
                          <a:gd name="T4" fmla="+- 0 11184 11064"/>
                          <a:gd name="T5" fmla="*/ T4 w 1176"/>
                          <a:gd name="T6" fmla="+- 0 15120 15120"/>
                          <a:gd name="T7" fmla="*/ 15120 h 317"/>
                          <a:gd name="T8" fmla="+- 0 11115 11064"/>
                          <a:gd name="T9" fmla="*/ T8 w 1176"/>
                          <a:gd name="T10" fmla="+- 0 15122 15120"/>
                          <a:gd name="T11" fmla="*/ 15122 h 317"/>
                          <a:gd name="T12" fmla="+- 0 11079 11064"/>
                          <a:gd name="T13" fmla="*/ T12 w 1176"/>
                          <a:gd name="T14" fmla="+- 0 15135 15120"/>
                          <a:gd name="T15" fmla="*/ 15135 h 317"/>
                          <a:gd name="T16" fmla="+- 0 11066 11064"/>
                          <a:gd name="T17" fmla="*/ T16 w 1176"/>
                          <a:gd name="T18" fmla="+- 0 15171 15120"/>
                          <a:gd name="T19" fmla="*/ 15171 h 317"/>
                          <a:gd name="T20" fmla="+- 0 11064 11064"/>
                          <a:gd name="T21" fmla="*/ T20 w 1176"/>
                          <a:gd name="T22" fmla="+- 0 15240 15120"/>
                          <a:gd name="T23" fmla="*/ 15240 h 317"/>
                          <a:gd name="T24" fmla="+- 0 11064 11064"/>
                          <a:gd name="T25" fmla="*/ T24 w 1176"/>
                          <a:gd name="T26" fmla="+- 0 15317 15120"/>
                          <a:gd name="T27" fmla="*/ 15317 h 317"/>
                          <a:gd name="T28" fmla="+- 0 11066 11064"/>
                          <a:gd name="T29" fmla="*/ T28 w 1176"/>
                          <a:gd name="T30" fmla="+- 0 15386 15120"/>
                          <a:gd name="T31" fmla="*/ 15386 h 317"/>
                          <a:gd name="T32" fmla="+- 0 11079 11064"/>
                          <a:gd name="T33" fmla="*/ T32 w 1176"/>
                          <a:gd name="T34" fmla="+- 0 15422 15120"/>
                          <a:gd name="T35" fmla="*/ 15422 h 317"/>
                          <a:gd name="T36" fmla="+- 0 11115 11064"/>
                          <a:gd name="T37" fmla="*/ T36 w 1176"/>
                          <a:gd name="T38" fmla="+- 0 15435 15120"/>
                          <a:gd name="T39" fmla="*/ 15435 h 317"/>
                          <a:gd name="T40" fmla="+- 0 11184 11064"/>
                          <a:gd name="T41" fmla="*/ T40 w 1176"/>
                          <a:gd name="T42" fmla="+- 0 15437 15120"/>
                          <a:gd name="T43" fmla="*/ 15437 h 317"/>
                          <a:gd name="T44" fmla="+- 0 12240 11064"/>
                          <a:gd name="T45" fmla="*/ T44 w 1176"/>
                          <a:gd name="T46" fmla="+- 0 15437 15120"/>
                          <a:gd name="T47" fmla="*/ 15437 h 317"/>
                          <a:gd name="T48" fmla="+- 0 12240 11064"/>
                          <a:gd name="T49" fmla="*/ T48 w 1176"/>
                          <a:gd name="T50" fmla="+- 0 15120 15120"/>
                          <a:gd name="T51" fmla="*/ 15120 h 31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1176" h="317">
                            <a:moveTo>
                              <a:pt x="1176" y="0"/>
                            </a:moveTo>
                            <a:lnTo>
                              <a:pt x="120" y="0"/>
                            </a:lnTo>
                            <a:lnTo>
                              <a:pt x="51" y="2"/>
                            </a:lnTo>
                            <a:lnTo>
                              <a:pt x="15" y="15"/>
                            </a:lnTo>
                            <a:lnTo>
                              <a:pt x="2" y="51"/>
                            </a:lnTo>
                            <a:lnTo>
                              <a:pt x="0" y="120"/>
                            </a:lnTo>
                            <a:lnTo>
                              <a:pt x="0" y="197"/>
                            </a:lnTo>
                            <a:lnTo>
                              <a:pt x="2" y="266"/>
                            </a:lnTo>
                            <a:lnTo>
                              <a:pt x="15" y="302"/>
                            </a:lnTo>
                            <a:lnTo>
                              <a:pt x="51" y="315"/>
                            </a:lnTo>
                            <a:lnTo>
                              <a:pt x="120" y="317"/>
                            </a:lnTo>
                            <a:lnTo>
                              <a:pt x="1176" y="317"/>
                            </a:lnTo>
                            <a:lnTo>
                              <a:pt x="1176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B0A20" id="Freeform 8" o:spid="_x0000_s1026" alt="&quot;&quot;" style="position:absolute;margin-left:553.2pt;margin-top:756pt;width:58.8pt;height:15.8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76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" path="m1176,l120,,51,2,15,15,2,51,,120r,77l2,266r13,36l51,315r69,2l1176,317,1176,xe" fillcolor="#0070c0" stroked="f">
              <v:path arrowok="t" o:connecttype="custom" o:connectlocs="746760,9601200;76200,9601200;32385,9602470;9525,9610725;1270,9633585;0,9677400;0,9726295;1270,9770110;9525,9792970;32385,9801225;76200,9802495;746760,9802495;746760,9601200" o:connectangles="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A42B" w14:textId="77777777" w:rsidR="008316D7" w:rsidRDefault="008316D7">
      <w:r>
        <w:separator/>
      </w:r>
    </w:p>
  </w:footnote>
  <w:footnote w:type="continuationSeparator" w:id="0">
    <w:p w14:paraId="3245DEE3" w14:textId="77777777" w:rsidR="008316D7" w:rsidRDefault="0083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4974033"/>
  <w:bookmarkStart w:id="1" w:name="_Hlk34974034"/>
  <w:p w14:paraId="012342DB" w14:textId="6C8FC061" w:rsidR="00B34602" w:rsidRDefault="009F2646" w:rsidP="00B34602">
    <w:pPr>
      <w:rPr>
        <w:color w:val="00447C"/>
        <w:sz w:val="57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3C984AC5" wp14:editId="01629EE8">
              <wp:simplePos x="0" y="0"/>
              <wp:positionH relativeFrom="column">
                <wp:posOffset>-685800</wp:posOffset>
              </wp:positionH>
              <wp:positionV relativeFrom="page">
                <wp:posOffset>0</wp:posOffset>
              </wp:positionV>
              <wp:extent cx="7772400" cy="289560"/>
              <wp:effectExtent l="0" t="0" r="0" b="0"/>
              <wp:wrapNone/>
              <wp:docPr id="28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89560"/>
                        <a:chOff x="0" y="0"/>
                        <a:chExt cx="11400" cy="456"/>
                      </a:xfrm>
                    </wpg:grpSpPr>
                    <wps:wsp>
                      <wps:cNvPr id="29" name="Freeform 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0" cy="336"/>
                        </a:xfrm>
                        <a:custGeom>
                          <a:avLst/>
                          <a:gdLst>
                            <a:gd name="T0" fmla="*/ 11400 w 11400"/>
                            <a:gd name="T1" fmla="*/ 0 h 336"/>
                            <a:gd name="T2" fmla="*/ 0 w 11400"/>
                            <a:gd name="T3" fmla="*/ 0 h 336"/>
                            <a:gd name="T4" fmla="*/ 0 w 11400"/>
                            <a:gd name="T5" fmla="*/ 95 h 336"/>
                            <a:gd name="T6" fmla="*/ 4 w 11400"/>
                            <a:gd name="T7" fmla="*/ 234 h 336"/>
                            <a:gd name="T8" fmla="*/ 30 w 11400"/>
                            <a:gd name="T9" fmla="*/ 305 h 336"/>
                            <a:gd name="T10" fmla="*/ 101 w 11400"/>
                            <a:gd name="T11" fmla="*/ 331 h 336"/>
                            <a:gd name="T12" fmla="*/ 240 w 11400"/>
                            <a:gd name="T13" fmla="*/ 335 h 336"/>
                            <a:gd name="T14" fmla="*/ 11160 w 11400"/>
                            <a:gd name="T15" fmla="*/ 335 h 336"/>
                            <a:gd name="T16" fmla="*/ 11299 w 11400"/>
                            <a:gd name="T17" fmla="*/ 331 h 336"/>
                            <a:gd name="T18" fmla="*/ 11370 w 11400"/>
                            <a:gd name="T19" fmla="*/ 305 h 336"/>
                            <a:gd name="T20" fmla="*/ 11396 w 11400"/>
                            <a:gd name="T21" fmla="*/ 234 h 336"/>
                            <a:gd name="T22" fmla="*/ 11400 w 11400"/>
                            <a:gd name="T23" fmla="*/ 95 h 336"/>
                            <a:gd name="T24" fmla="*/ 11400 w 11400"/>
                            <a:gd name="T25" fmla="*/ 0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400" h="336">
                              <a:moveTo>
                                <a:pt x="11400" y="0"/>
                              </a:move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4" y="234"/>
                              </a:lnTo>
                              <a:lnTo>
                                <a:pt x="30" y="305"/>
                              </a:lnTo>
                              <a:lnTo>
                                <a:pt x="101" y="331"/>
                              </a:lnTo>
                              <a:lnTo>
                                <a:pt x="240" y="335"/>
                              </a:lnTo>
                              <a:lnTo>
                                <a:pt x="11160" y="335"/>
                              </a:lnTo>
                              <a:lnTo>
                                <a:pt x="11299" y="331"/>
                              </a:lnTo>
                              <a:lnTo>
                                <a:pt x="11370" y="305"/>
                              </a:lnTo>
                              <a:lnTo>
                                <a:pt x="11396" y="234"/>
                              </a:lnTo>
                              <a:lnTo>
                                <a:pt x="11400" y="95"/>
                              </a:lnTo>
                              <a:lnTo>
                                <a:pt x="1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4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0" cy="456"/>
                        </a:xfrm>
                        <a:custGeom>
                          <a:avLst/>
                          <a:gdLst>
                            <a:gd name="T0" fmla="*/ 11400 w 11400"/>
                            <a:gd name="T1" fmla="*/ 0 h 456"/>
                            <a:gd name="T2" fmla="*/ 0 w 11400"/>
                            <a:gd name="T3" fmla="*/ 0 h 456"/>
                            <a:gd name="T4" fmla="*/ 0 w 11400"/>
                            <a:gd name="T5" fmla="*/ 215 h 456"/>
                            <a:gd name="T6" fmla="*/ 4 w 11400"/>
                            <a:gd name="T7" fmla="*/ 354 h 456"/>
                            <a:gd name="T8" fmla="*/ 30 w 11400"/>
                            <a:gd name="T9" fmla="*/ 425 h 456"/>
                            <a:gd name="T10" fmla="*/ 101 w 11400"/>
                            <a:gd name="T11" fmla="*/ 451 h 456"/>
                            <a:gd name="T12" fmla="*/ 240 w 11400"/>
                            <a:gd name="T13" fmla="*/ 455 h 456"/>
                            <a:gd name="T14" fmla="*/ 11160 w 11400"/>
                            <a:gd name="T15" fmla="*/ 455 h 456"/>
                            <a:gd name="T16" fmla="*/ 11299 w 11400"/>
                            <a:gd name="T17" fmla="*/ 451 h 456"/>
                            <a:gd name="T18" fmla="*/ 11370 w 11400"/>
                            <a:gd name="T19" fmla="*/ 425 h 456"/>
                            <a:gd name="T20" fmla="*/ 11396 w 11400"/>
                            <a:gd name="T21" fmla="*/ 354 h 456"/>
                            <a:gd name="T22" fmla="*/ 11400 w 11400"/>
                            <a:gd name="T23" fmla="*/ 215 h 456"/>
                            <a:gd name="T24" fmla="*/ 11400 w 11400"/>
                            <a:gd name="T25" fmla="*/ 0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400" h="456">
                              <a:moveTo>
                                <a:pt x="11400" y="0"/>
                              </a:moveTo>
                              <a:lnTo>
                                <a:pt x="0" y="0"/>
                              </a:lnTo>
                              <a:lnTo>
                                <a:pt x="0" y="215"/>
                              </a:lnTo>
                              <a:lnTo>
                                <a:pt x="4" y="354"/>
                              </a:lnTo>
                              <a:lnTo>
                                <a:pt x="30" y="425"/>
                              </a:lnTo>
                              <a:lnTo>
                                <a:pt x="101" y="451"/>
                              </a:lnTo>
                              <a:lnTo>
                                <a:pt x="240" y="455"/>
                              </a:lnTo>
                              <a:lnTo>
                                <a:pt x="11160" y="455"/>
                              </a:lnTo>
                              <a:lnTo>
                                <a:pt x="11299" y="451"/>
                              </a:lnTo>
                              <a:lnTo>
                                <a:pt x="11370" y="425"/>
                              </a:lnTo>
                              <a:lnTo>
                                <a:pt x="11396" y="354"/>
                              </a:lnTo>
                              <a:lnTo>
                                <a:pt x="11400" y="215"/>
                              </a:lnTo>
                              <a:lnTo>
                                <a:pt x="11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5C2EA" id="Group 15" o:spid="_x0000_s1026" alt="&quot;&quot;" style="position:absolute;margin-left:-54pt;margin-top:0;width:612pt;height:22.8pt;z-index:251653632;mso-position-vertical-relative:page" coordsize="1140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">
              <v:shape id="Freeform 16" o:spid="_x0000_s1027" style="position:absolute;width:11400;height:336;visibility:visible;mso-wrap-style:square;v-text-anchor:top" coordsize="114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" path="m11400,l,,,95,4,234r26,71l101,331r139,4l11160,335r139,-4l11370,305r26,-71l11400,95r,-95xe" fillcolor="#00447c" stroked="f">
                <v:path arrowok="t" o:connecttype="custom" o:connectlocs="11400,0;0,0;0,95;4,234;30,305;101,331;240,335;11160,335;11299,331;11370,305;11396,234;11400,95;11400,0" o:connectangles="0,0,0,0,0,0,0,0,0,0,0,0,0"/>
              </v:shape>
              <v:shape id="Freeform 17" o:spid="_x0000_s1028" style="position:absolute;width:11400;height:456;visibility:visible;mso-wrap-style:square;v-text-anchor:top" coordsize="114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" path="m11400,l,,,215,4,354r26,71l101,451r139,4l11160,455r139,-4l11370,425r26,-71l11400,215r,-215xe" fillcolor="#0070c0" stroked="f">
                <v:path arrowok="t" o:connecttype="custom" o:connectlocs="11400,0;0,0;0,215;4,354;30,425;101,451;240,455;11160,455;11299,451;11370,425;11396,354;11400,215;11400,0" o:connectangles="0,0,0,0,0,0,0,0,0,0,0,0,0"/>
              </v:shape>
              <w10:wrap anchory="page"/>
            </v:group>
          </w:pict>
        </mc:Fallback>
      </mc:AlternateContent>
    </w:r>
  </w:p>
  <w:p w14:paraId="18B2BA8C" w14:textId="18A0D172" w:rsidR="00B34602" w:rsidRPr="002E2633" w:rsidRDefault="001859BD" w:rsidP="003826AA">
    <w:pPr>
      <w:pStyle w:val="Title"/>
    </w:pPr>
    <w:r>
      <w:t>RUBY 10</w:t>
    </w:r>
    <w:r w:rsidR="002E2633">
      <w:t xml:space="preserve"> </w:t>
    </w:r>
    <w:r w:rsidR="00B34602" w:rsidRPr="002E2633">
      <w:t xml:space="preserve">Technical </w:t>
    </w:r>
    <w:r w:rsidR="00B34602" w:rsidRPr="003826AA">
      <w:t>Bulletin</w:t>
    </w:r>
    <w:r w:rsidR="002E2633" w:rsidRPr="002E2633">
      <w:t xml:space="preserve"> </w:t>
    </w:r>
    <w:r w:rsidR="002E2633">
      <w:br/>
    </w:r>
    <w:bookmarkEnd w:id="0"/>
    <w:bookmarkEnd w:id="1"/>
    <w:r w:rsidR="00417597">
      <w:t>2.5.21 with BSP v206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3994" w14:textId="03F47895" w:rsidR="00B34602" w:rsidRDefault="00C66727" w:rsidP="00B34602">
    <w:pPr>
      <w:spacing w:line="288" w:lineRule="auto"/>
      <w:rPr>
        <w:b/>
        <w:color w:val="00447C"/>
        <w:sz w:val="57"/>
      </w:rPr>
    </w:pPr>
    <w:r>
      <w:rPr>
        <w:rFonts w:ascii="Times New Roman"/>
        <w:b/>
        <w:noProof/>
        <w:sz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8C5AC0C" wp14:editId="6D1E5776">
              <wp:simplePos x="0" y="0"/>
              <wp:positionH relativeFrom="page">
                <wp:posOffset>-60960</wp:posOffset>
              </wp:positionH>
              <wp:positionV relativeFrom="page">
                <wp:posOffset>0</wp:posOffset>
              </wp:positionV>
              <wp:extent cx="7833360" cy="289560"/>
              <wp:effectExtent l="0" t="0" r="0" b="0"/>
              <wp:wrapNone/>
              <wp:docPr id="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33360" cy="289560"/>
                        <a:chOff x="0" y="0"/>
                        <a:chExt cx="11400" cy="456"/>
                      </a:xfrm>
                      <a:solidFill>
                        <a:srgbClr val="0070C0"/>
                      </a:solidFill>
                    </wpg:grpSpPr>
                    <wps:wsp>
                      <wps:cNvPr id="9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0" cy="336"/>
                        </a:xfrm>
                        <a:custGeom>
                          <a:avLst/>
                          <a:gdLst>
                            <a:gd name="T0" fmla="*/ 11400 w 11400"/>
                            <a:gd name="T1" fmla="*/ 0 h 336"/>
                            <a:gd name="T2" fmla="*/ 0 w 11400"/>
                            <a:gd name="T3" fmla="*/ 0 h 336"/>
                            <a:gd name="T4" fmla="*/ 0 w 11400"/>
                            <a:gd name="T5" fmla="*/ 95 h 336"/>
                            <a:gd name="T6" fmla="*/ 4 w 11400"/>
                            <a:gd name="T7" fmla="*/ 234 h 336"/>
                            <a:gd name="T8" fmla="*/ 30 w 11400"/>
                            <a:gd name="T9" fmla="*/ 305 h 336"/>
                            <a:gd name="T10" fmla="*/ 101 w 11400"/>
                            <a:gd name="T11" fmla="*/ 331 h 336"/>
                            <a:gd name="T12" fmla="*/ 240 w 11400"/>
                            <a:gd name="T13" fmla="*/ 335 h 336"/>
                            <a:gd name="T14" fmla="*/ 11160 w 11400"/>
                            <a:gd name="T15" fmla="*/ 335 h 336"/>
                            <a:gd name="T16" fmla="*/ 11299 w 11400"/>
                            <a:gd name="T17" fmla="*/ 331 h 336"/>
                            <a:gd name="T18" fmla="*/ 11370 w 11400"/>
                            <a:gd name="T19" fmla="*/ 305 h 336"/>
                            <a:gd name="T20" fmla="*/ 11396 w 11400"/>
                            <a:gd name="T21" fmla="*/ 234 h 336"/>
                            <a:gd name="T22" fmla="*/ 11400 w 11400"/>
                            <a:gd name="T23" fmla="*/ 95 h 336"/>
                            <a:gd name="T24" fmla="*/ 11400 w 11400"/>
                            <a:gd name="T25" fmla="*/ 0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400" h="336">
                              <a:moveTo>
                                <a:pt x="11400" y="0"/>
                              </a:moveTo>
                              <a:lnTo>
                                <a:pt x="0" y="0"/>
                              </a:lnTo>
                              <a:lnTo>
                                <a:pt x="0" y="95"/>
                              </a:lnTo>
                              <a:lnTo>
                                <a:pt x="4" y="234"/>
                              </a:lnTo>
                              <a:lnTo>
                                <a:pt x="30" y="305"/>
                              </a:lnTo>
                              <a:lnTo>
                                <a:pt x="101" y="331"/>
                              </a:lnTo>
                              <a:lnTo>
                                <a:pt x="240" y="335"/>
                              </a:lnTo>
                              <a:lnTo>
                                <a:pt x="11160" y="335"/>
                              </a:lnTo>
                              <a:lnTo>
                                <a:pt x="11299" y="331"/>
                              </a:lnTo>
                              <a:lnTo>
                                <a:pt x="11370" y="305"/>
                              </a:lnTo>
                              <a:lnTo>
                                <a:pt x="11396" y="234"/>
                              </a:lnTo>
                              <a:lnTo>
                                <a:pt x="11400" y="95"/>
                              </a:lnTo>
                              <a:lnTo>
                                <a:pt x="1140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0" cy="456"/>
                        </a:xfrm>
                        <a:custGeom>
                          <a:avLst/>
                          <a:gdLst>
                            <a:gd name="T0" fmla="*/ 11400 w 11400"/>
                            <a:gd name="T1" fmla="*/ 0 h 456"/>
                            <a:gd name="T2" fmla="*/ 0 w 11400"/>
                            <a:gd name="T3" fmla="*/ 0 h 456"/>
                            <a:gd name="T4" fmla="*/ 0 w 11400"/>
                            <a:gd name="T5" fmla="*/ 215 h 456"/>
                            <a:gd name="T6" fmla="*/ 4 w 11400"/>
                            <a:gd name="T7" fmla="*/ 354 h 456"/>
                            <a:gd name="T8" fmla="*/ 30 w 11400"/>
                            <a:gd name="T9" fmla="*/ 425 h 456"/>
                            <a:gd name="T10" fmla="*/ 101 w 11400"/>
                            <a:gd name="T11" fmla="*/ 451 h 456"/>
                            <a:gd name="T12" fmla="*/ 240 w 11400"/>
                            <a:gd name="T13" fmla="*/ 455 h 456"/>
                            <a:gd name="T14" fmla="*/ 11160 w 11400"/>
                            <a:gd name="T15" fmla="*/ 455 h 456"/>
                            <a:gd name="T16" fmla="*/ 11299 w 11400"/>
                            <a:gd name="T17" fmla="*/ 451 h 456"/>
                            <a:gd name="T18" fmla="*/ 11370 w 11400"/>
                            <a:gd name="T19" fmla="*/ 425 h 456"/>
                            <a:gd name="T20" fmla="*/ 11396 w 11400"/>
                            <a:gd name="T21" fmla="*/ 354 h 456"/>
                            <a:gd name="T22" fmla="*/ 11400 w 11400"/>
                            <a:gd name="T23" fmla="*/ 215 h 456"/>
                            <a:gd name="T24" fmla="*/ 11400 w 11400"/>
                            <a:gd name="T25" fmla="*/ 0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400" h="456">
                              <a:moveTo>
                                <a:pt x="11400" y="0"/>
                              </a:moveTo>
                              <a:lnTo>
                                <a:pt x="0" y="0"/>
                              </a:lnTo>
                              <a:lnTo>
                                <a:pt x="0" y="215"/>
                              </a:lnTo>
                              <a:lnTo>
                                <a:pt x="4" y="354"/>
                              </a:lnTo>
                              <a:lnTo>
                                <a:pt x="30" y="425"/>
                              </a:lnTo>
                              <a:lnTo>
                                <a:pt x="101" y="451"/>
                              </a:lnTo>
                              <a:lnTo>
                                <a:pt x="240" y="455"/>
                              </a:lnTo>
                              <a:lnTo>
                                <a:pt x="11160" y="455"/>
                              </a:lnTo>
                              <a:lnTo>
                                <a:pt x="11299" y="451"/>
                              </a:lnTo>
                              <a:lnTo>
                                <a:pt x="11370" y="425"/>
                              </a:lnTo>
                              <a:lnTo>
                                <a:pt x="11396" y="354"/>
                              </a:lnTo>
                              <a:lnTo>
                                <a:pt x="11400" y="215"/>
                              </a:lnTo>
                              <a:lnTo>
                                <a:pt x="1140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DFDA6C" id="Group 18" o:spid="_x0000_s1026" alt="&quot;&quot;" style="position:absolute;margin-left:-4.8pt;margin-top:0;width:616.8pt;height:22.8pt;z-index:251654656;mso-position-horizontal-relative:page;mso-position-vertical-relative:page" coordsize="1140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">
              <v:shape id="Freeform 19" o:spid="_x0000_s1027" style="position:absolute;width:11400;height:336;visibility:visible;mso-wrap-style:square;v-text-anchor:top" coordsize="1140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" path="m11400,l,,,95,4,234r26,71l101,331r139,4l11160,335r139,-4l11370,305r26,-71l11400,95r,-95xe" filled="f" stroked="f">
                <v:path arrowok="t" o:connecttype="custom" o:connectlocs="11400,0;0,0;0,95;4,234;30,305;101,331;240,335;11160,335;11299,331;11370,305;11396,234;11400,95;11400,0" o:connectangles="0,0,0,0,0,0,0,0,0,0,0,0,0"/>
              </v:shape>
              <v:shape id="Freeform 20" o:spid="_x0000_s1028" style="position:absolute;width:11400;height:456;visibility:visible;mso-wrap-style:square;v-text-anchor:top" coordsize="1140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" path="m11400,l,,,215,4,354r26,71l101,451r139,4l11160,455r139,-4l11370,425r26,-71l11400,215r,-215xe" filled="f" stroked="f">
                <v:path arrowok="t" o:connecttype="custom" o:connectlocs="11400,0;0,0;0,215;4,354;30,425;101,451;240,455;11160,455;11299,451;11370,425;11396,354;11400,215;11400,0" o:connectangles="0,0,0,0,0,0,0,0,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" w:name="_Hlk22113713"/>
  <w:bookmarkStart w:id="9" w:name="_Hlk22113714"/>
  <w:bookmarkStart w:id="10" w:name="_Hlk22113727"/>
  <w:bookmarkStart w:id="11" w:name="_Hlk22113728"/>
  <w:bookmarkStart w:id="12" w:name="_Hlk22113741"/>
  <w:bookmarkStart w:id="13" w:name="_Hlk22113742"/>
  <w:p w14:paraId="18E27143" w14:textId="7F25CFA3" w:rsidR="00E40419" w:rsidRDefault="00C66727">
    <w:pPr>
      <w:pStyle w:val="BodyText"/>
      <w:spacing w:line="14" w:lineRule="auto"/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0B6A8EA0" wp14:editId="31E252A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69225" cy="304800"/>
              <wp:effectExtent l="0" t="0" r="3175" b="0"/>
              <wp:wrapNone/>
              <wp:docPr id="1" name="Freeform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69225" cy="304800"/>
                      </a:xfrm>
                      <a:custGeom>
                        <a:avLst/>
                        <a:gdLst>
                          <a:gd name="T0" fmla="+- 0 11840 440"/>
                          <a:gd name="T1" fmla="*/ T0 w 11400"/>
                          <a:gd name="T2" fmla="*/ 0 h 336"/>
                          <a:gd name="T3" fmla="+- 0 440 440"/>
                          <a:gd name="T4" fmla="*/ T3 w 11400"/>
                          <a:gd name="T5" fmla="*/ 0 h 336"/>
                          <a:gd name="T6" fmla="+- 0 440 440"/>
                          <a:gd name="T7" fmla="*/ T6 w 11400"/>
                          <a:gd name="T8" fmla="*/ 95 h 336"/>
                          <a:gd name="T9" fmla="+- 0 444 440"/>
                          <a:gd name="T10" fmla="*/ T9 w 11400"/>
                          <a:gd name="T11" fmla="*/ 234 h 336"/>
                          <a:gd name="T12" fmla="+- 0 470 440"/>
                          <a:gd name="T13" fmla="*/ T12 w 11400"/>
                          <a:gd name="T14" fmla="*/ 305 h 336"/>
                          <a:gd name="T15" fmla="+- 0 541 440"/>
                          <a:gd name="T16" fmla="*/ T15 w 11400"/>
                          <a:gd name="T17" fmla="*/ 331 h 336"/>
                          <a:gd name="T18" fmla="+- 0 680 440"/>
                          <a:gd name="T19" fmla="*/ T18 w 11400"/>
                          <a:gd name="T20" fmla="*/ 335 h 336"/>
                          <a:gd name="T21" fmla="+- 0 11600 440"/>
                          <a:gd name="T22" fmla="*/ T21 w 11400"/>
                          <a:gd name="T23" fmla="*/ 335 h 336"/>
                          <a:gd name="T24" fmla="+- 0 11739 440"/>
                          <a:gd name="T25" fmla="*/ T24 w 11400"/>
                          <a:gd name="T26" fmla="*/ 331 h 336"/>
                          <a:gd name="T27" fmla="+- 0 11810 440"/>
                          <a:gd name="T28" fmla="*/ T27 w 11400"/>
                          <a:gd name="T29" fmla="*/ 305 h 336"/>
                          <a:gd name="T30" fmla="+- 0 11836 440"/>
                          <a:gd name="T31" fmla="*/ T30 w 11400"/>
                          <a:gd name="T32" fmla="*/ 234 h 336"/>
                          <a:gd name="T33" fmla="+- 0 11840 440"/>
                          <a:gd name="T34" fmla="*/ T33 w 11400"/>
                          <a:gd name="T35" fmla="*/ 95 h 336"/>
                          <a:gd name="T36" fmla="+- 0 11840 440"/>
                          <a:gd name="T37" fmla="*/ T36 w 11400"/>
                          <a:gd name="T38" fmla="*/ 0 h 336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  <a:cxn ang="0">
                            <a:pos x="T28" y="T29"/>
                          </a:cxn>
                          <a:cxn ang="0">
                            <a:pos x="T31" y="T32"/>
                          </a:cxn>
                          <a:cxn ang="0">
                            <a:pos x="T34" y="T35"/>
                          </a:cxn>
                          <a:cxn ang="0">
                            <a:pos x="T37" y="T38"/>
                          </a:cxn>
                        </a:cxnLst>
                        <a:rect l="0" t="0" r="r" b="b"/>
                        <a:pathLst>
                          <a:path w="11400" h="336">
                            <a:moveTo>
                              <a:pt x="11400" y="0"/>
                            </a:moveTo>
                            <a:lnTo>
                              <a:pt x="0" y="0"/>
                            </a:lnTo>
                            <a:lnTo>
                              <a:pt x="0" y="95"/>
                            </a:lnTo>
                            <a:lnTo>
                              <a:pt x="4" y="234"/>
                            </a:lnTo>
                            <a:lnTo>
                              <a:pt x="30" y="305"/>
                            </a:lnTo>
                            <a:lnTo>
                              <a:pt x="101" y="331"/>
                            </a:lnTo>
                            <a:lnTo>
                              <a:pt x="240" y="335"/>
                            </a:lnTo>
                            <a:lnTo>
                              <a:pt x="11160" y="335"/>
                            </a:lnTo>
                            <a:lnTo>
                              <a:pt x="11299" y="331"/>
                            </a:lnTo>
                            <a:lnTo>
                              <a:pt x="11370" y="305"/>
                            </a:lnTo>
                            <a:lnTo>
                              <a:pt x="11396" y="234"/>
                            </a:lnTo>
                            <a:lnTo>
                              <a:pt x="11400" y="95"/>
                            </a:lnTo>
                            <a:lnTo>
                              <a:pt x="11400" y="0"/>
                            </a:lnTo>
                            <a:close/>
                          </a:path>
                        </a:pathLst>
                      </a:cu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A29ED" id="Freeform 1" o:spid="_x0000_s1026" alt="&quot;&quot;" style="position:absolute;margin-left:0;margin-top:0;width:611.75pt;height:24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" path="m11400,l,,,95,4,234r26,71l101,331r139,4l11160,335r139,-4l11370,305r26,-71l11400,95r,-95xe" fillcolor="#0070c0" stroked="f">
              <v:path arrowok="t" o:connecttype="custom" o:connectlocs="7769225,0;0,0;0,86179;2726,212271;20445,276679;68833,300264;163563,303893;7605662,303893;7700392,300264;7748780,276679;7766499,212271;7769225,86179;7769225,0" o:connectangles="0,0,0,0,0,0,0,0,0,0,0,0,0"/>
              <w10:wrap anchorx="page" anchory="page"/>
            </v:shape>
          </w:pict>
        </mc:Fallback>
      </mc:AlternateContent>
    </w:r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C0E1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6C18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E26BA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1213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6ABDB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6F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614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44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5A3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multilevel"/>
    <w:tmpl w:val="8AC63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A5775"/>
    <w:multiLevelType w:val="hybridMultilevel"/>
    <w:tmpl w:val="35543F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0E7F7E"/>
    <w:multiLevelType w:val="hybridMultilevel"/>
    <w:tmpl w:val="EED4022C"/>
    <w:lvl w:ilvl="0" w:tplc="B8006C7A">
      <w:start w:val="1"/>
      <w:numFmt w:val="decimal"/>
      <w:pStyle w:val="Number"/>
      <w:lvlText w:val="%1."/>
      <w:lvlJc w:val="left"/>
      <w:pPr>
        <w:ind w:left="131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728BF"/>
    <w:multiLevelType w:val="hybridMultilevel"/>
    <w:tmpl w:val="C7243D9E"/>
    <w:lvl w:ilvl="0" w:tplc="378A2458">
      <w:numFmt w:val="bullet"/>
      <w:pStyle w:val="Bullet"/>
      <w:lvlText w:val="•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CD82863E">
      <w:start w:val="1"/>
      <w:numFmt w:val="lowerLetter"/>
      <w:lvlText w:val="%2."/>
      <w:lvlJc w:val="left"/>
      <w:pPr>
        <w:ind w:left="2160" w:hanging="360"/>
      </w:pPr>
      <w:rPr>
        <w:rFonts w:ascii="Calibri" w:hAnsi="Calibri" w:hint="default"/>
        <w:sz w:val="28"/>
      </w:rPr>
    </w:lvl>
    <w:lvl w:ilvl="2" w:tplc="2ADE06CA">
      <w:start w:val="9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D6BEE"/>
    <w:multiLevelType w:val="multilevel"/>
    <w:tmpl w:val="3FB43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447654427">
    <w:abstractNumId w:val="11"/>
  </w:num>
  <w:num w:numId="2" w16cid:durableId="1615482638">
    <w:abstractNumId w:val="12"/>
  </w:num>
  <w:num w:numId="3" w16cid:durableId="1831604723">
    <w:abstractNumId w:val="9"/>
  </w:num>
  <w:num w:numId="4" w16cid:durableId="2145811484">
    <w:abstractNumId w:val="7"/>
  </w:num>
  <w:num w:numId="5" w16cid:durableId="735975777">
    <w:abstractNumId w:val="6"/>
  </w:num>
  <w:num w:numId="6" w16cid:durableId="1569027823">
    <w:abstractNumId w:val="5"/>
  </w:num>
  <w:num w:numId="7" w16cid:durableId="1467896720">
    <w:abstractNumId w:val="4"/>
  </w:num>
  <w:num w:numId="8" w16cid:durableId="1293512039">
    <w:abstractNumId w:val="8"/>
  </w:num>
  <w:num w:numId="9" w16cid:durableId="130682038">
    <w:abstractNumId w:val="3"/>
  </w:num>
  <w:num w:numId="10" w16cid:durableId="1835684348">
    <w:abstractNumId w:val="2"/>
  </w:num>
  <w:num w:numId="11" w16cid:durableId="86384738">
    <w:abstractNumId w:val="1"/>
  </w:num>
  <w:num w:numId="12" w16cid:durableId="1250969239">
    <w:abstractNumId w:val="0"/>
  </w:num>
  <w:num w:numId="13" w16cid:durableId="418722617">
    <w:abstractNumId w:val="13"/>
  </w:num>
  <w:num w:numId="14" w16cid:durableId="60368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54089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91631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IN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19"/>
    <w:rsid w:val="000009DB"/>
    <w:rsid w:val="00002C54"/>
    <w:rsid w:val="00004477"/>
    <w:rsid w:val="00007B0E"/>
    <w:rsid w:val="00013F03"/>
    <w:rsid w:val="00016D12"/>
    <w:rsid w:val="00020B1D"/>
    <w:rsid w:val="000217CA"/>
    <w:rsid w:val="00021A27"/>
    <w:rsid w:val="000230AA"/>
    <w:rsid w:val="00025861"/>
    <w:rsid w:val="00027059"/>
    <w:rsid w:val="00032598"/>
    <w:rsid w:val="00035203"/>
    <w:rsid w:val="0004082A"/>
    <w:rsid w:val="00040C0E"/>
    <w:rsid w:val="00042088"/>
    <w:rsid w:val="00043506"/>
    <w:rsid w:val="0004378C"/>
    <w:rsid w:val="00044464"/>
    <w:rsid w:val="00052819"/>
    <w:rsid w:val="00053B56"/>
    <w:rsid w:val="00054574"/>
    <w:rsid w:val="00054752"/>
    <w:rsid w:val="00056A52"/>
    <w:rsid w:val="000578A5"/>
    <w:rsid w:val="00060363"/>
    <w:rsid w:val="00065372"/>
    <w:rsid w:val="00066498"/>
    <w:rsid w:val="000714D1"/>
    <w:rsid w:val="000725B3"/>
    <w:rsid w:val="000753EE"/>
    <w:rsid w:val="000754DA"/>
    <w:rsid w:val="00075775"/>
    <w:rsid w:val="0008035F"/>
    <w:rsid w:val="00080BD3"/>
    <w:rsid w:val="00080D1F"/>
    <w:rsid w:val="00082595"/>
    <w:rsid w:val="00084F43"/>
    <w:rsid w:val="00085287"/>
    <w:rsid w:val="000862AE"/>
    <w:rsid w:val="00086C63"/>
    <w:rsid w:val="0008728D"/>
    <w:rsid w:val="000914D4"/>
    <w:rsid w:val="00097C16"/>
    <w:rsid w:val="000A3093"/>
    <w:rsid w:val="000A5DED"/>
    <w:rsid w:val="000B0CA1"/>
    <w:rsid w:val="000B529F"/>
    <w:rsid w:val="000C05D3"/>
    <w:rsid w:val="000C222B"/>
    <w:rsid w:val="000C381A"/>
    <w:rsid w:val="000C7A7F"/>
    <w:rsid w:val="000D1342"/>
    <w:rsid w:val="000D1F26"/>
    <w:rsid w:val="000D63EF"/>
    <w:rsid w:val="000D7ED5"/>
    <w:rsid w:val="000E2038"/>
    <w:rsid w:val="000F343B"/>
    <w:rsid w:val="000F3751"/>
    <w:rsid w:val="000F59BF"/>
    <w:rsid w:val="000F6CAE"/>
    <w:rsid w:val="000F7F50"/>
    <w:rsid w:val="0010078F"/>
    <w:rsid w:val="00102947"/>
    <w:rsid w:val="0010348E"/>
    <w:rsid w:val="00103803"/>
    <w:rsid w:val="00103E76"/>
    <w:rsid w:val="0010496D"/>
    <w:rsid w:val="001054AB"/>
    <w:rsid w:val="0011171D"/>
    <w:rsid w:val="00111F4B"/>
    <w:rsid w:val="001124F1"/>
    <w:rsid w:val="0011293C"/>
    <w:rsid w:val="00113AD2"/>
    <w:rsid w:val="001146BE"/>
    <w:rsid w:val="00114CDC"/>
    <w:rsid w:val="00117A78"/>
    <w:rsid w:val="00121F6A"/>
    <w:rsid w:val="001234BE"/>
    <w:rsid w:val="001254A2"/>
    <w:rsid w:val="00126B70"/>
    <w:rsid w:val="0012745F"/>
    <w:rsid w:val="001301E7"/>
    <w:rsid w:val="00132FB5"/>
    <w:rsid w:val="00133270"/>
    <w:rsid w:val="0014045F"/>
    <w:rsid w:val="00153C32"/>
    <w:rsid w:val="00155471"/>
    <w:rsid w:val="001558E8"/>
    <w:rsid w:val="001603E9"/>
    <w:rsid w:val="00163445"/>
    <w:rsid w:val="00165C21"/>
    <w:rsid w:val="001777F7"/>
    <w:rsid w:val="0018491D"/>
    <w:rsid w:val="001855C1"/>
    <w:rsid w:val="001859BD"/>
    <w:rsid w:val="00186EC6"/>
    <w:rsid w:val="001879D9"/>
    <w:rsid w:val="001944A6"/>
    <w:rsid w:val="00194973"/>
    <w:rsid w:val="001959AF"/>
    <w:rsid w:val="001A293A"/>
    <w:rsid w:val="001A300F"/>
    <w:rsid w:val="001B047A"/>
    <w:rsid w:val="001B42C1"/>
    <w:rsid w:val="001B4A30"/>
    <w:rsid w:val="001B7879"/>
    <w:rsid w:val="001B7C21"/>
    <w:rsid w:val="001C3877"/>
    <w:rsid w:val="001C54B8"/>
    <w:rsid w:val="001D0D48"/>
    <w:rsid w:val="001D3E11"/>
    <w:rsid w:val="001D4F55"/>
    <w:rsid w:val="001E190B"/>
    <w:rsid w:val="001E1AC1"/>
    <w:rsid w:val="001E3074"/>
    <w:rsid w:val="001E476D"/>
    <w:rsid w:val="001E57B4"/>
    <w:rsid w:val="001F0911"/>
    <w:rsid w:val="001F6710"/>
    <w:rsid w:val="001F67A1"/>
    <w:rsid w:val="001F74E5"/>
    <w:rsid w:val="002007D4"/>
    <w:rsid w:val="00201D8B"/>
    <w:rsid w:val="00202570"/>
    <w:rsid w:val="002074D1"/>
    <w:rsid w:val="00207905"/>
    <w:rsid w:val="00207A58"/>
    <w:rsid w:val="002102D8"/>
    <w:rsid w:val="0021467F"/>
    <w:rsid w:val="00215F50"/>
    <w:rsid w:val="002174DF"/>
    <w:rsid w:val="002219FD"/>
    <w:rsid w:val="00222CCE"/>
    <w:rsid w:val="0022700C"/>
    <w:rsid w:val="00230378"/>
    <w:rsid w:val="00230566"/>
    <w:rsid w:val="002350C0"/>
    <w:rsid w:val="002379AD"/>
    <w:rsid w:val="002403BB"/>
    <w:rsid w:val="00240B69"/>
    <w:rsid w:val="002462AF"/>
    <w:rsid w:val="002475F5"/>
    <w:rsid w:val="00250CE3"/>
    <w:rsid w:val="00251524"/>
    <w:rsid w:val="002561FC"/>
    <w:rsid w:val="00257128"/>
    <w:rsid w:val="00260303"/>
    <w:rsid w:val="00260E3B"/>
    <w:rsid w:val="00264574"/>
    <w:rsid w:val="00267DDC"/>
    <w:rsid w:val="002721F3"/>
    <w:rsid w:val="00272B3C"/>
    <w:rsid w:val="00274041"/>
    <w:rsid w:val="00275EB6"/>
    <w:rsid w:val="00276177"/>
    <w:rsid w:val="00276B4C"/>
    <w:rsid w:val="002802CD"/>
    <w:rsid w:val="00284DCD"/>
    <w:rsid w:val="00285938"/>
    <w:rsid w:val="002868E7"/>
    <w:rsid w:val="00291D41"/>
    <w:rsid w:val="00292515"/>
    <w:rsid w:val="00293DF1"/>
    <w:rsid w:val="002941CF"/>
    <w:rsid w:val="00295000"/>
    <w:rsid w:val="00295BB8"/>
    <w:rsid w:val="0029618B"/>
    <w:rsid w:val="0029648C"/>
    <w:rsid w:val="00296FAB"/>
    <w:rsid w:val="002A0FD0"/>
    <w:rsid w:val="002A360A"/>
    <w:rsid w:val="002A4408"/>
    <w:rsid w:val="002A4C18"/>
    <w:rsid w:val="002A667F"/>
    <w:rsid w:val="002A6BA8"/>
    <w:rsid w:val="002B132E"/>
    <w:rsid w:val="002B3AF2"/>
    <w:rsid w:val="002C0657"/>
    <w:rsid w:val="002C0C4B"/>
    <w:rsid w:val="002C1AF5"/>
    <w:rsid w:val="002C45E4"/>
    <w:rsid w:val="002C7010"/>
    <w:rsid w:val="002D05FF"/>
    <w:rsid w:val="002D0B52"/>
    <w:rsid w:val="002D1529"/>
    <w:rsid w:val="002D3A36"/>
    <w:rsid w:val="002D3E45"/>
    <w:rsid w:val="002E0B98"/>
    <w:rsid w:val="002E1DD9"/>
    <w:rsid w:val="002E2633"/>
    <w:rsid w:val="002E2EEE"/>
    <w:rsid w:val="002E4330"/>
    <w:rsid w:val="002E4EF3"/>
    <w:rsid w:val="002F0B9F"/>
    <w:rsid w:val="002F3032"/>
    <w:rsid w:val="002F3473"/>
    <w:rsid w:val="002F3F30"/>
    <w:rsid w:val="002F5637"/>
    <w:rsid w:val="002F5CBD"/>
    <w:rsid w:val="002F6E75"/>
    <w:rsid w:val="002F769E"/>
    <w:rsid w:val="00300D48"/>
    <w:rsid w:val="00303432"/>
    <w:rsid w:val="0030424C"/>
    <w:rsid w:val="003055A1"/>
    <w:rsid w:val="00306D67"/>
    <w:rsid w:val="003107EA"/>
    <w:rsid w:val="00313ED1"/>
    <w:rsid w:val="00320C87"/>
    <w:rsid w:val="0032253C"/>
    <w:rsid w:val="00322C0A"/>
    <w:rsid w:val="00322E36"/>
    <w:rsid w:val="00330767"/>
    <w:rsid w:val="00331F2E"/>
    <w:rsid w:val="0033422B"/>
    <w:rsid w:val="00335616"/>
    <w:rsid w:val="003356C9"/>
    <w:rsid w:val="00336A86"/>
    <w:rsid w:val="003413B6"/>
    <w:rsid w:val="00341988"/>
    <w:rsid w:val="0034360A"/>
    <w:rsid w:val="00347848"/>
    <w:rsid w:val="00353F69"/>
    <w:rsid w:val="00356190"/>
    <w:rsid w:val="00357A03"/>
    <w:rsid w:val="00357ED0"/>
    <w:rsid w:val="00362576"/>
    <w:rsid w:val="003662DA"/>
    <w:rsid w:val="00373AF3"/>
    <w:rsid w:val="00373E0E"/>
    <w:rsid w:val="00377687"/>
    <w:rsid w:val="003826AA"/>
    <w:rsid w:val="00385838"/>
    <w:rsid w:val="00385D2A"/>
    <w:rsid w:val="00386F74"/>
    <w:rsid w:val="0039513D"/>
    <w:rsid w:val="00397FF9"/>
    <w:rsid w:val="003A0F31"/>
    <w:rsid w:val="003A44A2"/>
    <w:rsid w:val="003A557D"/>
    <w:rsid w:val="003A55FE"/>
    <w:rsid w:val="003A6E4D"/>
    <w:rsid w:val="003B2C03"/>
    <w:rsid w:val="003B5C2F"/>
    <w:rsid w:val="003B7A63"/>
    <w:rsid w:val="003C1536"/>
    <w:rsid w:val="003C21E2"/>
    <w:rsid w:val="003C39BE"/>
    <w:rsid w:val="003C7C35"/>
    <w:rsid w:val="003D0293"/>
    <w:rsid w:val="003D0564"/>
    <w:rsid w:val="003D0A52"/>
    <w:rsid w:val="003D2D56"/>
    <w:rsid w:val="003D3DD8"/>
    <w:rsid w:val="003D6168"/>
    <w:rsid w:val="003D67DA"/>
    <w:rsid w:val="003D68A0"/>
    <w:rsid w:val="003E1CE4"/>
    <w:rsid w:val="003E2C0F"/>
    <w:rsid w:val="003E4E05"/>
    <w:rsid w:val="003E4FCD"/>
    <w:rsid w:val="003E686A"/>
    <w:rsid w:val="003E7020"/>
    <w:rsid w:val="003F174D"/>
    <w:rsid w:val="003F2D10"/>
    <w:rsid w:val="003F43FA"/>
    <w:rsid w:val="003F507A"/>
    <w:rsid w:val="003F6D56"/>
    <w:rsid w:val="0040029E"/>
    <w:rsid w:val="004064D6"/>
    <w:rsid w:val="00406BFA"/>
    <w:rsid w:val="00410E63"/>
    <w:rsid w:val="004126EC"/>
    <w:rsid w:val="004127D3"/>
    <w:rsid w:val="00414A20"/>
    <w:rsid w:val="00414BD8"/>
    <w:rsid w:val="00417326"/>
    <w:rsid w:val="00417597"/>
    <w:rsid w:val="00420BBB"/>
    <w:rsid w:val="00421C8D"/>
    <w:rsid w:val="00422641"/>
    <w:rsid w:val="00425612"/>
    <w:rsid w:val="004335BB"/>
    <w:rsid w:val="00433DCB"/>
    <w:rsid w:val="00433FFA"/>
    <w:rsid w:val="0043548E"/>
    <w:rsid w:val="00435B10"/>
    <w:rsid w:val="00440602"/>
    <w:rsid w:val="00442D5C"/>
    <w:rsid w:val="00443445"/>
    <w:rsid w:val="00443542"/>
    <w:rsid w:val="00447C92"/>
    <w:rsid w:val="00450216"/>
    <w:rsid w:val="00453272"/>
    <w:rsid w:val="004547B8"/>
    <w:rsid w:val="004567EE"/>
    <w:rsid w:val="00460F50"/>
    <w:rsid w:val="004625B9"/>
    <w:rsid w:val="00463157"/>
    <w:rsid w:val="004648C3"/>
    <w:rsid w:val="00464B3E"/>
    <w:rsid w:val="00467A16"/>
    <w:rsid w:val="00470C5B"/>
    <w:rsid w:val="00473F79"/>
    <w:rsid w:val="0047420A"/>
    <w:rsid w:val="00474FF4"/>
    <w:rsid w:val="00481706"/>
    <w:rsid w:val="00481F0B"/>
    <w:rsid w:val="00482E77"/>
    <w:rsid w:val="004846CD"/>
    <w:rsid w:val="004866F1"/>
    <w:rsid w:val="00487571"/>
    <w:rsid w:val="004908D5"/>
    <w:rsid w:val="00490A2C"/>
    <w:rsid w:val="00492626"/>
    <w:rsid w:val="004930E4"/>
    <w:rsid w:val="00493AC3"/>
    <w:rsid w:val="00495262"/>
    <w:rsid w:val="00497472"/>
    <w:rsid w:val="00497FE5"/>
    <w:rsid w:val="004A2245"/>
    <w:rsid w:val="004A3F12"/>
    <w:rsid w:val="004A5AE1"/>
    <w:rsid w:val="004B1B31"/>
    <w:rsid w:val="004B3B39"/>
    <w:rsid w:val="004B563B"/>
    <w:rsid w:val="004C3DF7"/>
    <w:rsid w:val="004C5D2A"/>
    <w:rsid w:val="004D238F"/>
    <w:rsid w:val="004D293C"/>
    <w:rsid w:val="004D2956"/>
    <w:rsid w:val="004D62ED"/>
    <w:rsid w:val="004D6319"/>
    <w:rsid w:val="004E14B1"/>
    <w:rsid w:val="004E1B69"/>
    <w:rsid w:val="004E347F"/>
    <w:rsid w:val="004E6213"/>
    <w:rsid w:val="004E6293"/>
    <w:rsid w:val="004E672C"/>
    <w:rsid w:val="004F2D4C"/>
    <w:rsid w:val="004F581F"/>
    <w:rsid w:val="004F60E9"/>
    <w:rsid w:val="005055CD"/>
    <w:rsid w:val="00506EC3"/>
    <w:rsid w:val="00506F41"/>
    <w:rsid w:val="00510FF5"/>
    <w:rsid w:val="005110A4"/>
    <w:rsid w:val="00511448"/>
    <w:rsid w:val="00511AB6"/>
    <w:rsid w:val="005154EC"/>
    <w:rsid w:val="00520D35"/>
    <w:rsid w:val="00523F68"/>
    <w:rsid w:val="0052553C"/>
    <w:rsid w:val="005258B8"/>
    <w:rsid w:val="00525E63"/>
    <w:rsid w:val="00527B4B"/>
    <w:rsid w:val="00535DAC"/>
    <w:rsid w:val="00537EB8"/>
    <w:rsid w:val="00540F8D"/>
    <w:rsid w:val="005411C7"/>
    <w:rsid w:val="005427B5"/>
    <w:rsid w:val="00543251"/>
    <w:rsid w:val="0054717D"/>
    <w:rsid w:val="00547979"/>
    <w:rsid w:val="00547ADC"/>
    <w:rsid w:val="0055162E"/>
    <w:rsid w:val="005525BF"/>
    <w:rsid w:val="005642B0"/>
    <w:rsid w:val="00564795"/>
    <w:rsid w:val="00566031"/>
    <w:rsid w:val="00566527"/>
    <w:rsid w:val="005707E0"/>
    <w:rsid w:val="005726A8"/>
    <w:rsid w:val="00574538"/>
    <w:rsid w:val="005768BF"/>
    <w:rsid w:val="00577486"/>
    <w:rsid w:val="00582DD4"/>
    <w:rsid w:val="00582FA5"/>
    <w:rsid w:val="00582FD1"/>
    <w:rsid w:val="005859E8"/>
    <w:rsid w:val="00587367"/>
    <w:rsid w:val="00587CB8"/>
    <w:rsid w:val="005916DB"/>
    <w:rsid w:val="0059177A"/>
    <w:rsid w:val="00597B23"/>
    <w:rsid w:val="005A022E"/>
    <w:rsid w:val="005A2AFA"/>
    <w:rsid w:val="005A371D"/>
    <w:rsid w:val="005B04D5"/>
    <w:rsid w:val="005B0E3A"/>
    <w:rsid w:val="005B4ED9"/>
    <w:rsid w:val="005B64D0"/>
    <w:rsid w:val="005B76BD"/>
    <w:rsid w:val="005B79D3"/>
    <w:rsid w:val="005C2DA9"/>
    <w:rsid w:val="005D20A4"/>
    <w:rsid w:val="005D4F80"/>
    <w:rsid w:val="005D51E7"/>
    <w:rsid w:val="005D57AD"/>
    <w:rsid w:val="005E2929"/>
    <w:rsid w:val="005E73C4"/>
    <w:rsid w:val="005F223B"/>
    <w:rsid w:val="005F2EDA"/>
    <w:rsid w:val="0060105C"/>
    <w:rsid w:val="00602F08"/>
    <w:rsid w:val="00603A62"/>
    <w:rsid w:val="00604B27"/>
    <w:rsid w:val="00607636"/>
    <w:rsid w:val="00607BD9"/>
    <w:rsid w:val="00610D6D"/>
    <w:rsid w:val="00616538"/>
    <w:rsid w:val="006204BA"/>
    <w:rsid w:val="0062141D"/>
    <w:rsid w:val="00624EDA"/>
    <w:rsid w:val="00626BF4"/>
    <w:rsid w:val="00626CF0"/>
    <w:rsid w:val="0062711C"/>
    <w:rsid w:val="006301F8"/>
    <w:rsid w:val="00632CD6"/>
    <w:rsid w:val="00633157"/>
    <w:rsid w:val="00633E77"/>
    <w:rsid w:val="0064260B"/>
    <w:rsid w:val="006458C1"/>
    <w:rsid w:val="006509E5"/>
    <w:rsid w:val="0065387A"/>
    <w:rsid w:val="00656A56"/>
    <w:rsid w:val="00666F71"/>
    <w:rsid w:val="00671FEA"/>
    <w:rsid w:val="0067270F"/>
    <w:rsid w:val="006761DC"/>
    <w:rsid w:val="00676326"/>
    <w:rsid w:val="00686663"/>
    <w:rsid w:val="0069007B"/>
    <w:rsid w:val="006910F8"/>
    <w:rsid w:val="00693E9B"/>
    <w:rsid w:val="006A2190"/>
    <w:rsid w:val="006A22D2"/>
    <w:rsid w:val="006A321F"/>
    <w:rsid w:val="006A3904"/>
    <w:rsid w:val="006A4A44"/>
    <w:rsid w:val="006A6C74"/>
    <w:rsid w:val="006B205C"/>
    <w:rsid w:val="006B30B1"/>
    <w:rsid w:val="006B5104"/>
    <w:rsid w:val="006B6A36"/>
    <w:rsid w:val="006C4C3A"/>
    <w:rsid w:val="006D1405"/>
    <w:rsid w:val="006D334D"/>
    <w:rsid w:val="006F4C75"/>
    <w:rsid w:val="0070162F"/>
    <w:rsid w:val="0070182B"/>
    <w:rsid w:val="00705CE8"/>
    <w:rsid w:val="00706F0B"/>
    <w:rsid w:val="007118C2"/>
    <w:rsid w:val="00714D29"/>
    <w:rsid w:val="007208DE"/>
    <w:rsid w:val="00721B83"/>
    <w:rsid w:val="00722DAE"/>
    <w:rsid w:val="007231A1"/>
    <w:rsid w:val="00723376"/>
    <w:rsid w:val="007239BD"/>
    <w:rsid w:val="00725E7B"/>
    <w:rsid w:val="007276F7"/>
    <w:rsid w:val="007312F6"/>
    <w:rsid w:val="007372EE"/>
    <w:rsid w:val="0073796E"/>
    <w:rsid w:val="00740061"/>
    <w:rsid w:val="00740112"/>
    <w:rsid w:val="00741005"/>
    <w:rsid w:val="007456E1"/>
    <w:rsid w:val="00746F38"/>
    <w:rsid w:val="007508D0"/>
    <w:rsid w:val="00751B58"/>
    <w:rsid w:val="007558BC"/>
    <w:rsid w:val="007571CB"/>
    <w:rsid w:val="00757CDD"/>
    <w:rsid w:val="007607F9"/>
    <w:rsid w:val="007611D0"/>
    <w:rsid w:val="00765B0D"/>
    <w:rsid w:val="0077072E"/>
    <w:rsid w:val="007753DB"/>
    <w:rsid w:val="00780E24"/>
    <w:rsid w:val="0079246F"/>
    <w:rsid w:val="007946B5"/>
    <w:rsid w:val="00794FAF"/>
    <w:rsid w:val="00796A07"/>
    <w:rsid w:val="007975F1"/>
    <w:rsid w:val="007978A6"/>
    <w:rsid w:val="00797DE9"/>
    <w:rsid w:val="007A24EF"/>
    <w:rsid w:val="007A30D4"/>
    <w:rsid w:val="007A4292"/>
    <w:rsid w:val="007A4725"/>
    <w:rsid w:val="007A48C3"/>
    <w:rsid w:val="007A564C"/>
    <w:rsid w:val="007B1804"/>
    <w:rsid w:val="007B5586"/>
    <w:rsid w:val="007B693F"/>
    <w:rsid w:val="007C0C06"/>
    <w:rsid w:val="007C1C87"/>
    <w:rsid w:val="007C32C6"/>
    <w:rsid w:val="007C47F6"/>
    <w:rsid w:val="007C4D1E"/>
    <w:rsid w:val="007C5639"/>
    <w:rsid w:val="007C5669"/>
    <w:rsid w:val="007C6D5B"/>
    <w:rsid w:val="007C6D97"/>
    <w:rsid w:val="007C757A"/>
    <w:rsid w:val="007D4C98"/>
    <w:rsid w:val="007E04A3"/>
    <w:rsid w:val="007E438B"/>
    <w:rsid w:val="007E5975"/>
    <w:rsid w:val="007E699D"/>
    <w:rsid w:val="007E6B36"/>
    <w:rsid w:val="007F243A"/>
    <w:rsid w:val="007F4227"/>
    <w:rsid w:val="007F4FD3"/>
    <w:rsid w:val="00803FDB"/>
    <w:rsid w:val="00804185"/>
    <w:rsid w:val="00804F4F"/>
    <w:rsid w:val="008057C3"/>
    <w:rsid w:val="00813677"/>
    <w:rsid w:val="00814A99"/>
    <w:rsid w:val="00814E21"/>
    <w:rsid w:val="0081570E"/>
    <w:rsid w:val="00815AD6"/>
    <w:rsid w:val="00817417"/>
    <w:rsid w:val="00820999"/>
    <w:rsid w:val="00824F14"/>
    <w:rsid w:val="00825A5E"/>
    <w:rsid w:val="0082673A"/>
    <w:rsid w:val="00826E97"/>
    <w:rsid w:val="00830E1C"/>
    <w:rsid w:val="008316D7"/>
    <w:rsid w:val="00831A09"/>
    <w:rsid w:val="00835204"/>
    <w:rsid w:val="00840739"/>
    <w:rsid w:val="008416A1"/>
    <w:rsid w:val="008428B6"/>
    <w:rsid w:val="00842BE7"/>
    <w:rsid w:val="0084309B"/>
    <w:rsid w:val="008433C2"/>
    <w:rsid w:val="008473C3"/>
    <w:rsid w:val="008504FA"/>
    <w:rsid w:val="00853761"/>
    <w:rsid w:val="00856E95"/>
    <w:rsid w:val="00861A8A"/>
    <w:rsid w:val="00862982"/>
    <w:rsid w:val="00863843"/>
    <w:rsid w:val="00867CAE"/>
    <w:rsid w:val="0087169B"/>
    <w:rsid w:val="0087363B"/>
    <w:rsid w:val="00873ADA"/>
    <w:rsid w:val="0088017A"/>
    <w:rsid w:val="00880C7D"/>
    <w:rsid w:val="00885A07"/>
    <w:rsid w:val="00890867"/>
    <w:rsid w:val="00891110"/>
    <w:rsid w:val="00892AB9"/>
    <w:rsid w:val="00897181"/>
    <w:rsid w:val="008A3D6F"/>
    <w:rsid w:val="008A575E"/>
    <w:rsid w:val="008A5D70"/>
    <w:rsid w:val="008A5DDD"/>
    <w:rsid w:val="008A6214"/>
    <w:rsid w:val="008B0E33"/>
    <w:rsid w:val="008B18D8"/>
    <w:rsid w:val="008B4A79"/>
    <w:rsid w:val="008B53E9"/>
    <w:rsid w:val="008C545A"/>
    <w:rsid w:val="008C5C6C"/>
    <w:rsid w:val="008D0FFA"/>
    <w:rsid w:val="008D1E77"/>
    <w:rsid w:val="008D3D24"/>
    <w:rsid w:val="008D4962"/>
    <w:rsid w:val="008E074E"/>
    <w:rsid w:val="008E0B0F"/>
    <w:rsid w:val="008E3BEB"/>
    <w:rsid w:val="008E657F"/>
    <w:rsid w:val="008F6B12"/>
    <w:rsid w:val="00907ABD"/>
    <w:rsid w:val="00913538"/>
    <w:rsid w:val="009147C7"/>
    <w:rsid w:val="009151B7"/>
    <w:rsid w:val="00921121"/>
    <w:rsid w:val="00923639"/>
    <w:rsid w:val="00923AB7"/>
    <w:rsid w:val="00927701"/>
    <w:rsid w:val="0093019C"/>
    <w:rsid w:val="009311FE"/>
    <w:rsid w:val="00932BFC"/>
    <w:rsid w:val="009356C1"/>
    <w:rsid w:val="009413EB"/>
    <w:rsid w:val="00943DFE"/>
    <w:rsid w:val="00944FE6"/>
    <w:rsid w:val="00945345"/>
    <w:rsid w:val="00945D5B"/>
    <w:rsid w:val="00950639"/>
    <w:rsid w:val="00951442"/>
    <w:rsid w:val="00951A11"/>
    <w:rsid w:val="00951E09"/>
    <w:rsid w:val="009542F2"/>
    <w:rsid w:val="009552C1"/>
    <w:rsid w:val="009557B9"/>
    <w:rsid w:val="00961A06"/>
    <w:rsid w:val="00966C56"/>
    <w:rsid w:val="00967FB3"/>
    <w:rsid w:val="009726EC"/>
    <w:rsid w:val="00972FCD"/>
    <w:rsid w:val="00975D70"/>
    <w:rsid w:val="00975E88"/>
    <w:rsid w:val="00975FE6"/>
    <w:rsid w:val="00986F15"/>
    <w:rsid w:val="00987571"/>
    <w:rsid w:val="0099132E"/>
    <w:rsid w:val="009943FD"/>
    <w:rsid w:val="009A1ECF"/>
    <w:rsid w:val="009A3F91"/>
    <w:rsid w:val="009A40A5"/>
    <w:rsid w:val="009A52D2"/>
    <w:rsid w:val="009B4E15"/>
    <w:rsid w:val="009B64A1"/>
    <w:rsid w:val="009B6970"/>
    <w:rsid w:val="009C201F"/>
    <w:rsid w:val="009C2B5A"/>
    <w:rsid w:val="009C31A4"/>
    <w:rsid w:val="009C37F8"/>
    <w:rsid w:val="009C4179"/>
    <w:rsid w:val="009C7245"/>
    <w:rsid w:val="009D190A"/>
    <w:rsid w:val="009D2E47"/>
    <w:rsid w:val="009D32D3"/>
    <w:rsid w:val="009D3339"/>
    <w:rsid w:val="009E0EAD"/>
    <w:rsid w:val="009E1CE4"/>
    <w:rsid w:val="009E39AE"/>
    <w:rsid w:val="009E6D55"/>
    <w:rsid w:val="009F0E63"/>
    <w:rsid w:val="009F2646"/>
    <w:rsid w:val="009F419B"/>
    <w:rsid w:val="009F435C"/>
    <w:rsid w:val="009F4370"/>
    <w:rsid w:val="009F4D22"/>
    <w:rsid w:val="009F5856"/>
    <w:rsid w:val="009F6DAB"/>
    <w:rsid w:val="009F7205"/>
    <w:rsid w:val="00A0336E"/>
    <w:rsid w:val="00A04E9E"/>
    <w:rsid w:val="00A05E7F"/>
    <w:rsid w:val="00A12BEB"/>
    <w:rsid w:val="00A1380C"/>
    <w:rsid w:val="00A14DC1"/>
    <w:rsid w:val="00A2041A"/>
    <w:rsid w:val="00A20E0D"/>
    <w:rsid w:val="00A21212"/>
    <w:rsid w:val="00A22160"/>
    <w:rsid w:val="00A2741C"/>
    <w:rsid w:val="00A30392"/>
    <w:rsid w:val="00A30470"/>
    <w:rsid w:val="00A304B1"/>
    <w:rsid w:val="00A31086"/>
    <w:rsid w:val="00A3166E"/>
    <w:rsid w:val="00A31C32"/>
    <w:rsid w:val="00A336CD"/>
    <w:rsid w:val="00A355F5"/>
    <w:rsid w:val="00A45BDD"/>
    <w:rsid w:val="00A46504"/>
    <w:rsid w:val="00A50A9C"/>
    <w:rsid w:val="00A50B7D"/>
    <w:rsid w:val="00A5591D"/>
    <w:rsid w:val="00A55D18"/>
    <w:rsid w:val="00A55D98"/>
    <w:rsid w:val="00A56666"/>
    <w:rsid w:val="00A578A3"/>
    <w:rsid w:val="00A603B0"/>
    <w:rsid w:val="00A62D62"/>
    <w:rsid w:val="00A6363A"/>
    <w:rsid w:val="00A64C1C"/>
    <w:rsid w:val="00A65621"/>
    <w:rsid w:val="00A656E1"/>
    <w:rsid w:val="00A67E6A"/>
    <w:rsid w:val="00A67FE0"/>
    <w:rsid w:val="00A73C2C"/>
    <w:rsid w:val="00A75031"/>
    <w:rsid w:val="00A75EE1"/>
    <w:rsid w:val="00A7748D"/>
    <w:rsid w:val="00A81632"/>
    <w:rsid w:val="00A81C7C"/>
    <w:rsid w:val="00A821E9"/>
    <w:rsid w:val="00A823CD"/>
    <w:rsid w:val="00A857B7"/>
    <w:rsid w:val="00A85CC9"/>
    <w:rsid w:val="00A86899"/>
    <w:rsid w:val="00A868B4"/>
    <w:rsid w:val="00A87977"/>
    <w:rsid w:val="00A90429"/>
    <w:rsid w:val="00A97178"/>
    <w:rsid w:val="00AA0217"/>
    <w:rsid w:val="00AA0852"/>
    <w:rsid w:val="00AA1D5B"/>
    <w:rsid w:val="00AB1F8D"/>
    <w:rsid w:val="00AB2B98"/>
    <w:rsid w:val="00AB2E2F"/>
    <w:rsid w:val="00AB3797"/>
    <w:rsid w:val="00AB406D"/>
    <w:rsid w:val="00AB4179"/>
    <w:rsid w:val="00AB44D9"/>
    <w:rsid w:val="00AB5277"/>
    <w:rsid w:val="00AC1B1C"/>
    <w:rsid w:val="00AC336B"/>
    <w:rsid w:val="00AC42D0"/>
    <w:rsid w:val="00AD0E59"/>
    <w:rsid w:val="00AD43CC"/>
    <w:rsid w:val="00AD5EDD"/>
    <w:rsid w:val="00AE06B8"/>
    <w:rsid w:val="00AE1D55"/>
    <w:rsid w:val="00AE447E"/>
    <w:rsid w:val="00AE52DA"/>
    <w:rsid w:val="00AE7277"/>
    <w:rsid w:val="00AF0D4C"/>
    <w:rsid w:val="00AF12DB"/>
    <w:rsid w:val="00AF1E29"/>
    <w:rsid w:val="00AF2425"/>
    <w:rsid w:val="00AF2A31"/>
    <w:rsid w:val="00AF2EFC"/>
    <w:rsid w:val="00AF2F0D"/>
    <w:rsid w:val="00AF3295"/>
    <w:rsid w:val="00AF5407"/>
    <w:rsid w:val="00AF596E"/>
    <w:rsid w:val="00B0064D"/>
    <w:rsid w:val="00B04753"/>
    <w:rsid w:val="00B06094"/>
    <w:rsid w:val="00B064F8"/>
    <w:rsid w:val="00B07ED8"/>
    <w:rsid w:val="00B11457"/>
    <w:rsid w:val="00B118B6"/>
    <w:rsid w:val="00B132A7"/>
    <w:rsid w:val="00B132FC"/>
    <w:rsid w:val="00B20542"/>
    <w:rsid w:val="00B219DC"/>
    <w:rsid w:val="00B226ED"/>
    <w:rsid w:val="00B22F7E"/>
    <w:rsid w:val="00B2349F"/>
    <w:rsid w:val="00B23AD9"/>
    <w:rsid w:val="00B24CC9"/>
    <w:rsid w:val="00B263AC"/>
    <w:rsid w:val="00B32BAB"/>
    <w:rsid w:val="00B335CE"/>
    <w:rsid w:val="00B34602"/>
    <w:rsid w:val="00B36A94"/>
    <w:rsid w:val="00B40A12"/>
    <w:rsid w:val="00B421EC"/>
    <w:rsid w:val="00B43C6B"/>
    <w:rsid w:val="00B562DB"/>
    <w:rsid w:val="00B5667A"/>
    <w:rsid w:val="00B569C9"/>
    <w:rsid w:val="00B60653"/>
    <w:rsid w:val="00B64661"/>
    <w:rsid w:val="00B65292"/>
    <w:rsid w:val="00B66243"/>
    <w:rsid w:val="00B665A6"/>
    <w:rsid w:val="00B70E35"/>
    <w:rsid w:val="00B724A6"/>
    <w:rsid w:val="00B72AD7"/>
    <w:rsid w:val="00B76AF1"/>
    <w:rsid w:val="00B925FF"/>
    <w:rsid w:val="00B9466B"/>
    <w:rsid w:val="00B953BD"/>
    <w:rsid w:val="00B960A8"/>
    <w:rsid w:val="00B979B4"/>
    <w:rsid w:val="00BA1A25"/>
    <w:rsid w:val="00BA2473"/>
    <w:rsid w:val="00BA32D2"/>
    <w:rsid w:val="00BA3A1A"/>
    <w:rsid w:val="00BB0E11"/>
    <w:rsid w:val="00BB1F23"/>
    <w:rsid w:val="00BB21DA"/>
    <w:rsid w:val="00BB3291"/>
    <w:rsid w:val="00BB4AC7"/>
    <w:rsid w:val="00BB6053"/>
    <w:rsid w:val="00BB7994"/>
    <w:rsid w:val="00BC0078"/>
    <w:rsid w:val="00BC2D50"/>
    <w:rsid w:val="00BD5726"/>
    <w:rsid w:val="00BE31CE"/>
    <w:rsid w:val="00BE579B"/>
    <w:rsid w:val="00BE7849"/>
    <w:rsid w:val="00BF173C"/>
    <w:rsid w:val="00BF2E60"/>
    <w:rsid w:val="00BF4F94"/>
    <w:rsid w:val="00BF60C4"/>
    <w:rsid w:val="00C0375A"/>
    <w:rsid w:val="00C06981"/>
    <w:rsid w:val="00C06B18"/>
    <w:rsid w:val="00C10004"/>
    <w:rsid w:val="00C11847"/>
    <w:rsid w:val="00C11924"/>
    <w:rsid w:val="00C1202C"/>
    <w:rsid w:val="00C133F4"/>
    <w:rsid w:val="00C141D2"/>
    <w:rsid w:val="00C14D2C"/>
    <w:rsid w:val="00C15151"/>
    <w:rsid w:val="00C1515F"/>
    <w:rsid w:val="00C16996"/>
    <w:rsid w:val="00C1699D"/>
    <w:rsid w:val="00C23734"/>
    <w:rsid w:val="00C240B5"/>
    <w:rsid w:val="00C2506E"/>
    <w:rsid w:val="00C25194"/>
    <w:rsid w:val="00C3001F"/>
    <w:rsid w:val="00C30764"/>
    <w:rsid w:val="00C356C7"/>
    <w:rsid w:val="00C3576D"/>
    <w:rsid w:val="00C357E5"/>
    <w:rsid w:val="00C372BB"/>
    <w:rsid w:val="00C37635"/>
    <w:rsid w:val="00C41226"/>
    <w:rsid w:val="00C42841"/>
    <w:rsid w:val="00C4520B"/>
    <w:rsid w:val="00C51EA0"/>
    <w:rsid w:val="00C53801"/>
    <w:rsid w:val="00C547F6"/>
    <w:rsid w:val="00C627DF"/>
    <w:rsid w:val="00C64374"/>
    <w:rsid w:val="00C65447"/>
    <w:rsid w:val="00C66727"/>
    <w:rsid w:val="00C67134"/>
    <w:rsid w:val="00C67299"/>
    <w:rsid w:val="00C74D9C"/>
    <w:rsid w:val="00C751D2"/>
    <w:rsid w:val="00C752DC"/>
    <w:rsid w:val="00C76DEE"/>
    <w:rsid w:val="00C83A45"/>
    <w:rsid w:val="00C87292"/>
    <w:rsid w:val="00C87718"/>
    <w:rsid w:val="00CA4362"/>
    <w:rsid w:val="00CB3CF5"/>
    <w:rsid w:val="00CC7863"/>
    <w:rsid w:val="00CD162C"/>
    <w:rsid w:val="00CD331B"/>
    <w:rsid w:val="00CD5A4E"/>
    <w:rsid w:val="00CD5D4F"/>
    <w:rsid w:val="00CD64A9"/>
    <w:rsid w:val="00CD6D44"/>
    <w:rsid w:val="00CE5671"/>
    <w:rsid w:val="00CF33FA"/>
    <w:rsid w:val="00CF4249"/>
    <w:rsid w:val="00D0337D"/>
    <w:rsid w:val="00D0606D"/>
    <w:rsid w:val="00D064CA"/>
    <w:rsid w:val="00D127D7"/>
    <w:rsid w:val="00D144DA"/>
    <w:rsid w:val="00D20332"/>
    <w:rsid w:val="00D25E0F"/>
    <w:rsid w:val="00D26767"/>
    <w:rsid w:val="00D27119"/>
    <w:rsid w:val="00D329B7"/>
    <w:rsid w:val="00D32B33"/>
    <w:rsid w:val="00D336CF"/>
    <w:rsid w:val="00D456DA"/>
    <w:rsid w:val="00D50149"/>
    <w:rsid w:val="00D51F3A"/>
    <w:rsid w:val="00D60723"/>
    <w:rsid w:val="00D639B2"/>
    <w:rsid w:val="00D64AD9"/>
    <w:rsid w:val="00D706EE"/>
    <w:rsid w:val="00D71B25"/>
    <w:rsid w:val="00D74EC2"/>
    <w:rsid w:val="00D875F7"/>
    <w:rsid w:val="00D948F8"/>
    <w:rsid w:val="00D95616"/>
    <w:rsid w:val="00DB1E5E"/>
    <w:rsid w:val="00DB31D3"/>
    <w:rsid w:val="00DB4C04"/>
    <w:rsid w:val="00DB4F7D"/>
    <w:rsid w:val="00DC1041"/>
    <w:rsid w:val="00DC3002"/>
    <w:rsid w:val="00DD06EE"/>
    <w:rsid w:val="00DD2D14"/>
    <w:rsid w:val="00DD4E70"/>
    <w:rsid w:val="00DD5CD1"/>
    <w:rsid w:val="00DD5FFA"/>
    <w:rsid w:val="00DD6D01"/>
    <w:rsid w:val="00DD76AB"/>
    <w:rsid w:val="00DE043A"/>
    <w:rsid w:val="00DE5FE1"/>
    <w:rsid w:val="00DF3F37"/>
    <w:rsid w:val="00DF4BD2"/>
    <w:rsid w:val="00DF5F00"/>
    <w:rsid w:val="00DF7344"/>
    <w:rsid w:val="00E03FF4"/>
    <w:rsid w:val="00E04227"/>
    <w:rsid w:val="00E04D44"/>
    <w:rsid w:val="00E074EB"/>
    <w:rsid w:val="00E074F3"/>
    <w:rsid w:val="00E118CD"/>
    <w:rsid w:val="00E12BB8"/>
    <w:rsid w:val="00E15426"/>
    <w:rsid w:val="00E205DC"/>
    <w:rsid w:val="00E2158B"/>
    <w:rsid w:val="00E234A9"/>
    <w:rsid w:val="00E25302"/>
    <w:rsid w:val="00E25459"/>
    <w:rsid w:val="00E300A6"/>
    <w:rsid w:val="00E306C8"/>
    <w:rsid w:val="00E40419"/>
    <w:rsid w:val="00E41D0A"/>
    <w:rsid w:val="00E4355A"/>
    <w:rsid w:val="00E508CC"/>
    <w:rsid w:val="00E52197"/>
    <w:rsid w:val="00E52848"/>
    <w:rsid w:val="00E5333D"/>
    <w:rsid w:val="00E6167D"/>
    <w:rsid w:val="00E61BA5"/>
    <w:rsid w:val="00E71D33"/>
    <w:rsid w:val="00E735CA"/>
    <w:rsid w:val="00E75EDA"/>
    <w:rsid w:val="00E84D1A"/>
    <w:rsid w:val="00E8561F"/>
    <w:rsid w:val="00E85B87"/>
    <w:rsid w:val="00E87A79"/>
    <w:rsid w:val="00E90238"/>
    <w:rsid w:val="00E9169C"/>
    <w:rsid w:val="00E933C3"/>
    <w:rsid w:val="00E949F6"/>
    <w:rsid w:val="00E94C65"/>
    <w:rsid w:val="00E9617E"/>
    <w:rsid w:val="00E96A2E"/>
    <w:rsid w:val="00E96F6C"/>
    <w:rsid w:val="00EA0306"/>
    <w:rsid w:val="00EA2941"/>
    <w:rsid w:val="00EA3A1E"/>
    <w:rsid w:val="00EA43A6"/>
    <w:rsid w:val="00EB2E42"/>
    <w:rsid w:val="00EB31AA"/>
    <w:rsid w:val="00EB68B3"/>
    <w:rsid w:val="00EB7191"/>
    <w:rsid w:val="00EC491B"/>
    <w:rsid w:val="00EC4F13"/>
    <w:rsid w:val="00ED162F"/>
    <w:rsid w:val="00ED3A79"/>
    <w:rsid w:val="00ED4352"/>
    <w:rsid w:val="00ED4BC7"/>
    <w:rsid w:val="00ED54CE"/>
    <w:rsid w:val="00ED69CF"/>
    <w:rsid w:val="00ED6C61"/>
    <w:rsid w:val="00EE1218"/>
    <w:rsid w:val="00EE1B1F"/>
    <w:rsid w:val="00EE1EEA"/>
    <w:rsid w:val="00EE2376"/>
    <w:rsid w:val="00EE6C23"/>
    <w:rsid w:val="00EE737F"/>
    <w:rsid w:val="00EF2679"/>
    <w:rsid w:val="00EF4C6B"/>
    <w:rsid w:val="00EF5D2B"/>
    <w:rsid w:val="00EF7355"/>
    <w:rsid w:val="00F00426"/>
    <w:rsid w:val="00F01BB8"/>
    <w:rsid w:val="00F02336"/>
    <w:rsid w:val="00F0489A"/>
    <w:rsid w:val="00F06668"/>
    <w:rsid w:val="00F07D4B"/>
    <w:rsid w:val="00F121D9"/>
    <w:rsid w:val="00F1640A"/>
    <w:rsid w:val="00F16C7E"/>
    <w:rsid w:val="00F21E7E"/>
    <w:rsid w:val="00F25567"/>
    <w:rsid w:val="00F36260"/>
    <w:rsid w:val="00F36A6F"/>
    <w:rsid w:val="00F4067E"/>
    <w:rsid w:val="00F418DF"/>
    <w:rsid w:val="00F4416C"/>
    <w:rsid w:val="00F51FF8"/>
    <w:rsid w:val="00F54599"/>
    <w:rsid w:val="00F54B8C"/>
    <w:rsid w:val="00F60B6C"/>
    <w:rsid w:val="00F60D61"/>
    <w:rsid w:val="00F60FE6"/>
    <w:rsid w:val="00F61BA9"/>
    <w:rsid w:val="00F62375"/>
    <w:rsid w:val="00F623EB"/>
    <w:rsid w:val="00F63CDD"/>
    <w:rsid w:val="00F65B60"/>
    <w:rsid w:val="00F67C8C"/>
    <w:rsid w:val="00F73338"/>
    <w:rsid w:val="00F750A6"/>
    <w:rsid w:val="00F7527E"/>
    <w:rsid w:val="00F757FE"/>
    <w:rsid w:val="00F77569"/>
    <w:rsid w:val="00F77CBE"/>
    <w:rsid w:val="00F807FA"/>
    <w:rsid w:val="00F84392"/>
    <w:rsid w:val="00F90666"/>
    <w:rsid w:val="00F908B6"/>
    <w:rsid w:val="00FA1A2A"/>
    <w:rsid w:val="00FA1FC9"/>
    <w:rsid w:val="00FA37A5"/>
    <w:rsid w:val="00FA41B5"/>
    <w:rsid w:val="00FA7AB5"/>
    <w:rsid w:val="00FB4EC1"/>
    <w:rsid w:val="00FB6618"/>
    <w:rsid w:val="00FB7556"/>
    <w:rsid w:val="00FC1A82"/>
    <w:rsid w:val="00FC736C"/>
    <w:rsid w:val="00FD1927"/>
    <w:rsid w:val="00FD1D42"/>
    <w:rsid w:val="00FD2A73"/>
    <w:rsid w:val="00FD386D"/>
    <w:rsid w:val="00FD4FE4"/>
    <w:rsid w:val="00FD657B"/>
    <w:rsid w:val="00FE086B"/>
    <w:rsid w:val="00FE141A"/>
    <w:rsid w:val="00FE219F"/>
    <w:rsid w:val="00FE6FFA"/>
    <w:rsid w:val="00FF0639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1BE71"/>
  <w15:docId w15:val="{B4775823-2A7E-4052-A656-1D944C11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F43"/>
    <w:pPr>
      <w:spacing w:after="120"/>
    </w:pPr>
    <w:rPr>
      <w:rFonts w:eastAsia="Arial" w:cs="Arial"/>
      <w:sz w:val="28"/>
      <w:lang w:bidi="en-US"/>
    </w:rPr>
  </w:style>
  <w:style w:type="paragraph" w:styleId="Heading1">
    <w:name w:val="heading 1"/>
    <w:basedOn w:val="Normal"/>
    <w:uiPriority w:val="9"/>
    <w:qFormat/>
    <w:rsid w:val="003826AA"/>
    <w:pPr>
      <w:spacing w:before="360" w:after="240" w:line="288" w:lineRule="auto"/>
      <w:jc w:val="center"/>
      <w:outlineLvl w:val="0"/>
    </w:pPr>
    <w:rPr>
      <w:b/>
      <w:bCs/>
      <w:color w:val="00447C"/>
      <w:sz w:val="38"/>
      <w:szCs w:val="3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55471"/>
    <w:pPr>
      <w:jc w:val="left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1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4464"/>
    <w:rPr>
      <w:rFonts w:ascii="Calibri" w:hAnsi="Calibri"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C47F6"/>
    <w:pPr>
      <w:ind w:left="47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B2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E4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E4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E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42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2D15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5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1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2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1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29"/>
    <w:rPr>
      <w:rFonts w:ascii="Arial" w:eastAsia="Arial" w:hAnsi="Arial" w:cs="Arial"/>
      <w:lang w:bidi="en-US"/>
    </w:rPr>
  </w:style>
  <w:style w:type="paragraph" w:customStyle="1" w:styleId="Bullet">
    <w:name w:val="Bullet"/>
    <w:basedOn w:val="BodyText"/>
    <w:link w:val="BulletChar"/>
    <w:qFormat/>
    <w:rsid w:val="000862AE"/>
    <w:pPr>
      <w:widowControl/>
      <w:numPr>
        <w:numId w:val="2"/>
      </w:numPr>
      <w:suppressAutoHyphens/>
      <w:autoSpaceDE/>
      <w:autoSpaceDN/>
      <w:ind w:left="360"/>
    </w:pPr>
    <w:rPr>
      <w:rFonts w:asciiTheme="minorHAnsi" w:eastAsia="Arial Unicode MS" w:hAnsiTheme="minorHAnsi" w:cs="Calibri"/>
      <w:bCs w:val="0"/>
      <w:color w:val="000000"/>
      <w:kern w:val="1"/>
      <w:lang w:eastAsia="hi-IN" w:bidi="hi-IN"/>
    </w:rPr>
  </w:style>
  <w:style w:type="character" w:customStyle="1" w:styleId="BulletChar">
    <w:name w:val="Bullet Char"/>
    <w:basedOn w:val="DefaultParagraphFont"/>
    <w:link w:val="Bullet"/>
    <w:rsid w:val="000862AE"/>
    <w:rPr>
      <w:rFonts w:eastAsia="Arial Unicode MS" w:cs="Calibri"/>
      <w:color w:val="000000"/>
      <w:kern w:val="1"/>
      <w:sz w:val="28"/>
      <w:szCs w:val="28"/>
      <w:lang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830E1C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41D2"/>
  </w:style>
  <w:style w:type="paragraph" w:styleId="BlockText">
    <w:name w:val="Block Text"/>
    <w:basedOn w:val="Normal"/>
    <w:uiPriority w:val="99"/>
    <w:semiHidden/>
    <w:unhideWhenUsed/>
    <w:rsid w:val="00C141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41D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41D2"/>
    <w:rPr>
      <w:rFonts w:eastAsia="Arial" w:cs="Arial"/>
      <w:sz w:val="28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41D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41D2"/>
    <w:rPr>
      <w:rFonts w:eastAsia="Arial" w:cs="Arial"/>
      <w:sz w:val="16"/>
      <w:szCs w:val="16"/>
      <w:lang w:bidi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141D2"/>
    <w:pPr>
      <w:ind w:firstLine="360"/>
    </w:pPr>
    <w:rPr>
      <w:rFonts w:asciiTheme="minorHAnsi" w:hAnsiTheme="minorHAns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141D2"/>
    <w:rPr>
      <w:rFonts w:ascii="Calibri" w:eastAsia="Arial" w:hAnsi="Calibri" w:cs="Arial"/>
      <w:bCs/>
      <w:sz w:val="28"/>
      <w:szCs w:val="28"/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141D2"/>
    <w:rPr>
      <w:rFonts w:ascii="Calibri" w:eastAsia="Arial" w:hAnsi="Calibri" w:cs="Arial"/>
      <w:bCs w:val="0"/>
      <w:sz w:val="28"/>
      <w:szCs w:val="28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41D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41D2"/>
    <w:rPr>
      <w:rFonts w:eastAsia="Arial" w:cs="Arial"/>
      <w:sz w:val="28"/>
      <w:lang w:bidi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141D2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141D2"/>
    <w:rPr>
      <w:rFonts w:eastAsia="Arial" w:cs="Arial"/>
      <w:sz w:val="28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41D2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41D2"/>
    <w:rPr>
      <w:rFonts w:eastAsia="Arial" w:cs="Arial"/>
      <w:sz w:val="28"/>
      <w:lang w:bidi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41D2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41D2"/>
    <w:rPr>
      <w:rFonts w:eastAsia="Arial" w:cs="Arial"/>
      <w:sz w:val="16"/>
      <w:szCs w:val="16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41D2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141D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141D2"/>
    <w:rPr>
      <w:rFonts w:eastAsia="Arial" w:cs="Arial"/>
      <w:sz w:val="28"/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41D2"/>
  </w:style>
  <w:style w:type="character" w:customStyle="1" w:styleId="DateChar">
    <w:name w:val="Date Char"/>
    <w:basedOn w:val="DefaultParagraphFont"/>
    <w:link w:val="Date"/>
    <w:uiPriority w:val="99"/>
    <w:semiHidden/>
    <w:rsid w:val="00C141D2"/>
    <w:rPr>
      <w:rFonts w:eastAsia="Arial" w:cs="Arial"/>
      <w:sz w:val="28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41D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41D2"/>
    <w:rPr>
      <w:rFonts w:ascii="Segoe UI" w:eastAsia="Arial" w:hAnsi="Segoe UI" w:cs="Segoe UI"/>
      <w:sz w:val="16"/>
      <w:szCs w:val="16"/>
      <w:lang w:bidi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141D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141D2"/>
    <w:rPr>
      <w:rFonts w:eastAsia="Arial" w:cs="Arial"/>
      <w:sz w:val="28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41D2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41D2"/>
    <w:rPr>
      <w:rFonts w:eastAsia="Arial" w:cs="Arial"/>
      <w:sz w:val="20"/>
      <w:szCs w:val="20"/>
      <w:lang w:bidi="en-US"/>
    </w:rPr>
  </w:style>
  <w:style w:type="paragraph" w:styleId="EnvelopeAddress">
    <w:name w:val="envelope address"/>
    <w:basedOn w:val="Normal"/>
    <w:uiPriority w:val="99"/>
    <w:semiHidden/>
    <w:unhideWhenUsed/>
    <w:rsid w:val="00C141D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141D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1D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1D2"/>
    <w:rPr>
      <w:rFonts w:eastAsia="Arial" w:cs="Arial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55471"/>
    <w:rPr>
      <w:rFonts w:eastAsia="Arial" w:cs="Arial"/>
      <w:b/>
      <w:bCs/>
      <w:color w:val="00447C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1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1D2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1D2"/>
    <w:rPr>
      <w:rFonts w:asciiTheme="majorHAnsi" w:eastAsiaTheme="majorEastAsia" w:hAnsiTheme="majorHAnsi" w:cstheme="majorBidi"/>
      <w:color w:val="365F91" w:themeColor="accent1" w:themeShade="BF"/>
      <w:sz w:val="28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1D2"/>
    <w:rPr>
      <w:rFonts w:asciiTheme="majorHAnsi" w:eastAsiaTheme="majorEastAsia" w:hAnsiTheme="majorHAnsi" w:cstheme="majorBidi"/>
      <w:color w:val="243F60" w:themeColor="accent1" w:themeShade="7F"/>
      <w:sz w:val="28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1D2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1D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1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141D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141D2"/>
    <w:rPr>
      <w:rFonts w:eastAsia="Arial" w:cs="Arial"/>
      <w:i/>
      <w:iCs/>
      <w:sz w:val="28"/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1D2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1D2"/>
    <w:rPr>
      <w:rFonts w:ascii="Consolas" w:eastAsia="Arial" w:hAnsi="Consolas" w:cs="Arial"/>
      <w:sz w:val="20"/>
      <w:szCs w:val="20"/>
      <w:lang w:bidi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41D2"/>
    <w:pPr>
      <w:spacing w:after="0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141D2"/>
    <w:pPr>
      <w:spacing w:after="0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141D2"/>
    <w:pPr>
      <w:spacing w:after="0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141D2"/>
    <w:pPr>
      <w:spacing w:after="0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141D2"/>
    <w:pPr>
      <w:spacing w:after="0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141D2"/>
    <w:pPr>
      <w:spacing w:after="0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141D2"/>
    <w:pPr>
      <w:spacing w:after="0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141D2"/>
    <w:pPr>
      <w:spacing w:after="0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141D2"/>
    <w:pPr>
      <w:spacing w:after="0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141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1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D2"/>
    <w:rPr>
      <w:rFonts w:eastAsia="Arial" w:cs="Arial"/>
      <w:i/>
      <w:iCs/>
      <w:color w:val="4F81BD" w:themeColor="accent1"/>
      <w:sz w:val="28"/>
      <w:lang w:bidi="en-US"/>
    </w:rPr>
  </w:style>
  <w:style w:type="paragraph" w:styleId="List">
    <w:name w:val="List"/>
    <w:basedOn w:val="Normal"/>
    <w:uiPriority w:val="99"/>
    <w:semiHidden/>
    <w:unhideWhenUsed/>
    <w:rsid w:val="00C141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141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141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141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141D2"/>
    <w:pPr>
      <w:ind w:left="1800" w:hanging="360"/>
      <w:contextualSpacing/>
    </w:pPr>
  </w:style>
  <w:style w:type="paragraph" w:styleId="ListBullet">
    <w:name w:val="List Bullet"/>
    <w:basedOn w:val="Normal"/>
    <w:unhideWhenUsed/>
    <w:qFormat/>
    <w:rsid w:val="00C141D2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C141D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141D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141D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141D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141D2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141D2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141D2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141D2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141D2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141D2"/>
    <w:pPr>
      <w:numPr>
        <w:numId w:val="8"/>
      </w:numPr>
      <w:tabs>
        <w:tab w:val="clear" w:pos="360"/>
      </w:tabs>
      <w:ind w:left="432" w:hanging="432"/>
      <w:contextualSpacing/>
    </w:pPr>
  </w:style>
  <w:style w:type="paragraph" w:styleId="ListNumber2">
    <w:name w:val="List Number 2"/>
    <w:basedOn w:val="Normal"/>
    <w:uiPriority w:val="99"/>
    <w:semiHidden/>
    <w:unhideWhenUsed/>
    <w:rsid w:val="00C141D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141D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141D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141D2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141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41D2"/>
    <w:rPr>
      <w:rFonts w:ascii="Consolas" w:eastAsia="Arial" w:hAnsi="Consolas" w:cs="Arial"/>
      <w:sz w:val="20"/>
      <w:szCs w:val="20"/>
      <w:lang w:bidi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41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41D2"/>
    <w:rPr>
      <w:rFonts w:asciiTheme="majorHAnsi" w:eastAsiaTheme="majorEastAsia" w:hAnsiTheme="majorHAnsi" w:cstheme="majorBidi"/>
      <w:sz w:val="24"/>
      <w:szCs w:val="24"/>
      <w:shd w:val="pct20" w:color="auto" w:fill="auto"/>
      <w:lang w:bidi="en-US"/>
    </w:rPr>
  </w:style>
  <w:style w:type="paragraph" w:styleId="NoSpacing">
    <w:name w:val="No Spacing"/>
    <w:uiPriority w:val="1"/>
    <w:qFormat/>
    <w:rsid w:val="00C141D2"/>
    <w:rPr>
      <w:rFonts w:eastAsia="Arial" w:cs="Arial"/>
      <w:sz w:val="28"/>
      <w:lang w:bidi="en-US"/>
    </w:rPr>
  </w:style>
  <w:style w:type="paragraph" w:styleId="NormalWeb">
    <w:name w:val="Normal (Web)"/>
    <w:basedOn w:val="Normal"/>
    <w:uiPriority w:val="99"/>
    <w:semiHidden/>
    <w:unhideWhenUsed/>
    <w:rsid w:val="00C141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141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41D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41D2"/>
    <w:rPr>
      <w:rFonts w:eastAsia="Arial" w:cs="Arial"/>
      <w:sz w:val="28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41D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41D2"/>
    <w:rPr>
      <w:rFonts w:ascii="Consolas" w:eastAsia="Arial" w:hAnsi="Consolas" w:cs="Arial"/>
      <w:sz w:val="21"/>
      <w:szCs w:val="21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C141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1D2"/>
    <w:rPr>
      <w:rFonts w:eastAsia="Arial" w:cs="Arial"/>
      <w:i/>
      <w:iCs/>
      <w:color w:val="404040" w:themeColor="text1" w:themeTint="BF"/>
      <w:sz w:val="28"/>
      <w:lang w:bidi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141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141D2"/>
    <w:rPr>
      <w:rFonts w:eastAsia="Arial" w:cs="Arial"/>
      <w:sz w:val="28"/>
      <w:lang w:bidi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141D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141D2"/>
    <w:rPr>
      <w:rFonts w:eastAsia="Arial" w:cs="Arial"/>
      <w:sz w:val="28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1D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41D2"/>
    <w:rPr>
      <w:rFonts w:eastAsiaTheme="minorEastAsia"/>
      <w:color w:val="5A5A5A" w:themeColor="text1" w:themeTint="A5"/>
      <w:spacing w:val="15"/>
      <w:lang w:bidi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141D2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141D2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3826AA"/>
    <w:pPr>
      <w:spacing w:line="288" w:lineRule="auto"/>
      <w:jc w:val="center"/>
    </w:pPr>
    <w:rPr>
      <w:b/>
      <w:color w:val="00447C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26AA"/>
    <w:rPr>
      <w:rFonts w:eastAsia="Arial" w:cs="Arial"/>
      <w:b/>
      <w:color w:val="00447C"/>
      <w:sz w:val="52"/>
      <w:szCs w:val="52"/>
      <w:lang w:bidi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C141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141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141D2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141D2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141D2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141D2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141D2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141D2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41D2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41D2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41D2"/>
    <w:pPr>
      <w:keepNext/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Number">
    <w:name w:val="Number"/>
    <w:basedOn w:val="ListParagraph"/>
    <w:link w:val="NumberChar"/>
    <w:qFormat/>
    <w:rsid w:val="00267DDC"/>
    <w:pPr>
      <w:numPr>
        <w:numId w:val="1"/>
      </w:numPr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267DDC"/>
    <w:rPr>
      <w:rFonts w:eastAsia="Arial" w:cs="Arial"/>
      <w:sz w:val="28"/>
      <w:lang w:bidi="en-US"/>
    </w:rPr>
  </w:style>
  <w:style w:type="character" w:customStyle="1" w:styleId="NumberChar">
    <w:name w:val="Number Char"/>
    <w:basedOn w:val="ListParagraphChar"/>
    <w:link w:val="Number"/>
    <w:rsid w:val="00267DDC"/>
    <w:rPr>
      <w:rFonts w:eastAsia="Arial" w:cs="Arial"/>
      <w:sz w:val="28"/>
      <w:lang w:bidi="en-US"/>
    </w:rPr>
  </w:style>
  <w:style w:type="paragraph" w:customStyle="1" w:styleId="paragraph">
    <w:name w:val="paragraph"/>
    <w:basedOn w:val="Normal"/>
    <w:rsid w:val="00084F4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084F43"/>
  </w:style>
  <w:style w:type="character" w:customStyle="1" w:styleId="eop">
    <w:name w:val="eop"/>
    <w:basedOn w:val="DefaultParagraphFont"/>
    <w:rsid w:val="00084F43"/>
  </w:style>
  <w:style w:type="character" w:customStyle="1" w:styleId="spellingerror">
    <w:name w:val="spellingerror"/>
    <w:basedOn w:val="DefaultParagraphFont"/>
    <w:rsid w:val="00084F43"/>
  </w:style>
  <w:style w:type="paragraph" w:customStyle="1" w:styleId="Default">
    <w:name w:val="Default"/>
    <w:rsid w:val="0005281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Bullet-Safety">
    <w:name w:val="List Bullet-Safety"/>
    <w:basedOn w:val="ListBullet"/>
    <w:qFormat/>
    <w:rsid w:val="00EE1218"/>
    <w:pPr>
      <w:keepLines/>
      <w:widowControl/>
      <w:autoSpaceDE/>
      <w:autoSpaceDN/>
      <w:spacing w:before="120"/>
      <w:ind w:left="720"/>
      <w:contextualSpacing w:val="0"/>
    </w:pPr>
    <w:rPr>
      <w:rFonts w:ascii="Arial" w:eastAsia="Times New Roman" w:hAnsi="Arial"/>
      <w:bCs/>
      <w:lang w:bidi="he-IL"/>
    </w:rPr>
  </w:style>
  <w:style w:type="paragraph" w:customStyle="1" w:styleId="Note2">
    <w:name w:val="Note2"/>
    <w:basedOn w:val="Normal"/>
    <w:link w:val="Note2Char"/>
    <w:qFormat/>
    <w:rsid w:val="00842BE7"/>
    <w:pPr>
      <w:keepLines/>
      <w:widowControl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clear" w:color="auto" w:fill="E0E0E0"/>
      <w:tabs>
        <w:tab w:val="left" w:pos="1800"/>
      </w:tabs>
      <w:autoSpaceDE/>
      <w:autoSpaceDN/>
      <w:spacing w:before="120"/>
      <w:ind w:left="2520" w:hanging="1800"/>
    </w:pPr>
    <w:rPr>
      <w:rFonts w:ascii="Arial" w:eastAsia="Times New Roman" w:hAnsi="Arial" w:cs="Times New Roman"/>
      <w:b/>
      <w:bCs/>
      <w:color w:val="000000"/>
      <w:szCs w:val="28"/>
      <w:lang w:val="x-none" w:eastAsia="x-none" w:bidi="ar-SA"/>
    </w:rPr>
  </w:style>
  <w:style w:type="character" w:customStyle="1" w:styleId="Note2Char">
    <w:name w:val="Note2 Char"/>
    <w:basedOn w:val="DefaultParagraphFont"/>
    <w:link w:val="Note2"/>
    <w:rsid w:val="00842BE7"/>
    <w:rPr>
      <w:rFonts w:ascii="Arial" w:eastAsia="Times New Roman" w:hAnsi="Arial" w:cs="Times New Roman"/>
      <w:b/>
      <w:bCs/>
      <w:color w:val="000000"/>
      <w:sz w:val="28"/>
      <w:szCs w:val="28"/>
      <w:shd w:val="clear" w:color="auto" w:fill="E0E0E0"/>
      <w:lang w:val="x-none" w:eastAsia="x-none"/>
    </w:rPr>
  </w:style>
  <w:style w:type="character" w:styleId="Strong">
    <w:name w:val="Strong"/>
    <w:basedOn w:val="DefaultParagraphFont"/>
    <w:uiPriority w:val="22"/>
    <w:qFormat/>
    <w:rsid w:val="001E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s://vfogroupint.s3.eu-central-1.amazonaws.com/firmware/Ruby/2.5.21/Ruby10-2.5.21_V206-full.vhu" TargetMode="External"/><Relationship Id="rId26" Type="http://schemas.openxmlformats.org/officeDocument/2006/relationships/hyperlink" Target="mailto:support@freedomscientific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sv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vfogroupint.s3.eu-central-1.amazonaws.com/firmware/Ruby/2.5.21/Ruby10-2.5.21_V206-full.vhu" TargetMode="External"/><Relationship Id="rId25" Type="http://schemas.openxmlformats.org/officeDocument/2006/relationships/hyperlink" Target="https://support.freedomscientific.com/forms/techsuppor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fogroupint.s3.eu-central-1.amazonaws.com/firmware/Ruby/2.5.21/Ruby10-2.5.21_V206-apps%2Bos.vhu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support.freedomscientific.com/forms/dealerlocato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usereducation.vispero.com/freedom-scientific/freedom-scientific/ruby-10-and-ruby-10-speech-advanced-features-and-f-4769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23" Type="http://schemas.openxmlformats.org/officeDocument/2006/relationships/image" Target="media/image10.svg"/><Relationship Id="rId28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6.emf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4003895162A4EACBB5C34E1BB5346" ma:contentTypeVersion="17" ma:contentTypeDescription="Create a new document." ma:contentTypeScope="" ma:versionID="3677d4402c42f470200668ad4172a433">
  <xsd:schema xmlns:xsd="http://www.w3.org/2001/XMLSchema" xmlns:xs="http://www.w3.org/2001/XMLSchema" xmlns:p="http://schemas.microsoft.com/office/2006/metadata/properties" xmlns:ns3="0aa1bade-b4b2-4b45-83c5-caf45fe6a356" xmlns:ns4="02f978a1-a243-4e82-8ca7-8def0d86eaaf" targetNamespace="http://schemas.microsoft.com/office/2006/metadata/properties" ma:root="true" ma:fieldsID="762a45ca3006140c5987edd26a54068b" ns3:_="" ns4:_="">
    <xsd:import namespace="0aa1bade-b4b2-4b45-83c5-caf45fe6a356"/>
    <xsd:import namespace="02f978a1-a243-4e82-8ca7-8def0d86ea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bade-b4b2-4b45-83c5-caf45fe6a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igrationWizId" ma:index="12" nillable="true" ma:displayName="MigrationWizId" ma:internalName="MigrationWizId">
      <xsd:simpleType>
        <xsd:restriction base="dms:Text"/>
      </xsd:simpleType>
    </xsd:element>
    <xsd:element name="MigrationWizIdPermissions" ma:index="13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4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5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6" nillable="true" ma:displayName="MigrationWizIdSecurityGroups" ma:internalName="MigrationWizIdSecurityGroup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978a1-a243-4e82-8ca7-8def0d86eaa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0aa1bade-b4b2-4b45-83c5-caf45fe6a356" xsi:nil="true"/>
    <MigrationWizId xmlns="0aa1bade-b4b2-4b45-83c5-caf45fe6a356" xsi:nil="true"/>
    <MigrationWizIdPermissionLevels xmlns="0aa1bade-b4b2-4b45-83c5-caf45fe6a356" xsi:nil="true"/>
    <MigrationWizIdSecurityGroups xmlns="0aa1bade-b4b2-4b45-83c5-caf45fe6a356" xsi:nil="true"/>
    <MigrationWizIdDocumentLibraryPermissions xmlns="0aa1bade-b4b2-4b45-83c5-caf45fe6a3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33E6-6822-4498-8998-C9F71EE27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bade-b4b2-4b45-83c5-caf45fe6a356"/>
    <ds:schemaRef ds:uri="02f978a1-a243-4e82-8ca7-8def0d86e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629EF-CE51-4879-9502-074831C8C175}">
  <ds:schemaRefs>
    <ds:schemaRef ds:uri="http://schemas.microsoft.com/office/2006/metadata/properties"/>
    <ds:schemaRef ds:uri="http://schemas.microsoft.com/office/infopath/2007/PartnerControls"/>
    <ds:schemaRef ds:uri="0aa1bade-b4b2-4b45-83c5-caf45fe6a356"/>
  </ds:schemaRefs>
</ds:datastoreItem>
</file>

<file path=customXml/itemProps3.xml><?xml version="1.0" encoding="utf-8"?>
<ds:datastoreItem xmlns:ds="http://schemas.openxmlformats.org/officeDocument/2006/customXml" ds:itemID="{B4B41D0B-AC80-4C73-BEB4-F123F628B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433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 Scott</dc:creator>
  <cp:lastModifiedBy>Deborah Sallee</cp:lastModifiedBy>
  <cp:revision>7</cp:revision>
  <cp:lastPrinted>2024-04-11T15:19:00Z</cp:lastPrinted>
  <dcterms:created xsi:type="dcterms:W3CDTF">2024-04-15T20:25:00Z</dcterms:created>
  <dcterms:modified xsi:type="dcterms:W3CDTF">2024-05-15T20:57:00Z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2019-10-09T00:00:00Z</vt:filetime>
  </property>
  <property fmtid="{D5CDD505-2E9C-101B-9397-08002B2CF9AE}" pid="5" name="ContentTypeId">
    <vt:lpwstr>0x01010007A4003895162A4EACBB5C34E1BB5346</vt:lpwstr>
  </property>
  <property fmtid="{D5CDD505-2E9C-101B-9397-08002B2CF9AE}" pid="6" name="GrammarlyDocumentId">
    <vt:lpwstr>0e947937f8483acacfefec488ff3c63e95fd486f174eacc81cce7804f752f595</vt:lpwstr>
  </property>
</Properties>
</file>